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0A" w:rsidRPr="009D3013" w:rsidRDefault="00CC700A" w:rsidP="00CC700A">
      <w:pPr>
        <w:spacing w:after="90"/>
        <w:ind w:left="10" w:right="269" w:hanging="10"/>
        <w:jc w:val="center"/>
        <w:rPr>
          <w:rFonts w:ascii="Times New Roman" w:hAnsi="Times New Roman" w:cs="Times New Roman"/>
          <w:sz w:val="32"/>
          <w:szCs w:val="32"/>
        </w:rPr>
      </w:pPr>
      <w:r w:rsidRPr="009D3013">
        <w:rPr>
          <w:rFonts w:ascii="Times New Roman" w:eastAsia="Times New Roman" w:hAnsi="Times New Roman" w:cs="Times New Roman"/>
          <w:b/>
          <w:sz w:val="32"/>
          <w:szCs w:val="32"/>
        </w:rPr>
        <w:t xml:space="preserve">KẾ HOẠCH GIÁO DỤC CÁ NHÂN </w:t>
      </w:r>
    </w:p>
    <w:p w:rsidR="00CC700A" w:rsidRPr="009D3013" w:rsidRDefault="00CC700A" w:rsidP="00CC700A">
      <w:pPr>
        <w:spacing w:after="149"/>
        <w:ind w:right="202"/>
        <w:jc w:val="center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C700A" w:rsidRPr="009D3013" w:rsidRDefault="00CC700A" w:rsidP="00CC700A">
      <w:pPr>
        <w:pStyle w:val="Heading1"/>
        <w:spacing w:after="121"/>
        <w:ind w:left="0" w:right="0" w:firstLine="0"/>
      </w:pPr>
    </w:p>
    <w:p w:rsidR="00CC700A" w:rsidRPr="009D3013" w:rsidRDefault="00CC700A" w:rsidP="00CC700A">
      <w:pPr>
        <w:pStyle w:val="Heading1"/>
        <w:spacing w:after="121"/>
        <w:ind w:left="0" w:right="0" w:firstLine="0"/>
      </w:pPr>
    </w:p>
    <w:p w:rsidR="00CC700A" w:rsidRPr="009D3013" w:rsidRDefault="00CC700A" w:rsidP="00CC700A">
      <w:pPr>
        <w:pStyle w:val="Heading1"/>
        <w:spacing w:after="121"/>
        <w:ind w:left="0" w:right="0" w:firstLine="0"/>
      </w:pPr>
    </w:p>
    <w:p w:rsidR="00CC700A" w:rsidRPr="009D3013" w:rsidRDefault="00CC700A" w:rsidP="00CC700A">
      <w:pPr>
        <w:pStyle w:val="Heading1"/>
        <w:spacing w:after="121"/>
        <w:ind w:left="0" w:right="0" w:firstLine="0"/>
      </w:pPr>
    </w:p>
    <w:p w:rsidR="00CC700A" w:rsidRPr="009D3013" w:rsidRDefault="00CC700A" w:rsidP="00CC700A">
      <w:pPr>
        <w:pStyle w:val="Heading1"/>
        <w:spacing w:after="121"/>
        <w:ind w:left="0" w:right="0" w:firstLine="0"/>
      </w:pPr>
    </w:p>
    <w:p w:rsidR="00CC700A" w:rsidRPr="009D3013" w:rsidRDefault="00CC700A" w:rsidP="00CC700A">
      <w:pPr>
        <w:pStyle w:val="Heading1"/>
        <w:spacing w:after="121"/>
        <w:ind w:left="0" w:right="0" w:firstLine="0"/>
      </w:pPr>
      <w:r w:rsidRPr="009D3013">
        <w:t xml:space="preserve">1. Những thông tin chung </w:t>
      </w:r>
    </w:p>
    <w:p w:rsidR="00CC700A" w:rsidRPr="009D3013" w:rsidRDefault="00CC700A" w:rsidP="00CC700A">
      <w:pPr>
        <w:spacing w:after="83" w:line="270" w:lineRule="auto"/>
        <w:ind w:left="65" w:right="152" w:hanging="10"/>
        <w:jc w:val="both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Họ và tên trẻ:  </w:t>
      </w:r>
      <w:r w:rsidRPr="009D3013">
        <w:rPr>
          <w:rFonts w:ascii="Times New Roman" w:eastAsia="Times New Roman" w:hAnsi="Times New Roman" w:cs="Times New Roman"/>
          <w:b/>
          <w:sz w:val="26"/>
        </w:rPr>
        <w:t>Võ Hoàng Tín</w:t>
      </w:r>
      <w:r w:rsidRPr="009D3013">
        <w:rPr>
          <w:rFonts w:ascii="Times New Roman" w:eastAsia="Times New Roman" w:hAnsi="Times New Roman" w:cs="Times New Roman"/>
          <w:sz w:val="26"/>
        </w:rPr>
        <w:t xml:space="preserve">.                   Nam/nữ: Nam </w:t>
      </w:r>
    </w:p>
    <w:p w:rsidR="00CC700A" w:rsidRPr="009D3013" w:rsidRDefault="00CC700A" w:rsidP="00CC700A">
      <w:pPr>
        <w:spacing w:after="127" w:line="270" w:lineRule="auto"/>
        <w:ind w:left="65" w:right="152" w:hanging="10"/>
        <w:jc w:val="both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Sinh ngày:   03. 07. 2008 </w:t>
      </w:r>
    </w:p>
    <w:p w:rsidR="00CC700A" w:rsidRPr="009D3013" w:rsidRDefault="00D73D03" w:rsidP="00CC700A">
      <w:pPr>
        <w:tabs>
          <w:tab w:val="center" w:pos="2231"/>
          <w:tab w:val="center" w:pos="2952"/>
        </w:tabs>
        <w:spacing w:after="127" w:line="27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Học sinh lớp: KN3/1</w:t>
      </w:r>
      <w:r w:rsidR="00CC700A" w:rsidRPr="009D3013">
        <w:rPr>
          <w:rFonts w:ascii="Times New Roman" w:eastAsia="Times New Roman" w:hAnsi="Times New Roman" w:cs="Times New Roman"/>
          <w:sz w:val="26"/>
        </w:rPr>
        <w:tab/>
        <w:t xml:space="preserve"> </w:t>
      </w:r>
      <w:r w:rsidR="00CC700A" w:rsidRPr="009D3013"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CC700A" w:rsidRPr="009D3013" w:rsidRDefault="00CC700A" w:rsidP="00CC700A">
      <w:pPr>
        <w:tabs>
          <w:tab w:val="center" w:pos="1511"/>
          <w:tab w:val="center" w:pos="4040"/>
        </w:tabs>
        <w:spacing w:after="127" w:line="270" w:lineRule="auto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Họ tên bố:  </w:t>
      </w:r>
      <w:r w:rsidRPr="009D3013">
        <w:rPr>
          <w:rFonts w:ascii="Times New Roman" w:eastAsia="Times New Roman" w:hAnsi="Times New Roman" w:cs="Times New Roman"/>
          <w:sz w:val="26"/>
        </w:rPr>
        <w:tab/>
        <w:t xml:space="preserve"> </w:t>
      </w:r>
      <w:r w:rsidRPr="009D3013">
        <w:rPr>
          <w:rFonts w:ascii="Times New Roman" w:eastAsia="Times New Roman" w:hAnsi="Times New Roman" w:cs="Times New Roman"/>
          <w:sz w:val="26"/>
        </w:rPr>
        <w:tab/>
        <w:t xml:space="preserve">                                  Nghề nghiệp:  </w:t>
      </w:r>
    </w:p>
    <w:p w:rsidR="00CC700A" w:rsidRPr="009D3013" w:rsidRDefault="00CC700A" w:rsidP="00CC700A">
      <w:pPr>
        <w:spacing w:after="127" w:line="270" w:lineRule="auto"/>
        <w:ind w:left="65" w:right="152" w:hanging="10"/>
        <w:jc w:val="both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Họ tên mẹ: Nguyễn Thị Thu Thảo            Nghề nghiệp: Nhân viên </w:t>
      </w:r>
    </w:p>
    <w:p w:rsidR="00CC700A" w:rsidRPr="009D3013" w:rsidRDefault="00CC700A" w:rsidP="00CC700A">
      <w:pPr>
        <w:spacing w:after="127" w:line="270" w:lineRule="auto"/>
        <w:ind w:left="65" w:right="152" w:hanging="10"/>
        <w:jc w:val="both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Địa chỉ gia đình: 702 Tôn Đức Thắng - Đà Nẵng. </w:t>
      </w:r>
    </w:p>
    <w:p w:rsidR="00CC700A" w:rsidRPr="009D3013" w:rsidRDefault="00CC700A" w:rsidP="00CC700A">
      <w:pPr>
        <w:spacing w:after="78" w:line="270" w:lineRule="auto"/>
        <w:ind w:left="65" w:right="152" w:hanging="10"/>
        <w:jc w:val="both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Số điện thoại liên hệ: 0983.511.345 </w:t>
      </w:r>
    </w:p>
    <w:p w:rsidR="00CC700A" w:rsidRPr="009D3013" w:rsidRDefault="00CC700A" w:rsidP="00CC700A">
      <w:pPr>
        <w:spacing w:after="149"/>
        <w:ind w:left="70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</w:t>
      </w:r>
    </w:p>
    <w:p w:rsidR="00CC700A" w:rsidRPr="009D3013" w:rsidRDefault="00CC700A" w:rsidP="00CC700A">
      <w:pPr>
        <w:pStyle w:val="Heading1"/>
        <w:spacing w:after="148"/>
        <w:ind w:left="65" w:right="0"/>
      </w:pPr>
      <w:r w:rsidRPr="009D3013">
        <w:t xml:space="preserve">2. Đặc điểm chính của trẻ </w:t>
      </w:r>
    </w:p>
    <w:p w:rsidR="00CC700A" w:rsidRPr="009D3013" w:rsidRDefault="00CC700A" w:rsidP="00CC700A">
      <w:pPr>
        <w:spacing w:after="127" w:line="270" w:lineRule="auto"/>
        <w:ind w:left="681" w:right="152" w:hanging="431"/>
        <w:jc w:val="both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>-</w:t>
      </w:r>
      <w:r w:rsidRPr="009D3013">
        <w:rPr>
          <w:rFonts w:ascii="Times New Roman" w:eastAsia="Arial" w:hAnsi="Times New Roman" w:cs="Times New Roman"/>
          <w:sz w:val="26"/>
        </w:rPr>
        <w:t xml:space="preserve"> </w:t>
      </w:r>
      <w:r w:rsidRPr="009D3013">
        <w:rPr>
          <w:rFonts w:ascii="Times New Roman" w:eastAsia="Times New Roman" w:hAnsi="Times New Roman" w:cs="Times New Roman"/>
          <w:sz w:val="26"/>
        </w:rPr>
        <w:t xml:space="preserve">Dạng khó khăn (Khó khăn về học, khiếm thính, khiếm thị, khó khăn về ngôn ngữgiao tiếp, khó khăn về vận động, …) </w:t>
      </w:r>
    </w:p>
    <w:p w:rsidR="00CC700A" w:rsidRPr="009D3013" w:rsidRDefault="00CC700A" w:rsidP="00CC700A">
      <w:pPr>
        <w:spacing w:after="153" w:line="270" w:lineRule="auto"/>
        <w:ind w:left="65" w:right="152" w:hanging="10"/>
        <w:jc w:val="both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  + Trẻ bị khuyết tật trí tuệ, khó khăn về học, ngôn ngữ và vận động. </w:t>
      </w:r>
    </w:p>
    <w:p w:rsidR="00CC700A" w:rsidRPr="009D3013" w:rsidRDefault="00CC700A" w:rsidP="00CC700A">
      <w:pPr>
        <w:spacing w:after="20"/>
        <w:rPr>
          <w:rFonts w:ascii="Times New Roman" w:hAnsi="Times New Roman" w:cs="Times New Roman"/>
        </w:rPr>
      </w:pPr>
      <w:r w:rsidRPr="009D3013">
        <w:rPr>
          <w:rFonts w:ascii="Times New Roman" w:eastAsia="Segoe UI Symbol" w:hAnsi="Times New Roman" w:cs="Times New Roman"/>
          <w:sz w:val="26"/>
        </w:rPr>
        <w:t>•</w:t>
      </w:r>
      <w:r w:rsidRPr="009D3013">
        <w:rPr>
          <w:rFonts w:ascii="Times New Roman" w:eastAsia="Arial" w:hAnsi="Times New Roman" w:cs="Times New Roman"/>
          <w:sz w:val="26"/>
        </w:rPr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 xml:space="preserve">Vận động thô </w:t>
      </w:r>
    </w:p>
    <w:p w:rsidR="00CC700A" w:rsidRPr="009D3013" w:rsidRDefault="00CC700A" w:rsidP="00CC700A">
      <w:pPr>
        <w:spacing w:after="36" w:line="270" w:lineRule="auto"/>
        <w:ind w:left="65" w:right="152" w:hanging="10"/>
        <w:jc w:val="both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- Trẻ đi khập khiểng.  </w:t>
      </w:r>
    </w:p>
    <w:p w:rsidR="00CC700A" w:rsidRPr="009D3013" w:rsidRDefault="00CC700A" w:rsidP="00CC700A">
      <w:pPr>
        <w:spacing w:after="36" w:line="270" w:lineRule="auto"/>
        <w:ind w:left="65" w:right="152" w:hanging="10"/>
        <w:jc w:val="both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- Đi lên cầu thang nắm tay vịn, 2 chân 1 bậc.</w:t>
      </w:r>
    </w:p>
    <w:p w:rsidR="00CC700A" w:rsidRDefault="00CC700A" w:rsidP="00CC700A">
      <w:pPr>
        <w:spacing w:after="6" w:line="270" w:lineRule="auto"/>
        <w:ind w:left="65" w:right="5870" w:hanging="10"/>
        <w:jc w:val="both"/>
        <w:rPr>
          <w:rFonts w:ascii="Times New Roman" w:eastAsia="Times New Roman" w:hAnsi="Times New Roman" w:cs="Times New Roman"/>
          <w:b/>
          <w:sz w:val="26"/>
        </w:rPr>
      </w:pPr>
      <w:r w:rsidRPr="009D3013">
        <w:rPr>
          <w:rFonts w:ascii="Times New Roman" w:eastAsia="Segoe UI Symbol" w:hAnsi="Times New Roman" w:cs="Times New Roman"/>
          <w:sz w:val="26"/>
        </w:rPr>
        <w:t>•</w:t>
      </w:r>
      <w:r w:rsidRPr="009D3013">
        <w:rPr>
          <w:rFonts w:ascii="Times New Roman" w:eastAsia="Arial" w:hAnsi="Times New Roman" w:cs="Times New Roman"/>
          <w:sz w:val="26"/>
        </w:rPr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 xml:space="preserve">Vận động tinh </w:t>
      </w:r>
    </w:p>
    <w:p w:rsidR="00CC700A" w:rsidRPr="009D3013" w:rsidRDefault="00CC700A" w:rsidP="00CC700A">
      <w:pPr>
        <w:spacing w:after="6" w:line="270" w:lineRule="auto"/>
        <w:ind w:left="65" w:right="5870" w:hanging="10"/>
        <w:jc w:val="both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- Biết gấp khăn, gấp áo quần.</w:t>
      </w:r>
    </w:p>
    <w:p w:rsidR="00CC700A" w:rsidRPr="009D3013" w:rsidRDefault="00CC700A" w:rsidP="00CC700A">
      <w:pPr>
        <w:spacing w:after="6" w:line="270" w:lineRule="auto"/>
        <w:ind w:left="65" w:right="5870" w:hanging="10"/>
        <w:jc w:val="both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- Xây một tháp bằng 8 khối gỗ vuông.</w:t>
      </w:r>
    </w:p>
    <w:p w:rsidR="00CC700A" w:rsidRPr="009D3013" w:rsidRDefault="00CC700A" w:rsidP="00CC700A">
      <w:pPr>
        <w:spacing w:after="6" w:line="270" w:lineRule="auto"/>
        <w:ind w:left="65" w:right="5870" w:hanging="10"/>
        <w:jc w:val="both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- Treo đồ lên móc.</w:t>
      </w:r>
    </w:p>
    <w:p w:rsidR="00CC700A" w:rsidRPr="009D3013" w:rsidRDefault="00CC700A" w:rsidP="00CC700A">
      <w:pPr>
        <w:spacing w:after="6" w:line="270" w:lineRule="auto"/>
        <w:ind w:right="5870"/>
        <w:jc w:val="both"/>
        <w:rPr>
          <w:rFonts w:ascii="Times New Roman" w:eastAsia="Times New Roman" w:hAnsi="Times New Roman" w:cs="Times New Roman"/>
          <w:b/>
          <w:sz w:val="26"/>
        </w:rPr>
      </w:pPr>
      <w:r w:rsidRPr="009D3013">
        <w:rPr>
          <w:rFonts w:ascii="Times New Roman" w:eastAsia="Times New Roman" w:hAnsi="Times New Roman" w:cs="Times New Roman"/>
          <w:b/>
          <w:sz w:val="26"/>
        </w:rPr>
        <w:t>* Nhận thức:</w:t>
      </w:r>
    </w:p>
    <w:p w:rsidR="00CC700A" w:rsidRPr="009D3013" w:rsidRDefault="00CC700A" w:rsidP="00CC700A">
      <w:pPr>
        <w:spacing w:after="6" w:line="270" w:lineRule="auto"/>
        <w:ind w:right="5870"/>
        <w:jc w:val="both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D3013">
        <w:rPr>
          <w:rFonts w:ascii="Times New Roman" w:eastAsia="Times New Roman" w:hAnsi="Times New Roman" w:cs="Times New Roman"/>
          <w:sz w:val="26"/>
        </w:rPr>
        <w:t>- Phân biệt đồ vật to, nhỏ, dài, ngắn.</w:t>
      </w:r>
    </w:p>
    <w:p w:rsidR="00CC700A" w:rsidRPr="009D3013" w:rsidRDefault="00CC700A" w:rsidP="00CC700A">
      <w:pPr>
        <w:spacing w:after="6" w:line="270" w:lineRule="auto"/>
        <w:ind w:right="5870"/>
        <w:jc w:val="both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lastRenderedPageBreak/>
        <w:t xml:space="preserve"> - Chọn ra 3 màu: đỏ, vàng, xanh.</w:t>
      </w:r>
    </w:p>
    <w:p w:rsidR="00CC700A" w:rsidRPr="009D3013" w:rsidRDefault="00CC700A" w:rsidP="00CC700A">
      <w:pPr>
        <w:spacing w:after="6" w:line="270" w:lineRule="auto"/>
        <w:ind w:right="5870"/>
        <w:jc w:val="both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- Nhận ra âm thanh tiếng kêu của đồ vật: điện thoại, tiếng trống.</w:t>
      </w:r>
    </w:p>
    <w:p w:rsidR="00CC700A" w:rsidRPr="009D3013" w:rsidRDefault="00CC700A" w:rsidP="00CC700A">
      <w:pPr>
        <w:pStyle w:val="Heading1"/>
        <w:ind w:right="0"/>
      </w:pPr>
      <w:r w:rsidRPr="009D3013">
        <w:rPr>
          <w:rFonts w:eastAsia="Segoe UI Symbol"/>
        </w:rPr>
        <w:t>• Ngôn ngữ</w:t>
      </w:r>
      <w:r>
        <w:t xml:space="preserve"> - giao tiếp</w:t>
      </w:r>
      <w:r w:rsidRPr="009D3013">
        <w:t>:</w:t>
      </w:r>
    </w:p>
    <w:p w:rsidR="00CC700A" w:rsidRPr="009D3013" w:rsidRDefault="00CC700A" w:rsidP="00CC700A">
      <w:pPr>
        <w:spacing w:after="95"/>
        <w:ind w:left="70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- ChỈ được một số bộ phận trên cơ thể.</w:t>
      </w:r>
    </w:p>
    <w:p w:rsidR="00CC700A" w:rsidRPr="009D3013" w:rsidRDefault="00CC700A" w:rsidP="00CC700A">
      <w:pPr>
        <w:spacing w:after="95"/>
        <w:ind w:left="70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- Chọn 1 hình khi gọi tên, chọn 1 trong 3.</w:t>
      </w:r>
    </w:p>
    <w:p w:rsidR="00CC700A" w:rsidRPr="009D3013" w:rsidRDefault="00CC700A" w:rsidP="00CC700A">
      <w:pPr>
        <w:spacing w:after="95"/>
        <w:ind w:left="70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- Nói được 2 đến 4 từ.</w:t>
      </w:r>
    </w:p>
    <w:p w:rsidR="00CC700A" w:rsidRPr="009D3013" w:rsidRDefault="00CC700A" w:rsidP="00CC700A">
      <w:pPr>
        <w:spacing w:after="95"/>
        <w:ind w:left="70"/>
        <w:rPr>
          <w:rFonts w:ascii="Times New Roman" w:eastAsia="Times New Roman" w:hAnsi="Times New Roman" w:cs="Times New Roman"/>
          <w:b/>
          <w:sz w:val="26"/>
        </w:rPr>
      </w:pPr>
      <w:r w:rsidRPr="009D3013">
        <w:rPr>
          <w:rFonts w:ascii="Times New Roman" w:eastAsia="Times New Roman" w:hAnsi="Times New Roman" w:cs="Times New Roman"/>
          <w:b/>
          <w:sz w:val="26"/>
        </w:rPr>
        <w:t>3. Nhu cầu của trẻ:</w:t>
      </w:r>
    </w:p>
    <w:p w:rsidR="00CC700A" w:rsidRDefault="00CC700A" w:rsidP="00CC700A">
      <w:pPr>
        <w:rPr>
          <w:rFonts w:ascii="Times New Roman" w:hAnsi="Times New Roman"/>
          <w:sz w:val="28"/>
          <w:szCs w:val="28"/>
          <w:lang w:val="vi-VN"/>
        </w:rPr>
      </w:pPr>
      <w:r w:rsidRPr="00923609">
        <w:rPr>
          <w:rFonts w:ascii="Times New Roman" w:hAnsi="Times New Roman"/>
          <w:sz w:val="28"/>
          <w:szCs w:val="28"/>
          <w:lang w:val="vi-VN"/>
        </w:rPr>
        <w:t xml:space="preserve">- Phát triển vận động thô: cần cho trẻ </w:t>
      </w:r>
      <w:r>
        <w:rPr>
          <w:rFonts w:ascii="Times New Roman" w:hAnsi="Times New Roman"/>
          <w:sz w:val="28"/>
          <w:szCs w:val="28"/>
          <w:lang w:val="vi-VN"/>
        </w:rPr>
        <w:t xml:space="preserve"> tập nhiều bài tập </w:t>
      </w:r>
      <w:r w:rsidRPr="00923609">
        <w:rPr>
          <w:rFonts w:ascii="Times New Roman" w:hAnsi="Times New Roman"/>
          <w:sz w:val="28"/>
          <w:szCs w:val="28"/>
          <w:lang w:val="vi-VN"/>
        </w:rPr>
        <w:t>vận động</w:t>
      </w:r>
      <w:r>
        <w:rPr>
          <w:rFonts w:ascii="Times New Roman" w:hAnsi="Times New Roman"/>
          <w:sz w:val="28"/>
          <w:szCs w:val="28"/>
          <w:lang w:val="vi-VN"/>
        </w:rPr>
        <w:t>, tập đi trên máy thể dục, tập cho trẻ lên, xuống cầu thang mỗi chân một bậc.</w:t>
      </w:r>
    </w:p>
    <w:p w:rsidR="00CC700A" w:rsidRPr="00923609" w:rsidRDefault="00CC700A" w:rsidP="00CC700A">
      <w:pPr>
        <w:rPr>
          <w:rFonts w:ascii="Times New Roman" w:hAnsi="Times New Roman"/>
          <w:sz w:val="28"/>
          <w:szCs w:val="28"/>
          <w:lang w:val="vi-VN"/>
        </w:rPr>
      </w:pPr>
      <w:r w:rsidRPr="00923609">
        <w:rPr>
          <w:rFonts w:ascii="Times New Roman" w:hAnsi="Times New Roman"/>
          <w:sz w:val="28"/>
          <w:szCs w:val="28"/>
          <w:lang w:val="vi-VN"/>
        </w:rPr>
        <w:t xml:space="preserve">- Phát triển vận động tinh: cần </w:t>
      </w:r>
      <w:r>
        <w:rPr>
          <w:rFonts w:ascii="Times New Roman" w:hAnsi="Times New Roman"/>
          <w:sz w:val="28"/>
          <w:szCs w:val="28"/>
          <w:lang w:val="vi-VN"/>
        </w:rPr>
        <w:t xml:space="preserve">có </w:t>
      </w:r>
      <w:r w:rsidRPr="00923609">
        <w:rPr>
          <w:rFonts w:ascii="Times New Roman" w:hAnsi="Times New Roman"/>
          <w:sz w:val="28"/>
          <w:szCs w:val="28"/>
          <w:lang w:val="vi-VN"/>
        </w:rPr>
        <w:t>nhiều bài tậ</w:t>
      </w:r>
      <w:r>
        <w:rPr>
          <w:rFonts w:ascii="Times New Roman" w:hAnsi="Times New Roman"/>
          <w:sz w:val="28"/>
          <w:szCs w:val="28"/>
          <w:lang w:val="vi-VN"/>
        </w:rPr>
        <w:t xml:space="preserve">p </w:t>
      </w:r>
      <w:r w:rsidRPr="00923609">
        <w:rPr>
          <w:rFonts w:ascii="Times New Roman" w:hAnsi="Times New Roman"/>
          <w:sz w:val="28"/>
          <w:szCs w:val="28"/>
          <w:lang w:val="vi-VN"/>
        </w:rPr>
        <w:t xml:space="preserve"> về xâu hạt lớ</w:t>
      </w:r>
      <w:r>
        <w:rPr>
          <w:rFonts w:ascii="Times New Roman" w:hAnsi="Times New Roman"/>
          <w:sz w:val="28"/>
          <w:szCs w:val="28"/>
          <w:lang w:val="vi-VN"/>
        </w:rPr>
        <w:t>n, tô màu</w:t>
      </w:r>
      <w:r w:rsidRPr="00923609">
        <w:rPr>
          <w:rFonts w:ascii="Times New Roman" w:hAnsi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/>
          <w:sz w:val="28"/>
          <w:szCs w:val="28"/>
          <w:lang w:val="vi-VN"/>
        </w:rPr>
        <w:t>gấp chăn, treo áo quần vào móc</w:t>
      </w:r>
      <w:r w:rsidRPr="00923609">
        <w:rPr>
          <w:rFonts w:ascii="Times New Roman" w:hAnsi="Times New Roman"/>
          <w:sz w:val="28"/>
          <w:szCs w:val="28"/>
          <w:lang w:val="vi-VN"/>
        </w:rPr>
        <w:t>.</w:t>
      </w:r>
    </w:p>
    <w:p w:rsidR="00CC700A" w:rsidRPr="00923609" w:rsidRDefault="00CC700A" w:rsidP="00CC700A">
      <w:pPr>
        <w:rPr>
          <w:rFonts w:ascii="Times New Roman" w:hAnsi="Times New Roman"/>
          <w:sz w:val="28"/>
          <w:szCs w:val="28"/>
          <w:lang w:val="vi-VN"/>
        </w:rPr>
      </w:pPr>
      <w:r w:rsidRPr="00923609">
        <w:rPr>
          <w:rFonts w:ascii="Times New Roman" w:hAnsi="Times New Roman"/>
          <w:sz w:val="28"/>
          <w:szCs w:val="28"/>
          <w:lang w:val="vi-VN"/>
        </w:rPr>
        <w:t>- Phát triển nhận thức: hướng dẫn cho trẻ nhận biết các dấu hiệu thời tiết, nhận biết các bộ phận trên cơ thể, nhận biế</w:t>
      </w:r>
      <w:r>
        <w:rPr>
          <w:rFonts w:ascii="Times New Roman" w:hAnsi="Times New Roman"/>
          <w:sz w:val="28"/>
          <w:szCs w:val="28"/>
          <w:lang w:val="vi-VN"/>
        </w:rPr>
        <w:t>t thức ăn sạch , bẩn</w:t>
      </w:r>
      <w:r w:rsidRPr="00923609">
        <w:rPr>
          <w:rFonts w:ascii="Times New Roman" w:hAnsi="Times New Roman"/>
          <w:sz w:val="28"/>
          <w:szCs w:val="28"/>
          <w:lang w:val="vi-VN"/>
        </w:rPr>
        <w:t>.</w:t>
      </w:r>
    </w:p>
    <w:p w:rsidR="00CC700A" w:rsidRDefault="00CC700A" w:rsidP="00CC700A">
      <w:r w:rsidRPr="00923609">
        <w:rPr>
          <w:rFonts w:ascii="Times New Roman" w:hAnsi="Times New Roman"/>
          <w:sz w:val="28"/>
          <w:szCs w:val="28"/>
          <w:lang w:val="vi-VN"/>
        </w:rPr>
        <w:t>- Phát triể</w:t>
      </w:r>
      <w:r>
        <w:rPr>
          <w:rFonts w:ascii="Times New Roman" w:hAnsi="Times New Roman"/>
          <w:sz w:val="28"/>
          <w:szCs w:val="28"/>
          <w:lang w:val="vi-VN"/>
        </w:rPr>
        <w:t>n ngôn ngữ- giao tiếp</w:t>
      </w:r>
      <w:r w:rsidRPr="00923609">
        <w:rPr>
          <w:rFonts w:ascii="Times New Roman" w:hAnsi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>cho trẻ tập nói qua các bài tập ngôn ngữ.</w:t>
      </w:r>
    </w:p>
    <w:p w:rsidR="00CC700A" w:rsidRPr="009D3013" w:rsidRDefault="00CC700A" w:rsidP="00CC700A">
      <w:pPr>
        <w:spacing w:after="0"/>
        <w:ind w:left="70"/>
        <w:rPr>
          <w:rFonts w:ascii="Times New Roman" w:hAnsi="Times New Roman" w:cs="Times New Roman"/>
        </w:rPr>
      </w:pPr>
    </w:p>
    <w:p w:rsidR="00CC700A" w:rsidRPr="009D3013" w:rsidRDefault="00CC700A" w:rsidP="00CC700A">
      <w:pPr>
        <w:spacing w:after="287"/>
        <w:ind w:left="10" w:right="269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CC700A" w:rsidRPr="009D3013" w:rsidRDefault="00CC700A" w:rsidP="00CC700A">
      <w:pPr>
        <w:spacing w:after="287"/>
        <w:ind w:left="10" w:right="269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1C57FB" w:rsidRDefault="000E42F1"/>
    <w:p w:rsidR="00CC700A" w:rsidRDefault="00CC700A"/>
    <w:p w:rsidR="00CC700A" w:rsidRDefault="00CC700A"/>
    <w:p w:rsidR="00CC700A" w:rsidRDefault="00CC700A"/>
    <w:p w:rsidR="00CC700A" w:rsidRDefault="00CC700A"/>
    <w:p w:rsidR="00CC700A" w:rsidRDefault="00CC700A"/>
    <w:p w:rsidR="00CC700A" w:rsidRDefault="00CC700A"/>
    <w:p w:rsidR="00CC700A" w:rsidRDefault="00CC700A"/>
    <w:p w:rsidR="00CC700A" w:rsidRDefault="00CC700A"/>
    <w:p w:rsidR="00CC700A" w:rsidRDefault="00CC700A"/>
    <w:p w:rsidR="00CC700A" w:rsidRDefault="00CC700A"/>
    <w:p w:rsidR="00CC700A" w:rsidRDefault="00CC700A"/>
    <w:p w:rsidR="00CC700A" w:rsidRPr="009D3013" w:rsidRDefault="00CC700A" w:rsidP="00CC700A">
      <w:pPr>
        <w:spacing w:after="0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b/>
          <w:sz w:val="26"/>
        </w:rPr>
        <w:lastRenderedPageBreak/>
        <w:t>Mục tiêu dài hạn (từ tháng 09-</w:t>
      </w:r>
      <w:r>
        <w:rPr>
          <w:rFonts w:ascii="Times New Roman" w:eastAsia="Times New Roman" w:hAnsi="Times New Roman" w:cs="Times New Roman"/>
          <w:b/>
          <w:sz w:val="26"/>
        </w:rPr>
        <w:t>2020</w:t>
      </w:r>
      <w:r w:rsidRPr="009D3013">
        <w:rPr>
          <w:rFonts w:ascii="Times New Roman" w:eastAsia="Times New Roman" w:hAnsi="Times New Roman" w:cs="Times New Roman"/>
          <w:b/>
          <w:sz w:val="26"/>
        </w:rPr>
        <w:t xml:space="preserve"> đến tháng 12-</w:t>
      </w:r>
      <w:r>
        <w:rPr>
          <w:rFonts w:ascii="Times New Roman" w:eastAsia="Times New Roman" w:hAnsi="Times New Roman" w:cs="Times New Roman"/>
          <w:b/>
          <w:sz w:val="26"/>
        </w:rPr>
        <w:t>2020</w:t>
      </w:r>
      <w:r w:rsidRPr="009D3013">
        <w:rPr>
          <w:rFonts w:ascii="Times New Roman" w:eastAsia="Times New Roman" w:hAnsi="Times New Roman" w:cs="Times New Roman"/>
          <w:b/>
          <w:sz w:val="26"/>
        </w:rPr>
        <w:t xml:space="preserve"> )  </w:t>
      </w:r>
    </w:p>
    <w:p w:rsidR="00CC700A" w:rsidRPr="009D3013" w:rsidRDefault="00CC700A" w:rsidP="00CC700A">
      <w:pPr>
        <w:spacing w:after="0"/>
        <w:ind w:left="791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C700A" w:rsidRDefault="00CC700A" w:rsidP="00CC700A">
      <w:pPr>
        <w:pStyle w:val="Heading1"/>
        <w:tabs>
          <w:tab w:val="center" w:pos="1695"/>
          <w:tab w:val="center" w:pos="2952"/>
          <w:tab w:val="center" w:pos="6113"/>
        </w:tabs>
        <w:spacing w:after="0"/>
        <w:ind w:left="0" w:right="0" w:firstLine="0"/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Hoàng Tín 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  <w:r w:rsidRPr="009D3013">
        <w:t xml:space="preserve"> </w:t>
      </w:r>
    </w:p>
    <w:p w:rsidR="00CC700A" w:rsidRPr="0005333F" w:rsidRDefault="00CC700A" w:rsidP="00CC700A"/>
    <w:tbl>
      <w:tblPr>
        <w:tblStyle w:val="TableGrid"/>
        <w:tblW w:w="9024" w:type="dxa"/>
        <w:tblInd w:w="-40" w:type="dxa"/>
        <w:tblCellMar>
          <w:top w:w="18" w:type="dxa"/>
          <w:left w:w="110" w:type="dxa"/>
          <w:bottom w:w="49" w:type="dxa"/>
          <w:right w:w="40" w:type="dxa"/>
        </w:tblCellMar>
        <w:tblLook w:val="04A0" w:firstRow="1" w:lastRow="0" w:firstColumn="1" w:lastColumn="0" w:noHBand="0" w:noVBand="1"/>
      </w:tblPr>
      <w:tblGrid>
        <w:gridCol w:w="1641"/>
        <w:gridCol w:w="5853"/>
        <w:gridCol w:w="1530"/>
      </w:tblGrid>
      <w:tr w:rsidR="00CC700A" w:rsidRPr="009D3013" w:rsidTr="00807380">
        <w:trPr>
          <w:trHeight w:val="104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9D3013" w:rsidRDefault="00CC700A" w:rsidP="00807380">
            <w:pPr>
              <w:spacing w:after="72"/>
              <w:ind w:right="5"/>
              <w:jc w:val="center"/>
              <w:rPr>
                <w:rFonts w:ascii="Times New Roman" w:hAnsi="Times New Roman" w:cs="Times New Roman"/>
              </w:rPr>
            </w:pP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CC700A" w:rsidRPr="009D3013" w:rsidRDefault="00CC700A" w:rsidP="00807380">
            <w:pPr>
              <w:ind w:right="71"/>
              <w:jc w:val="center"/>
              <w:rPr>
                <w:rFonts w:ascii="Times New Roman" w:hAnsi="Times New Roman" w:cs="Times New Roman"/>
              </w:rPr>
            </w:pP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 xml:space="preserve">Lĩnh vực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9D3013" w:rsidRDefault="00CC700A" w:rsidP="00807380">
            <w:pPr>
              <w:spacing w:after="72"/>
              <w:ind w:right="5"/>
              <w:jc w:val="center"/>
              <w:rPr>
                <w:rFonts w:ascii="Times New Roman" w:hAnsi="Times New Roman" w:cs="Times New Roman"/>
              </w:rPr>
            </w:pP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CC700A" w:rsidRPr="009D3013" w:rsidRDefault="00CC700A" w:rsidP="00807380">
            <w:pPr>
              <w:spacing w:after="15"/>
              <w:ind w:right="76"/>
              <w:jc w:val="center"/>
              <w:rPr>
                <w:rFonts w:ascii="Times New Roman" w:hAnsi="Times New Roman" w:cs="Times New Roman"/>
              </w:rPr>
            </w:pP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 xml:space="preserve">Mục tiêu </w:t>
            </w:r>
          </w:p>
          <w:p w:rsidR="00CC700A" w:rsidRPr="009D3013" w:rsidRDefault="00CC700A" w:rsidP="00807380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0A" w:rsidRPr="009D3013" w:rsidRDefault="00CC700A" w:rsidP="00807380">
            <w:pPr>
              <w:ind w:right="72"/>
              <w:jc w:val="center"/>
              <w:rPr>
                <w:rFonts w:ascii="Times New Roman" w:hAnsi="Times New Roman" w:cs="Times New Roman"/>
              </w:rPr>
            </w:pP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 xml:space="preserve">Kết quả </w:t>
            </w:r>
          </w:p>
        </w:tc>
      </w:tr>
      <w:tr w:rsidR="00CC700A" w:rsidRPr="009D3013" w:rsidTr="00807380">
        <w:trPr>
          <w:trHeight w:val="104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9D3013" w:rsidRDefault="00CC700A" w:rsidP="00807380">
            <w:pPr>
              <w:spacing w:after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C700A" w:rsidRPr="009D3013" w:rsidRDefault="00CC700A" w:rsidP="00807380">
            <w:pPr>
              <w:spacing w:after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C700A" w:rsidRPr="009D3013" w:rsidRDefault="00CC700A" w:rsidP="00807380">
            <w:pPr>
              <w:spacing w:after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>Nhận thức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9D3013" w:rsidRDefault="00CC700A" w:rsidP="00807380">
            <w:pPr>
              <w:spacing w:after="69"/>
              <w:rPr>
                <w:rFonts w:ascii="Times New Roman" w:eastAsia="Times New Roman" w:hAnsi="Times New Roman" w:cs="Times New Roman"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>- Nhận biết thẻ tên, ảnh của mình.</w:t>
            </w:r>
          </w:p>
          <w:p w:rsidR="00CC700A" w:rsidRPr="009D3013" w:rsidRDefault="00CC700A" w:rsidP="00807380">
            <w:pPr>
              <w:spacing w:after="69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- </w:t>
            </w:r>
            <w:r w:rsidRPr="009D3013">
              <w:rPr>
                <w:rFonts w:ascii="Times New Roman" w:eastAsia="Times New Roman" w:hAnsi="Times New Roman" w:cs="Times New Roman"/>
                <w:sz w:val="26"/>
              </w:rPr>
              <w:t>Nhận biết hình vuông, hình tròn.</w:t>
            </w:r>
          </w:p>
          <w:p w:rsidR="00CC700A" w:rsidRPr="00923609" w:rsidRDefault="00CC700A" w:rsidP="00807380">
            <w:pPr>
              <w:spacing w:after="72"/>
              <w:ind w:right="5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- Nhận biết quy trình rửa mặt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0A" w:rsidRPr="009D3013" w:rsidRDefault="00CC700A" w:rsidP="00807380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</w:tr>
      <w:tr w:rsidR="00CC700A" w:rsidRPr="009D3013" w:rsidTr="00807380">
        <w:trPr>
          <w:trHeight w:val="698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00A" w:rsidRPr="009D3013" w:rsidRDefault="00CC700A" w:rsidP="00807380">
            <w:pPr>
              <w:ind w:right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Ngôn ngữ G</w:t>
            </w: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>iao tiếp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- Luyện và trả lời một số mẫu câu hỏi: Con tên gì? Con học lớp nào? </w:t>
            </w:r>
          </w:p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Chỉ được công dụng các đồ dung 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học tập: bút, sách, vở.</w:t>
            </w:r>
          </w:p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- Chỉ được các bộ phận trên cơ thể: mắt,  mũi, miệng.</w:t>
            </w:r>
          </w:p>
          <w:p w:rsidR="00CC700A" w:rsidRPr="00923609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- Chỉ được công dụng của các vật dụng trong gia đình: tivi, tủ lạnh.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9D3013" w:rsidRDefault="00CC700A" w:rsidP="00807380">
            <w:pPr>
              <w:rPr>
                <w:rFonts w:ascii="Times New Roman" w:hAnsi="Times New Roman" w:cs="Times New Roman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C700A" w:rsidRPr="009D3013" w:rsidTr="00807380">
        <w:trPr>
          <w:trHeight w:val="77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00A" w:rsidRPr="009D3013" w:rsidRDefault="00CC700A" w:rsidP="00807380">
            <w:pPr>
              <w:ind w:lef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Kỹ năng sống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923609" w:rsidRDefault="00CC700A" w:rsidP="00CC700A">
            <w:pPr>
              <w:numPr>
                <w:ilvl w:val="0"/>
                <w:numId w:val="1"/>
              </w:numPr>
              <w:spacing w:after="61"/>
              <w:ind w:hanging="151"/>
              <w:rPr>
                <w:rFonts w:ascii="Times New Roman" w:hAnsi="Times New Roman" w:cs="Times New Roman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Tập mặc áo thun 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.</w:t>
            </w:r>
          </w:p>
          <w:p w:rsidR="00CC700A" w:rsidRPr="005D6231" w:rsidRDefault="00CC700A" w:rsidP="00CC700A">
            <w:pPr>
              <w:numPr>
                <w:ilvl w:val="0"/>
                <w:numId w:val="1"/>
              </w:numPr>
              <w:spacing w:after="61"/>
              <w:ind w:hanging="15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Biết mang giày</w:t>
            </w:r>
          </w:p>
          <w:p w:rsidR="00CC700A" w:rsidRPr="00923609" w:rsidRDefault="00CC7482" w:rsidP="00CC700A">
            <w:pPr>
              <w:numPr>
                <w:ilvl w:val="0"/>
                <w:numId w:val="1"/>
              </w:numPr>
              <w:spacing w:after="61"/>
              <w:ind w:hanging="15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Biết treo áo thun l</w:t>
            </w:r>
            <w:r w:rsidR="00CC700A">
              <w:rPr>
                <w:rFonts w:ascii="Times New Roman" w:eastAsia="Times New Roman" w:hAnsi="Times New Roman" w:cs="Times New Roman"/>
                <w:sz w:val="26"/>
                <w:lang w:val="vi-VN"/>
              </w:rPr>
              <w:t>ên móc.</w:t>
            </w:r>
          </w:p>
          <w:p w:rsidR="00CC700A" w:rsidRPr="00923609" w:rsidRDefault="00CC700A" w:rsidP="00807380">
            <w:pPr>
              <w:spacing w:after="6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0A" w:rsidRPr="009D3013" w:rsidRDefault="00CC700A" w:rsidP="00807380">
            <w:pPr>
              <w:rPr>
                <w:rFonts w:ascii="Times New Roman" w:hAnsi="Times New Roman" w:cs="Times New Roman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CC700A" w:rsidRPr="009D3013" w:rsidRDefault="00CC700A" w:rsidP="00CC700A">
      <w:pPr>
        <w:spacing w:after="20"/>
        <w:ind w:left="70"/>
        <w:rPr>
          <w:rFonts w:ascii="Times New Roman" w:eastAsia="Times New Roman" w:hAnsi="Times New Roman" w:cs="Times New Roman"/>
          <w:b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:rsidR="00CC700A" w:rsidRPr="009D3013" w:rsidRDefault="00CC700A" w:rsidP="00CC700A">
      <w:pPr>
        <w:spacing w:after="20"/>
        <w:ind w:left="70"/>
        <w:rPr>
          <w:rFonts w:ascii="Times New Roman" w:eastAsia="Times New Roman" w:hAnsi="Times New Roman" w:cs="Times New Roman"/>
          <w:b/>
          <w:sz w:val="26"/>
        </w:rPr>
      </w:pPr>
    </w:p>
    <w:p w:rsidR="00CC700A" w:rsidRPr="009D3013" w:rsidRDefault="00CC700A" w:rsidP="00CC700A">
      <w:pPr>
        <w:spacing w:after="20"/>
        <w:ind w:left="70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:rsidR="00CC700A" w:rsidRPr="009D3013" w:rsidRDefault="00CC700A" w:rsidP="00CC700A">
      <w:pPr>
        <w:pStyle w:val="Heading1"/>
        <w:tabs>
          <w:tab w:val="center" w:pos="4347"/>
          <w:tab w:val="right" w:pos="9771"/>
        </w:tabs>
        <w:spacing w:after="61"/>
        <w:ind w:left="0" w:right="0" w:firstLine="0"/>
      </w:pPr>
      <w:r>
        <w:t xml:space="preserve">      </w:t>
      </w:r>
      <w:r w:rsidRPr="009D3013">
        <w:t xml:space="preserve"> Phụ huynh </w:t>
      </w:r>
      <w:r w:rsidRPr="009D3013">
        <w:tab/>
        <w:t xml:space="preserve">                    Giáo viên dạy trẻ </w:t>
      </w:r>
      <w:r w:rsidRPr="009D3013">
        <w:tab/>
        <w:t xml:space="preserve">         Phụ trách chuyên môn </w:t>
      </w:r>
    </w:p>
    <w:p w:rsidR="00CC700A" w:rsidRPr="009D3013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      </w:t>
      </w:r>
    </w:p>
    <w:p w:rsidR="00CC700A" w:rsidRPr="009D3013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(Ký, ghi rõ họ tên) </w:t>
      </w:r>
      <w:r w:rsidRPr="009D3013">
        <w:rPr>
          <w:rFonts w:ascii="Times New Roman" w:eastAsia="Times New Roman" w:hAnsi="Times New Roman" w:cs="Times New Roman"/>
          <w:sz w:val="26"/>
        </w:rPr>
        <w:tab/>
        <w:t xml:space="preserve">                 (Ký, ghi rõ họ tên) </w:t>
      </w:r>
      <w:r w:rsidRPr="009D3013">
        <w:rPr>
          <w:rFonts w:ascii="Times New Roman" w:eastAsia="Times New Roman" w:hAnsi="Times New Roman" w:cs="Times New Roman"/>
          <w:sz w:val="26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</w:rPr>
        <w:t xml:space="preserve"> (Ký, ghi </w:t>
      </w:r>
      <w:r w:rsidRPr="009D3013">
        <w:rPr>
          <w:rFonts w:ascii="Times New Roman" w:eastAsia="Times New Roman" w:hAnsi="Times New Roman" w:cs="Times New Roman"/>
          <w:sz w:val="26"/>
        </w:rPr>
        <w:t xml:space="preserve">rõ họ tên)  </w:t>
      </w: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 xml:space="preserve">                          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09 NĂM 2020</w:t>
      </w:r>
    </w:p>
    <w:p w:rsidR="00CC700A" w:rsidRPr="009D3013" w:rsidRDefault="00CC700A" w:rsidP="00CC700A">
      <w:pPr>
        <w:spacing w:after="55"/>
        <w:ind w:left="70"/>
        <w:rPr>
          <w:rFonts w:ascii="Times New Roman" w:hAnsi="Times New Roman" w:cs="Times New Roman"/>
        </w:rPr>
      </w:pPr>
    </w:p>
    <w:p w:rsidR="00CC700A" w:rsidRDefault="00CC700A" w:rsidP="00CC700A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Hoàng Tín 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:rsidR="00CC700A" w:rsidRPr="001F65FD" w:rsidRDefault="00CC700A" w:rsidP="00CC700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p w:rsidR="00CC700A" w:rsidRPr="005D6231" w:rsidRDefault="00CC700A" w:rsidP="00CC700A">
      <w:pPr>
        <w:rPr>
          <w:lang w:val="vi-V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CC700A" w:rsidTr="00807380">
        <w:tc>
          <w:tcPr>
            <w:tcW w:w="1795" w:type="dxa"/>
          </w:tcPr>
          <w:p w:rsidR="00CC700A" w:rsidRPr="001F65FD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CC700A" w:rsidRPr="001F65FD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:rsidR="00CC700A" w:rsidRPr="001F65FD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CC700A" w:rsidTr="00807380">
        <w:tc>
          <w:tcPr>
            <w:tcW w:w="1795" w:type="dxa"/>
          </w:tcPr>
          <w:p w:rsidR="00CC700A" w:rsidRPr="001F65FD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CC700A" w:rsidRPr="001F65FD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</w:t>
            </w:r>
            <w:r w:rsidRPr="001F65F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Nhận biết ảnh, thẻ tên của mình.</w:t>
            </w:r>
          </w:p>
        </w:tc>
        <w:tc>
          <w:tcPr>
            <w:tcW w:w="1374" w:type="dxa"/>
          </w:tcPr>
          <w:p w:rsidR="00CC700A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C700A" w:rsidTr="00807380">
        <w:tc>
          <w:tcPr>
            <w:tcW w:w="1795" w:type="dxa"/>
          </w:tcPr>
          <w:p w:rsidR="00CC700A" w:rsidRPr="001F65FD" w:rsidRDefault="00CC700A" w:rsidP="0080738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CC700A" w:rsidRPr="00B86347" w:rsidRDefault="00CC700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trả lời theo mẫu: Con tên gì? Con học lớp nào?</w:t>
            </w:r>
          </w:p>
          <w:p w:rsidR="00CC700A" w:rsidRPr="001F65FD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74" w:type="dxa"/>
          </w:tcPr>
          <w:p w:rsidR="00CC700A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C700A" w:rsidRPr="005D6231" w:rsidRDefault="00CC700A" w:rsidP="00CC700A">
      <w:pPr>
        <w:rPr>
          <w:lang w:val="vi-VN"/>
        </w:rPr>
      </w:pPr>
    </w:p>
    <w:p w:rsidR="00CC700A" w:rsidRPr="001F65FD" w:rsidRDefault="00CC700A" w:rsidP="00CC700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9 NĂM 2020</w:t>
      </w:r>
    </w:p>
    <w:p w:rsidR="00CC700A" w:rsidRPr="009D3013" w:rsidRDefault="00CC700A" w:rsidP="00CC700A">
      <w:pPr>
        <w:spacing w:after="0"/>
        <w:ind w:right="202"/>
        <w:jc w:val="center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CC700A" w:rsidRPr="00B86347" w:rsidTr="00807380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0A" w:rsidRPr="00B86347" w:rsidRDefault="00CC700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0A" w:rsidRPr="00B86347" w:rsidRDefault="00CC700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CC700A" w:rsidRPr="00B86347" w:rsidTr="00807380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A" w:rsidRPr="00B86347" w:rsidRDefault="00CC700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700A" w:rsidRPr="00B86347" w:rsidRDefault="00CC700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Nhận biết được thẻ tên, ảnh của mình.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A" w:rsidRPr="00B86347" w:rsidRDefault="00CC700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Cho Học sinh quan sát và nhận biết thẻ tên, ảnh của mình.</w:t>
            </w:r>
          </w:p>
          <w:p w:rsidR="00CC700A" w:rsidRPr="00B86347" w:rsidRDefault="00CC700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Giáo viên hướng dẫn học sinh nhận biết.</w:t>
            </w:r>
          </w:p>
          <w:p w:rsidR="00CC700A" w:rsidRPr="00B86347" w:rsidRDefault="00CC700A" w:rsidP="00807380">
            <w:p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CC700A" w:rsidRPr="00B86347" w:rsidTr="00807380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A" w:rsidRPr="00B86347" w:rsidRDefault="00CC700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Luyện trả lời câu hỏi của giáo viên:</w:t>
            </w:r>
          </w:p>
          <w:p w:rsidR="00CC700A" w:rsidRPr="00B86347" w:rsidRDefault="00CC700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+ Con tên gì ? </w:t>
            </w:r>
          </w:p>
          <w:p w:rsidR="00CC700A" w:rsidRPr="00B86347" w:rsidRDefault="00CC700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+ Con học lớp nào ?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A" w:rsidRPr="00B86347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và trẻ hát một bài.</w:t>
            </w:r>
          </w:p>
          <w:p w:rsidR="00CC700A" w:rsidRPr="00B86347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trả lời theo câu hỏi: + Con tên gì ?</w:t>
            </w:r>
          </w:p>
          <w:p w:rsidR="00CC700A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+ Con tên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Hoàng Tín.</w:t>
            </w:r>
          </w:p>
          <w:p w:rsidR="00CC700A" w:rsidRPr="00B86347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+ Con học lớp nào ?</w:t>
            </w:r>
          </w:p>
          <w:p w:rsidR="00CC700A" w:rsidRPr="00B86347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Lớp kĩ năng 3:</w:t>
            </w:r>
          </w:p>
          <w:p w:rsidR="00CC700A" w:rsidRPr="00B86347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Học sinh thực hành trả lời theo mẫu câu.</w:t>
            </w:r>
          </w:p>
          <w:p w:rsidR="00CC700A" w:rsidRPr="00B86347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cho học sinh luyện tập thường xuyên.</w:t>
            </w:r>
          </w:p>
        </w:tc>
      </w:tr>
    </w:tbl>
    <w:p w:rsidR="00CC700A" w:rsidRPr="009D3013" w:rsidRDefault="00CC700A" w:rsidP="00CC700A">
      <w:pPr>
        <w:spacing w:after="0"/>
        <w:ind w:left="70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lastRenderedPageBreak/>
        <w:t xml:space="preserve"> </w:t>
      </w:r>
    </w:p>
    <w:p w:rsidR="00CC700A" w:rsidRPr="009D3013" w:rsidRDefault="00CC700A" w:rsidP="00CC700A">
      <w:pPr>
        <w:spacing w:after="15"/>
        <w:ind w:left="70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:rsidR="00CC700A" w:rsidRPr="009D3013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ab/>
        <w:t xml:space="preserve"> </w:t>
      </w:r>
      <w:r w:rsidRPr="009D3013">
        <w:rPr>
          <w:rFonts w:ascii="Times New Roman" w:eastAsia="Times New Roman" w:hAnsi="Times New Roman" w:cs="Times New Roman"/>
          <w:sz w:val="26"/>
        </w:rPr>
        <w:tab/>
      </w: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</w:t>
      </w: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Default="00CC700A" w:rsidP="00CC700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 xml:space="preserve">         </w:t>
      </w:r>
      <w:r w:rsidR="005A52E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10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:rsidR="00CC700A" w:rsidRPr="009D3013" w:rsidRDefault="00CC700A" w:rsidP="00CC700A">
      <w:pPr>
        <w:spacing w:after="55"/>
        <w:ind w:left="70"/>
        <w:rPr>
          <w:rFonts w:ascii="Times New Roman" w:hAnsi="Times New Roman" w:cs="Times New Roman"/>
        </w:rPr>
      </w:pPr>
    </w:p>
    <w:p w:rsidR="00CC700A" w:rsidRDefault="00CC700A" w:rsidP="00CC700A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Hoàng Tín 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:rsidR="00CC700A" w:rsidRDefault="00CC700A" w:rsidP="00CC700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CC700A" w:rsidTr="00807380">
        <w:tc>
          <w:tcPr>
            <w:tcW w:w="1795" w:type="dxa"/>
          </w:tcPr>
          <w:p w:rsidR="00CC700A" w:rsidRPr="001F65FD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CC700A" w:rsidRPr="001F65FD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:rsidR="00CC700A" w:rsidRPr="001F65FD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CC700A" w:rsidTr="00807380">
        <w:tc>
          <w:tcPr>
            <w:tcW w:w="1795" w:type="dxa"/>
          </w:tcPr>
          <w:p w:rsidR="00CC700A" w:rsidRPr="001F65FD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CC700A" w:rsidRPr="001F65FD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</w:t>
            </w:r>
            <w:r w:rsidRPr="001F65F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Nhận biết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hình vuông</w:t>
            </w:r>
            <w:r w:rsidRPr="001F65F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1374" w:type="dxa"/>
          </w:tcPr>
          <w:p w:rsidR="00CC700A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C700A" w:rsidTr="00807380">
        <w:tc>
          <w:tcPr>
            <w:tcW w:w="1795" w:type="dxa"/>
          </w:tcPr>
          <w:p w:rsidR="00CC700A" w:rsidRPr="001F65FD" w:rsidRDefault="00CC700A" w:rsidP="0080738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CC700A" w:rsidRPr="005D6231" w:rsidRDefault="00CC700A" w:rsidP="00807380">
            <w:pPr>
              <w:spacing w:before="120" w:after="120"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Chỉ được các công dụng của đồ dùng học tập: bút, sách, vở.</w:t>
            </w:r>
          </w:p>
        </w:tc>
        <w:tc>
          <w:tcPr>
            <w:tcW w:w="1374" w:type="dxa"/>
          </w:tcPr>
          <w:p w:rsidR="00CC700A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C700A" w:rsidTr="00807380">
        <w:tc>
          <w:tcPr>
            <w:tcW w:w="1795" w:type="dxa"/>
          </w:tcPr>
          <w:p w:rsidR="00CC700A" w:rsidRPr="001F65FD" w:rsidRDefault="00CC700A" w:rsidP="0080738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Kĩ năng sống</w:t>
            </w:r>
          </w:p>
        </w:tc>
        <w:tc>
          <w:tcPr>
            <w:tcW w:w="5850" w:type="dxa"/>
          </w:tcPr>
          <w:p w:rsidR="00CC700A" w:rsidRPr="00CC7482" w:rsidRDefault="00CC700A" w:rsidP="00CC7482">
            <w:pPr>
              <w:pStyle w:val="ListParagraph"/>
              <w:spacing w:before="120" w:after="120" w:line="312" w:lineRule="auto"/>
              <w:ind w:left="15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CC7482">
              <w:rPr>
                <w:rFonts w:ascii="Times New Roman" w:eastAsia="Times New Roman" w:hAnsi="Times New Roman"/>
                <w:sz w:val="28"/>
                <w:szCs w:val="28"/>
              </w:rPr>
              <w:t xml:space="preserve"> Tập mặc áo thun.</w:t>
            </w:r>
          </w:p>
        </w:tc>
        <w:tc>
          <w:tcPr>
            <w:tcW w:w="1374" w:type="dxa"/>
          </w:tcPr>
          <w:p w:rsidR="00CC700A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C700A" w:rsidRPr="001F65FD" w:rsidRDefault="00CC700A" w:rsidP="00CC700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700A" w:rsidRPr="005D6231" w:rsidRDefault="00CC7482" w:rsidP="00CC700A">
      <w:pPr>
        <w:rPr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HOẠT ĐỘNG GIÁO DỤ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C THÁNG 10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p w:rsidR="00CC700A" w:rsidRPr="009D3013" w:rsidRDefault="00CC700A" w:rsidP="00CC700A">
      <w:pPr>
        <w:spacing w:after="54"/>
        <w:ind w:left="70"/>
        <w:rPr>
          <w:rFonts w:ascii="Times New Roman" w:hAnsi="Times New Roman" w:cs="Times New Roman"/>
        </w:rPr>
      </w:pPr>
    </w:p>
    <w:p w:rsidR="00CC700A" w:rsidRPr="009D3013" w:rsidRDefault="00CC700A" w:rsidP="00CC700A">
      <w:pPr>
        <w:spacing w:after="0"/>
        <w:ind w:right="202"/>
        <w:jc w:val="center"/>
        <w:rPr>
          <w:rFonts w:ascii="Times New Roman" w:hAnsi="Times New Roman" w:cs="Times New Roman"/>
        </w:rPr>
      </w:pPr>
      <w:r w:rsidRPr="009D3013">
        <w:tab/>
      </w:r>
      <w:r w:rsidRPr="009D3013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0"/>
        <w:tblW w:w="0" w:type="auto"/>
        <w:tblInd w:w="70" w:type="dxa"/>
        <w:tblLook w:val="04A0" w:firstRow="1" w:lastRow="0" w:firstColumn="1" w:lastColumn="0" w:noHBand="0" w:noVBand="1"/>
      </w:tblPr>
      <w:tblGrid>
        <w:gridCol w:w="4639"/>
        <w:gridCol w:w="4641"/>
      </w:tblGrid>
      <w:tr w:rsidR="00CC700A" w:rsidRPr="009D3013" w:rsidTr="00807380">
        <w:trPr>
          <w:trHeight w:val="500"/>
        </w:trPr>
        <w:tc>
          <w:tcPr>
            <w:tcW w:w="4915" w:type="dxa"/>
          </w:tcPr>
          <w:p w:rsidR="00CC700A" w:rsidRPr="009D3013" w:rsidRDefault="00CC700A" w:rsidP="0080738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>Mục tiêu</w:t>
            </w:r>
          </w:p>
        </w:tc>
        <w:tc>
          <w:tcPr>
            <w:tcW w:w="4916" w:type="dxa"/>
          </w:tcPr>
          <w:p w:rsidR="00CC700A" w:rsidRPr="009D3013" w:rsidRDefault="00CC700A" w:rsidP="0080738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>Các hoạt động</w:t>
            </w:r>
          </w:p>
        </w:tc>
      </w:tr>
      <w:tr w:rsidR="00CC700A" w:rsidRPr="009D3013" w:rsidTr="00807380">
        <w:tc>
          <w:tcPr>
            <w:tcW w:w="4915" w:type="dxa"/>
          </w:tcPr>
          <w:p w:rsidR="00CC700A" w:rsidRPr="009D3013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>Nhận biết hình vuông</w:t>
            </w:r>
          </w:p>
        </w:tc>
        <w:tc>
          <w:tcPr>
            <w:tcW w:w="4916" w:type="dxa"/>
          </w:tcPr>
          <w:p w:rsidR="00CC700A" w:rsidRPr="009D3013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Pr="0005333F">
              <w:rPr>
                <w:rFonts w:ascii="Times New Roman" w:eastAsia="Times New Roman" w:hAnsi="Times New Roman" w:cs="Times New Roman"/>
                <w:sz w:val="26"/>
              </w:rPr>
              <w:t>Giáo viên</w:t>
            </w: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 giới thiệu về hình vuông</w:t>
            </w:r>
          </w:p>
          <w:p w:rsidR="00CC700A" w:rsidRPr="005D6231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Pr="0005333F">
              <w:rPr>
                <w:rFonts w:ascii="Times New Roman" w:eastAsia="Times New Roman" w:hAnsi="Times New Roman" w:cs="Times New Roman"/>
                <w:sz w:val="26"/>
              </w:rPr>
              <w:t>Giáo viên</w:t>
            </w: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 cho học sinh quan sát vật mẫu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và hướng dẫn các đặc điểm cơ bản để học sinh nhận biết.</w:t>
            </w:r>
          </w:p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Học sinh lấy đúng hình giáo viên yêu cầu.</w:t>
            </w:r>
          </w:p>
          <w:p w:rsidR="00CC700A" w:rsidRPr="00300B81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- Cho học sinh tìm các vật hình vuông có trong lớp.</w:t>
            </w:r>
          </w:p>
          <w:p w:rsidR="00CC700A" w:rsidRPr="009D3013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>- Học sinh luyện tập</w:t>
            </w:r>
          </w:p>
        </w:tc>
      </w:tr>
      <w:tr w:rsidR="00CC700A" w:rsidRPr="009D3013" w:rsidTr="00807380">
        <w:tc>
          <w:tcPr>
            <w:tcW w:w="4915" w:type="dxa"/>
          </w:tcPr>
          <w:p w:rsidR="00CC700A" w:rsidRPr="00300B81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- Chỉ được công dụng của đồ dùng học tập: bút, sách, vở</w:t>
            </w:r>
          </w:p>
        </w:tc>
        <w:tc>
          <w:tcPr>
            <w:tcW w:w="4916" w:type="dxa"/>
          </w:tcPr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</w:rPr>
              <w:t>Giáo viên cho học sinh quan sát vật thật: bút, sách, vở.</w:t>
            </w:r>
          </w:p>
          <w:p w:rsidR="00CC700A" w:rsidRPr="00300B81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Giáo viên 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giới thiệu tên và hướng dẫn học sinh công dụng của từng đồ dùng.</w:t>
            </w:r>
          </w:p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Học sinh trả lời theo mẫu câu ( chỉ)</w:t>
            </w:r>
            <w:r w:rsidRPr="009D3013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CC700A" w:rsidRPr="00300B81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+ Bút để làm gì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( bút để ghi)</w:t>
            </w:r>
          </w:p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Sách để làm gì ? (sách để đọc)</w:t>
            </w:r>
          </w:p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+ Vở để làm gì ? ( vở để viết)</w:t>
            </w:r>
          </w:p>
          <w:p w:rsidR="00CC700A" w:rsidRPr="00300B81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-</w:t>
            </w:r>
            <w:r w:rsidRPr="00300B81">
              <w:rPr>
                <w:rFonts w:ascii="Times New Roman" w:eastAsia="Times New Roman" w:hAnsi="Times New Roman" w:cs="Times New Roman"/>
                <w:sz w:val="26"/>
                <w:lang w:val="vi-VN"/>
              </w:rPr>
              <w:t>Học sinh luyện tập</w:t>
            </w:r>
          </w:p>
        </w:tc>
      </w:tr>
      <w:tr w:rsidR="00CC700A" w:rsidRPr="009D3013" w:rsidTr="00807380">
        <w:tc>
          <w:tcPr>
            <w:tcW w:w="4915" w:type="dxa"/>
          </w:tcPr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Tập mặc áo thun</w:t>
            </w:r>
          </w:p>
          <w:p w:rsidR="00CC700A" w:rsidRPr="009D3013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916" w:type="dxa"/>
          </w:tcPr>
          <w:p w:rsidR="00CC700A" w:rsidRPr="00300B81" w:rsidRDefault="00CC700A" w:rsidP="00807380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Giáo viên cho học sinh xem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vật thật/ tranh</w:t>
            </w:r>
          </w:p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Giáo viên làm mẫu và hướng dẫn học sinh từng bước</w:t>
            </w:r>
          </w:p>
          <w:p w:rsidR="00CC700A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Giáo viên và học sinh cùng luyện tập</w:t>
            </w:r>
          </w:p>
          <w:p w:rsidR="00CC700A" w:rsidRPr="009D3013" w:rsidRDefault="00CC700A" w:rsidP="0080738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CC700A" w:rsidRPr="009D3013" w:rsidRDefault="00CC700A" w:rsidP="00CC700A">
      <w:pPr>
        <w:spacing w:after="0"/>
        <w:ind w:left="70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</w:t>
      </w:r>
    </w:p>
    <w:p w:rsidR="00CC700A" w:rsidRPr="009D3013" w:rsidRDefault="00CC700A" w:rsidP="00CC700A">
      <w:pPr>
        <w:spacing w:after="20"/>
        <w:ind w:left="70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 w:rsidRPr="009D3013">
        <w:rPr>
          <w:rFonts w:ascii="Times New Roman" w:eastAsia="Times New Roman" w:hAnsi="Times New Roman" w:cs="Times New Roman"/>
          <w:b/>
          <w:sz w:val="26"/>
        </w:rPr>
        <w:tab/>
      </w:r>
    </w:p>
    <w:p w:rsidR="00CC700A" w:rsidRPr="009D3013" w:rsidRDefault="00CC700A" w:rsidP="00CC700A">
      <w:pPr>
        <w:spacing w:after="20"/>
        <w:ind w:left="2881"/>
        <w:rPr>
          <w:rFonts w:ascii="Times New Roman" w:hAnsi="Times New Roman" w:cs="Times New Roman"/>
        </w:rPr>
      </w:pPr>
    </w:p>
    <w:p w:rsidR="00CC700A" w:rsidRPr="009D3013" w:rsidRDefault="00CC700A" w:rsidP="00CC700A">
      <w:pPr>
        <w:spacing w:after="20"/>
        <w:ind w:left="2881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</w:t>
      </w:r>
    </w:p>
    <w:p w:rsidR="00CC700A" w:rsidRPr="009D3013" w:rsidRDefault="00CC700A" w:rsidP="00CC700A">
      <w:pPr>
        <w:spacing w:after="20"/>
        <w:ind w:left="2881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</w:t>
      </w:r>
    </w:p>
    <w:p w:rsidR="00CC700A" w:rsidRPr="009D3013" w:rsidRDefault="00CC700A" w:rsidP="00CC700A">
      <w:pPr>
        <w:spacing w:after="15"/>
        <w:ind w:left="2881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</w:t>
      </w:r>
    </w:p>
    <w:p w:rsidR="00CC700A" w:rsidRPr="009D3013" w:rsidRDefault="00CC700A" w:rsidP="00CC700A">
      <w:pPr>
        <w:spacing w:after="20"/>
        <w:ind w:left="2881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</w:t>
      </w:r>
    </w:p>
    <w:p w:rsidR="00CC700A" w:rsidRPr="009D3013" w:rsidRDefault="00CC700A" w:rsidP="00CC700A">
      <w:pPr>
        <w:spacing w:after="20"/>
        <w:ind w:left="2881"/>
        <w:rPr>
          <w:rFonts w:ascii="Times New Roman" w:hAnsi="Times New Roman" w:cs="Times New Roman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 </w:t>
      </w:r>
    </w:p>
    <w:p w:rsidR="00CC700A" w:rsidRPr="009D3013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</w:p>
    <w:p w:rsidR="00CC700A" w:rsidRPr="009D3013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hAnsi="Times New Roman" w:cs="Times New Roman"/>
        </w:rPr>
      </w:pPr>
    </w:p>
    <w:p w:rsidR="00CC700A" w:rsidRPr="009D3013" w:rsidRDefault="00CC700A" w:rsidP="00CC700A">
      <w:pPr>
        <w:spacing w:after="140"/>
        <w:ind w:left="65" w:hanging="10"/>
        <w:rPr>
          <w:rFonts w:ascii="Times New Roman" w:eastAsia="Times New Roman" w:hAnsi="Times New Roman" w:cs="Times New Roman"/>
          <w:b/>
          <w:sz w:val="26"/>
        </w:rPr>
      </w:pPr>
    </w:p>
    <w:p w:rsidR="00CC700A" w:rsidRPr="009D3013" w:rsidRDefault="00CC700A" w:rsidP="00CC700A">
      <w:pPr>
        <w:spacing w:after="140"/>
        <w:ind w:left="65" w:hanging="10"/>
        <w:rPr>
          <w:rFonts w:ascii="Times New Roman" w:eastAsia="Times New Roman" w:hAnsi="Times New Roman" w:cs="Times New Roman"/>
          <w:b/>
          <w:sz w:val="26"/>
        </w:rPr>
      </w:pPr>
    </w:p>
    <w:p w:rsidR="00CC700A" w:rsidRDefault="00CC700A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>
      <w:pPr>
        <w:rPr>
          <w:lang w:val="vi-VN"/>
        </w:rPr>
      </w:pPr>
    </w:p>
    <w:p w:rsidR="00CC7482" w:rsidRDefault="00CC7482" w:rsidP="00CC7482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11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:rsidR="00CC7482" w:rsidRPr="009D3013" w:rsidRDefault="00CC7482" w:rsidP="00CC7482">
      <w:pPr>
        <w:spacing w:after="55"/>
        <w:ind w:left="70"/>
        <w:rPr>
          <w:rFonts w:ascii="Times New Roman" w:hAnsi="Times New Roman" w:cs="Times New Roman"/>
        </w:rPr>
      </w:pPr>
    </w:p>
    <w:p w:rsidR="00CC7482" w:rsidRDefault="00CC7482" w:rsidP="00CC7482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Hoàng Tín 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:rsidR="00CC7482" w:rsidRDefault="00CC7482" w:rsidP="00CC7482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CC7482" w:rsidTr="00A72827">
        <w:tc>
          <w:tcPr>
            <w:tcW w:w="1795" w:type="dxa"/>
          </w:tcPr>
          <w:p w:rsidR="00CC7482" w:rsidRPr="001F65FD" w:rsidRDefault="00CC7482" w:rsidP="00A7282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CC7482" w:rsidRPr="001F65FD" w:rsidRDefault="00CC7482" w:rsidP="00A7282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:rsidR="00CC7482" w:rsidRPr="001F65FD" w:rsidRDefault="00CC7482" w:rsidP="00A7282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CC7482" w:rsidTr="00A72827">
        <w:tc>
          <w:tcPr>
            <w:tcW w:w="1795" w:type="dxa"/>
          </w:tcPr>
          <w:p w:rsidR="00CC7482" w:rsidRPr="001F65FD" w:rsidRDefault="00CC7482" w:rsidP="00A7282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CC7482" w:rsidRPr="00CC7482" w:rsidRDefault="00CC7482" w:rsidP="00CC7482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</w:t>
            </w:r>
            <w:r w:rsidRPr="001F65F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Nhận biết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hình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tròn</w:t>
            </w:r>
          </w:p>
        </w:tc>
        <w:tc>
          <w:tcPr>
            <w:tcW w:w="1374" w:type="dxa"/>
          </w:tcPr>
          <w:p w:rsidR="00CC7482" w:rsidRDefault="00CC7482" w:rsidP="00A7282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C7482" w:rsidTr="00A72827">
        <w:tc>
          <w:tcPr>
            <w:tcW w:w="1795" w:type="dxa"/>
          </w:tcPr>
          <w:p w:rsidR="00CC7482" w:rsidRPr="001F65FD" w:rsidRDefault="00CC7482" w:rsidP="00A7282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CC7482" w:rsidRPr="00CC7482" w:rsidRDefault="00CC7482" w:rsidP="00CC7482">
            <w:pPr>
              <w:spacing w:before="120" w:after="120" w:line="31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Chỉ được các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bộ phận trên cơ thể: mắt, mũi, miệng</w:t>
            </w:r>
          </w:p>
        </w:tc>
        <w:tc>
          <w:tcPr>
            <w:tcW w:w="1374" w:type="dxa"/>
          </w:tcPr>
          <w:p w:rsidR="00CC7482" w:rsidRDefault="00CC7482" w:rsidP="00A7282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C7482" w:rsidTr="00A72827">
        <w:tc>
          <w:tcPr>
            <w:tcW w:w="1795" w:type="dxa"/>
          </w:tcPr>
          <w:p w:rsidR="00CC7482" w:rsidRPr="001F65FD" w:rsidRDefault="00CC7482" w:rsidP="00A7282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Kĩ năng sống</w:t>
            </w:r>
          </w:p>
        </w:tc>
        <w:tc>
          <w:tcPr>
            <w:tcW w:w="5850" w:type="dxa"/>
          </w:tcPr>
          <w:p w:rsidR="00CC7482" w:rsidRPr="005D6231" w:rsidRDefault="00CC7482" w:rsidP="00A72827">
            <w:pPr>
              <w:pStyle w:val="ListParagraph"/>
              <w:spacing w:before="120" w:after="120" w:line="312" w:lineRule="auto"/>
              <w:ind w:left="151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-Biết mang giày</w:t>
            </w:r>
          </w:p>
        </w:tc>
        <w:tc>
          <w:tcPr>
            <w:tcW w:w="1374" w:type="dxa"/>
          </w:tcPr>
          <w:p w:rsidR="00CC7482" w:rsidRDefault="00CC7482" w:rsidP="00A7282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C7482" w:rsidRPr="001F65FD" w:rsidRDefault="00CC7482" w:rsidP="00CC7482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7482" w:rsidRPr="005D6231" w:rsidRDefault="00CC7482" w:rsidP="00CC7482">
      <w:pPr>
        <w:rPr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HOẠT ĐỘNG GIÁO DỤ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C THÁNG 11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p w:rsidR="00CC7482" w:rsidRPr="009D3013" w:rsidRDefault="00CC7482" w:rsidP="00CC7482">
      <w:pPr>
        <w:spacing w:after="54"/>
        <w:ind w:left="70"/>
        <w:rPr>
          <w:rFonts w:ascii="Times New Roman" w:hAnsi="Times New Roman" w:cs="Times New Roman"/>
        </w:rPr>
      </w:pPr>
    </w:p>
    <w:p w:rsidR="00CC7482" w:rsidRPr="009D3013" w:rsidRDefault="00CC7482" w:rsidP="00CC7482">
      <w:pPr>
        <w:spacing w:after="0"/>
        <w:ind w:right="202"/>
        <w:jc w:val="center"/>
        <w:rPr>
          <w:rFonts w:ascii="Times New Roman" w:hAnsi="Times New Roman" w:cs="Times New Roman"/>
        </w:rPr>
      </w:pPr>
      <w:r w:rsidRPr="009D3013">
        <w:tab/>
      </w:r>
      <w:r w:rsidRPr="009D3013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0"/>
        <w:tblW w:w="0" w:type="auto"/>
        <w:tblInd w:w="70" w:type="dxa"/>
        <w:tblLook w:val="04A0" w:firstRow="1" w:lastRow="0" w:firstColumn="1" w:lastColumn="0" w:noHBand="0" w:noVBand="1"/>
      </w:tblPr>
      <w:tblGrid>
        <w:gridCol w:w="4623"/>
        <w:gridCol w:w="4657"/>
      </w:tblGrid>
      <w:tr w:rsidR="00CC7482" w:rsidRPr="009D3013" w:rsidTr="00A72827">
        <w:trPr>
          <w:trHeight w:val="500"/>
        </w:trPr>
        <w:tc>
          <w:tcPr>
            <w:tcW w:w="4915" w:type="dxa"/>
          </w:tcPr>
          <w:p w:rsidR="00CC7482" w:rsidRPr="009D3013" w:rsidRDefault="00CC7482" w:rsidP="00A7282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>Mục tiêu</w:t>
            </w:r>
          </w:p>
        </w:tc>
        <w:tc>
          <w:tcPr>
            <w:tcW w:w="4916" w:type="dxa"/>
          </w:tcPr>
          <w:p w:rsidR="00CC7482" w:rsidRPr="009D3013" w:rsidRDefault="00CC7482" w:rsidP="00A7282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b/>
                <w:sz w:val="26"/>
              </w:rPr>
              <w:t>Các hoạt động</w:t>
            </w:r>
          </w:p>
        </w:tc>
      </w:tr>
      <w:tr w:rsidR="00CC7482" w:rsidRPr="009D3013" w:rsidTr="00A72827">
        <w:tc>
          <w:tcPr>
            <w:tcW w:w="4915" w:type="dxa"/>
          </w:tcPr>
          <w:p w:rsidR="00CC7482" w:rsidRPr="009D3013" w:rsidRDefault="00CC7482" w:rsidP="00CC7482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Nhận biết hình </w:t>
            </w:r>
            <w:r>
              <w:rPr>
                <w:rFonts w:ascii="Times New Roman" w:eastAsia="Times New Roman" w:hAnsi="Times New Roman" w:cs="Times New Roman"/>
                <w:sz w:val="26"/>
              </w:rPr>
              <w:t>tròn</w:t>
            </w:r>
          </w:p>
        </w:tc>
        <w:tc>
          <w:tcPr>
            <w:tcW w:w="4916" w:type="dxa"/>
          </w:tcPr>
          <w:p w:rsidR="00CC7482" w:rsidRPr="009D3013" w:rsidRDefault="00CC7482" w:rsidP="00A72827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Pr="0005333F">
              <w:rPr>
                <w:rFonts w:ascii="Times New Roman" w:eastAsia="Times New Roman" w:hAnsi="Times New Roman" w:cs="Times New Roman"/>
                <w:sz w:val="26"/>
              </w:rPr>
              <w:t>Giáo viên</w:t>
            </w: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 giới thiệu về hình </w:t>
            </w:r>
            <w:r>
              <w:rPr>
                <w:rFonts w:ascii="Times New Roman" w:eastAsia="Times New Roman" w:hAnsi="Times New Roman" w:cs="Times New Roman"/>
                <w:sz w:val="26"/>
              </w:rPr>
              <w:t>tròn</w:t>
            </w:r>
          </w:p>
          <w:p w:rsidR="00CC7482" w:rsidRPr="005D6231" w:rsidRDefault="00CC7482" w:rsidP="00A72827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Pr="0005333F">
              <w:rPr>
                <w:rFonts w:ascii="Times New Roman" w:eastAsia="Times New Roman" w:hAnsi="Times New Roman" w:cs="Times New Roman"/>
                <w:sz w:val="26"/>
              </w:rPr>
              <w:t>Giáo viên</w:t>
            </w: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 cho học sinh quan sát vật mẫu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và hướng dẫn các đặc điểm cơ bản để học sinh nhận biết.</w:t>
            </w:r>
          </w:p>
          <w:p w:rsidR="00CC7482" w:rsidRDefault="00CC7482" w:rsidP="00A72827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Học sinh lấy đúng hình giáo viên yêu cầu.</w:t>
            </w:r>
          </w:p>
          <w:p w:rsidR="00CC7482" w:rsidRPr="00300B81" w:rsidRDefault="00CC7482" w:rsidP="00A72827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- Cho học sinh tìm các vật hình </w:t>
            </w:r>
            <w:r>
              <w:rPr>
                <w:rFonts w:ascii="Times New Roman" w:eastAsia="Times New Roman" w:hAnsi="Times New Roman" w:cs="Times New Roman"/>
                <w:sz w:val="26"/>
              </w:rPr>
              <w:t>tròn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có trong lớp.</w:t>
            </w:r>
          </w:p>
          <w:p w:rsidR="00CC7482" w:rsidRPr="009D3013" w:rsidRDefault="00CC7482" w:rsidP="00A72827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>- Học sinh luyện tập</w:t>
            </w:r>
          </w:p>
        </w:tc>
      </w:tr>
      <w:tr w:rsidR="00CC7482" w:rsidRPr="009D3013" w:rsidTr="00A72827">
        <w:tc>
          <w:tcPr>
            <w:tcW w:w="4915" w:type="dxa"/>
          </w:tcPr>
          <w:p w:rsidR="00CC7482" w:rsidRPr="00CC7482" w:rsidRDefault="00CC7482" w:rsidP="00CC7482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- Chỉ được </w:t>
            </w:r>
            <w:r>
              <w:rPr>
                <w:rFonts w:ascii="Times New Roman" w:eastAsia="Times New Roman" w:hAnsi="Times New Roman" w:cs="Times New Roman"/>
                <w:sz w:val="26"/>
              </w:rPr>
              <w:t>các bọ phận trên cơ thể: mắt, mũi, miệng</w:t>
            </w:r>
          </w:p>
        </w:tc>
        <w:tc>
          <w:tcPr>
            <w:tcW w:w="4916" w:type="dxa"/>
          </w:tcPr>
          <w:p w:rsidR="00CC7482" w:rsidRDefault="00CC7482" w:rsidP="00A72827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Giáo viên cho học sinh quan sát </w:t>
            </w:r>
            <w:r>
              <w:rPr>
                <w:rFonts w:ascii="Times New Roman" w:eastAsia="Times New Roman" w:hAnsi="Times New Roman" w:cs="Times New Roman"/>
                <w:sz w:val="26"/>
              </w:rPr>
              <w:t>mô hình cơ thể người.</w:t>
            </w:r>
          </w:p>
          <w:p w:rsidR="00CC7482" w:rsidRPr="00CC7482" w:rsidRDefault="00CC7482" w:rsidP="00A72827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9D3013"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Giáo viên </w:t>
            </w:r>
            <w:r>
              <w:rPr>
                <w:rFonts w:ascii="Times New Roman" w:eastAsia="Times New Roman" w:hAnsi="Times New Roman" w:cs="Times New Roman"/>
                <w:sz w:val="26"/>
              </w:rPr>
              <w:t>hướng dẫn học sinh nhận biết vị trí các bộ phận mắt, mũi, miệng trên khuôn mặt.</w:t>
            </w:r>
          </w:p>
          <w:p w:rsidR="00CC7482" w:rsidRPr="00CC7482" w:rsidRDefault="00CC7482" w:rsidP="00A72827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sz w:val="26"/>
              </w:rPr>
              <w:t>chỉ đúng các bộ phận giáo viên yêu cầu.</w:t>
            </w:r>
          </w:p>
          <w:p w:rsidR="00CC7482" w:rsidRPr="00300B81" w:rsidRDefault="00CC7482" w:rsidP="00A72827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Giáo viên và học sinh cùng luyện tập.</w:t>
            </w:r>
          </w:p>
        </w:tc>
      </w:tr>
      <w:tr w:rsidR="00CC7482" w:rsidRPr="009D3013" w:rsidTr="00A72827">
        <w:tc>
          <w:tcPr>
            <w:tcW w:w="4915" w:type="dxa"/>
          </w:tcPr>
          <w:p w:rsidR="00CC7482" w:rsidRDefault="00CC7482" w:rsidP="00A7282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CC7482" w:rsidRDefault="00CC7482" w:rsidP="00A72827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Biết mang giày</w:t>
            </w:r>
          </w:p>
          <w:p w:rsidR="00CC7482" w:rsidRPr="009D3013" w:rsidRDefault="00CC7482" w:rsidP="00A7282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916" w:type="dxa"/>
          </w:tcPr>
          <w:p w:rsidR="00CC7482" w:rsidRPr="00300B81" w:rsidRDefault="00CC7482" w:rsidP="00A72827">
            <w:pPr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Giáo viên cho học sinh </w:t>
            </w:r>
            <w:r w:rsidR="000E42F1">
              <w:rPr>
                <w:rFonts w:ascii="Times New Roman" w:eastAsia="Times New Roman" w:hAnsi="Times New Roman" w:cs="Times New Roman"/>
                <w:sz w:val="26"/>
              </w:rPr>
              <w:t>quan sát vật thật.</w:t>
            </w:r>
          </w:p>
          <w:p w:rsidR="00CC7482" w:rsidRDefault="00CC7482" w:rsidP="00A72827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Giáo viên</w:t>
            </w:r>
            <w:r w:rsidR="000E42F1">
              <w:rPr>
                <w:rFonts w:ascii="Times New Roman" w:eastAsia="Times New Roman" w:hAnsi="Times New Roman" w:cs="Times New Roman"/>
                <w:sz w:val="26"/>
              </w:rPr>
              <w:t>hướng dẫn học sinh từng bước mang giày và cách gài quai cho đúng.</w:t>
            </w:r>
          </w:p>
          <w:p w:rsidR="00CC7482" w:rsidRDefault="00CC7482" w:rsidP="00A72827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="000E42F1">
              <w:rPr>
                <w:rFonts w:ascii="Times New Roman" w:eastAsia="Times New Roman" w:hAnsi="Times New Roman" w:cs="Times New Roman"/>
                <w:sz w:val="26"/>
              </w:rPr>
              <w:t>Học sinh luyện tập thực hành</w:t>
            </w:r>
          </w:p>
          <w:p w:rsidR="00CC7482" w:rsidRPr="009D3013" w:rsidRDefault="00CC7482" w:rsidP="00A7282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CC7482" w:rsidRPr="00CC700A" w:rsidRDefault="00CC7482">
      <w:pPr>
        <w:rPr>
          <w:lang w:val="vi-VN"/>
        </w:rPr>
      </w:pPr>
      <w:bookmarkStart w:id="0" w:name="_GoBack"/>
      <w:bookmarkEnd w:id="0"/>
    </w:p>
    <w:sectPr w:rsidR="00CC7482" w:rsidRPr="00CC7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0381"/>
    <w:multiLevelType w:val="hybridMultilevel"/>
    <w:tmpl w:val="2AE4E236"/>
    <w:lvl w:ilvl="0" w:tplc="D02CE09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0EAD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7A40E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DA058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36B7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BE9B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18BD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8EB4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EBD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0A"/>
    <w:rsid w:val="000E42F1"/>
    <w:rsid w:val="005A52E8"/>
    <w:rsid w:val="00773482"/>
    <w:rsid w:val="00AF1769"/>
    <w:rsid w:val="00CC700A"/>
    <w:rsid w:val="00CC7482"/>
    <w:rsid w:val="00D7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4DF6"/>
  <w15:chartTrackingRefBased/>
  <w15:docId w15:val="{6926BC52-8266-4456-A994-3A10E9C1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00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CC700A"/>
    <w:pPr>
      <w:keepNext/>
      <w:keepLines/>
      <w:spacing w:after="20"/>
      <w:ind w:left="10" w:right="269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00A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CC70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CC700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K-COMP</dc:creator>
  <cp:keywords/>
  <dc:description/>
  <cp:lastModifiedBy>Tý Nguyễn Văn</cp:lastModifiedBy>
  <cp:revision>3</cp:revision>
  <dcterms:created xsi:type="dcterms:W3CDTF">2020-11-07T12:25:00Z</dcterms:created>
  <dcterms:modified xsi:type="dcterms:W3CDTF">2020-11-07T13:38:00Z</dcterms:modified>
</cp:coreProperties>
</file>