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8"/>
          <w:szCs w:val="28"/>
        </w:rPr>
        <w:t>Ai gọi em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996F65">
        <w:rPr>
          <w:rFonts w:ascii="Times New Roman" w:eastAsia="Times New Roman" w:hAnsi="Times New Roman" w:cs="Times New Roman"/>
          <w:sz w:val="26"/>
          <w:szCs w:val="26"/>
          <w:lang w:val="en-GB"/>
        </w:rPr>
        <w:t>Hướng chú ý của mình khi được goi tên. Ví dụ: Cô gọi tên trẻ, bạn gọi tên trẻ, người khác gọi…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en-GB"/>
        </w:rPr>
        <w:t>- Phản ứng khi được gọi tên : đứng lên, nhìn cô, giơ tay...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Thực hành trong giờ điểm danh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Hs phản ứng khi được gọi tên ở mọi nơi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tblpX="-162" w:tblpY="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60"/>
        <w:gridCol w:w="3222"/>
      </w:tblGrid>
      <w:tr w:rsidR="00996F65" w:rsidRPr="00996F65" w:rsidTr="006F58F2">
        <w:trPr>
          <w:trHeight w:val="350"/>
        </w:trPr>
        <w:tc>
          <w:tcPr>
            <w:tcW w:w="262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8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22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96F65" w:rsidRPr="00996F65" w:rsidTr="006F58F2">
        <w:tc>
          <w:tcPr>
            <w:tcW w:w="262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1                 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C00B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28/09/2020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Phản ứng khi người khác gọi tên: bằng cách giơ tay ,  “dạ”,  hoặc đứng lên, hoặc nhìn vào người gọi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Quan sát tranh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xem tranh 1 bạn đang giơ tay 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Hỏi : “ Bạn đang làm gì? 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cách giơ tay/ dạ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Gọi 1 hs  làm mẫu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tên từng hs : “… đâu?”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 Thực hành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gắn ảnh học sinh lên bảng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tên từng hs : “… đâu?”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trò chơi “ Tìm bạn 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Củng cố:  Gv gọi tên “… đâu?”, hs nhận ra tên mình</w:t>
            </w:r>
          </w:p>
        </w:tc>
        <w:tc>
          <w:tcPr>
            <w:tcW w:w="322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ảnh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 Hs làm mẫu,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Giơ tay, “ Dạ 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Hs nói tên của mình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Hs chỉ đúng bạn của mình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Giơ tay, “ Dạ ”</w:t>
            </w:r>
          </w:p>
        </w:tc>
      </w:tr>
      <w:tr w:rsidR="00996F65" w:rsidRPr="00996F65" w:rsidTr="006F58F2">
        <w:tc>
          <w:tcPr>
            <w:tcW w:w="262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Tiết2                         </w:t>
            </w:r>
            <w:r w:rsidR="00C00BC7"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C00B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30/09/2020</w:t>
            </w:r>
            <w:r w:rsidR="00C00BC7"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Nói được tên của mình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được tên mình với người khác.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Nhận biết tên mình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 : “ Lớp chúng mình”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tên “… đâu?”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nhận ra tên mình</w:t>
            </w: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hs tự giới thiệu tên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mẫu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Cho từng hs tên giới thiệu tên mình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Thực hành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tự giới thiệu tên của mình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“Em làm ca sĩ”.</w:t>
            </w:r>
          </w:p>
        </w:tc>
        <w:tc>
          <w:tcPr>
            <w:tcW w:w="322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Giơ tay, “ Dạ 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giới thiệu tên mình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Tự giới thiệu tên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Tự giới thiệu và hát </w:t>
            </w:r>
          </w:p>
        </w:tc>
      </w:tr>
      <w:tr w:rsidR="00996F65" w:rsidRPr="00996F65" w:rsidTr="006F58F2">
        <w:tc>
          <w:tcPr>
            <w:tcW w:w="262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Tiết 3                          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C00B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Nói được tên của mình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ra được thẻ tên của mình, của bạn.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Nhận biết tên của mình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tên “… đâu?”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2: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Tìm ảnh của mình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Hs tìm đúng ảnh của mình trên sơ đồ lớp hoặc trong tập ảnh.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tự giới thiệu tên của mình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Thực hành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Hs tìm đúng ảnh của mình và giới thiệu tên của mình với người khác.</w:t>
            </w:r>
          </w:p>
        </w:tc>
        <w:tc>
          <w:tcPr>
            <w:tcW w:w="322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trả lời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Tìm ảnh của mình theo yêu cầu của gv.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Tìm đúng ảnh của mình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Thực hiện theo yêu cầu.</w:t>
            </w:r>
          </w:p>
        </w:tc>
      </w:tr>
      <w:tr w:rsidR="00996F65" w:rsidRPr="00996F65" w:rsidTr="006F58F2">
        <w:tc>
          <w:tcPr>
            <w:tcW w:w="2628" w:type="dxa"/>
            <w:shd w:val="clear" w:color="auto" w:fill="auto"/>
          </w:tcPr>
          <w:p w:rsidR="00B20841" w:rsidRDefault="00B20841" w:rsidP="00996F6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</w:t>
            </w:r>
            <w:r w:rsidR="00996F65"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4                          </w:t>
            </w:r>
            <w:r w:rsidR="00D92AA5"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D92AA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05/10/2020</w:t>
            </w:r>
            <w:r w:rsidR="00D92AA5"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Nói được tên của mình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ra được thẻ tên của mình, của bạn.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Nhận biết tên của mình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gắn ảnh học sinh lên bảng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Hs phát âm tên của mình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Tìm đúng thẻ tên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Hs tìm đúng thẻ tên của mình và giới thiệu tên của mình với người khác.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“Ghép ảnh với tên”</w:t>
            </w:r>
          </w:p>
        </w:tc>
        <w:tc>
          <w:tcPr>
            <w:tcW w:w="322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Tìm thẻ tên của mình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 chơi</w:t>
            </w:r>
          </w:p>
        </w:tc>
      </w:tr>
    </w:tbl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F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Tên em là…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pt-BR"/>
        </w:rPr>
        <w:t>Luyện mẫu câu hỏi - trả lời về tên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pt-BR"/>
        </w:rPr>
        <w:t>Câu hỏi:</w:t>
      </w:r>
    </w:p>
    <w:p w:rsidR="00996F65" w:rsidRPr="00996F65" w:rsidRDefault="00996F65" w:rsidP="00996F65">
      <w:pPr>
        <w:numPr>
          <w:ilvl w:val="0"/>
          <w:numId w:val="6"/>
        </w:numPr>
        <w:spacing w:after="0" w:line="360" w:lineRule="exact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en-GB"/>
        </w:rPr>
        <w:t>Con tên gì?</w:t>
      </w:r>
    </w:p>
    <w:p w:rsidR="00996F65" w:rsidRPr="00996F65" w:rsidRDefault="00996F65" w:rsidP="00996F65">
      <w:pPr>
        <w:numPr>
          <w:ilvl w:val="0"/>
          <w:numId w:val="6"/>
        </w:numPr>
        <w:spacing w:after="0" w:line="360" w:lineRule="exact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en-GB"/>
        </w:rPr>
        <w:t>Cháu tên gì?</w:t>
      </w:r>
    </w:p>
    <w:p w:rsidR="00996F65" w:rsidRPr="00996F65" w:rsidRDefault="00996F65" w:rsidP="00996F65">
      <w:pPr>
        <w:numPr>
          <w:ilvl w:val="0"/>
          <w:numId w:val="6"/>
        </w:numPr>
        <w:spacing w:after="0" w:line="360" w:lineRule="exact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en-GB"/>
        </w:rPr>
        <w:t>Bạn tên gì?</w:t>
      </w:r>
    </w:p>
    <w:p w:rsidR="00996F65" w:rsidRPr="00996F65" w:rsidRDefault="00996F65" w:rsidP="00996F65">
      <w:pPr>
        <w:numPr>
          <w:ilvl w:val="0"/>
          <w:numId w:val="6"/>
        </w:numPr>
        <w:spacing w:after="0" w:line="360" w:lineRule="exact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en-GB"/>
        </w:rPr>
        <w:t>Em tên gì?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Câu trả lời: </w:t>
      </w:r>
    </w:p>
    <w:p w:rsidR="00996F65" w:rsidRPr="00996F65" w:rsidRDefault="00996F65" w:rsidP="00996F65">
      <w:pPr>
        <w:numPr>
          <w:ilvl w:val="0"/>
          <w:numId w:val="6"/>
        </w:numPr>
        <w:spacing w:after="0" w:line="360" w:lineRule="exact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en-GB"/>
        </w:rPr>
        <w:t>Phản ứng chỉ vào mình</w:t>
      </w:r>
    </w:p>
    <w:p w:rsidR="00996F65" w:rsidRPr="00996F65" w:rsidRDefault="00996F65" w:rsidP="00996F65">
      <w:pPr>
        <w:numPr>
          <w:ilvl w:val="0"/>
          <w:numId w:val="6"/>
        </w:numPr>
        <w:spacing w:after="0" w:line="360" w:lineRule="exact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en-GB"/>
        </w:rPr>
        <w:t>"Duy" hoặc "Con tên Duy", "Cháu tên Khoa", "Tôi tên Nguyên", "Em tên Nhi"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Thực hành trong giờ điiểm danh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Hs phản ứng khi được gọi tên ở mọi nơi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53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770"/>
        <w:gridCol w:w="2880"/>
      </w:tblGrid>
      <w:tr w:rsidR="00996F65" w:rsidRPr="00996F65" w:rsidTr="006F58F2">
        <w:trPr>
          <w:trHeight w:val="571"/>
        </w:trPr>
        <w:tc>
          <w:tcPr>
            <w:tcW w:w="298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288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96F65" w:rsidRPr="00996F65" w:rsidTr="006F58F2">
        <w:tc>
          <w:tcPr>
            <w:tcW w:w="298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B20841" w:rsidRDefault="00B20841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07/10/2020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Luyện trả lời: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 Con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 Phản ứng chỉ vào 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-"Duy" hoặc "Con tên Duy"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Quan sát tranh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quan sát ảnh 1 bạn đang chỉ tay vào ngực 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Hỏi : “ Bạn đang làm gì? ”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cách trả lời mẫu câu hỏi: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-  Con tên gì?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"Duy" hoặc "Con tên Duy"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từng hs thực hành mẫu câu hỏi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:Mỗi bạn tự giới thiệu tên</w:t>
            </w:r>
          </w:p>
        </w:tc>
        <w:tc>
          <w:tcPr>
            <w:tcW w:w="288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ảnh và trả lời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mẫu câu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Tự giới thiệu tên mình </w:t>
            </w:r>
          </w:p>
        </w:tc>
      </w:tr>
      <w:tr w:rsidR="00996F65" w:rsidRPr="00996F65" w:rsidTr="006F58F2">
        <w:tc>
          <w:tcPr>
            <w:tcW w:w="298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Tiết 2   </w:t>
            </w:r>
          </w:p>
          <w:p w:rsidR="00B20841" w:rsidRDefault="00B20841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09/10/2020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 Con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 Phản ứng chỉ vào 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-"Duy" hoặc "Con tên Duy"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Trò chơi: “Bắn tên”.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HS phản ứng đúng khi gv gọi tên.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cách trả lời mẫu câu hỏi: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  Con tên gì?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"Duy" hoặc "Con tên Duy"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“Ai gọi em”.</w:t>
            </w:r>
          </w:p>
        </w:tc>
        <w:tc>
          <w:tcPr>
            <w:tcW w:w="288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Cả lớp 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</w:tc>
      </w:tr>
      <w:tr w:rsidR="00996F65" w:rsidRPr="00996F65" w:rsidTr="006F58F2">
        <w:tc>
          <w:tcPr>
            <w:tcW w:w="298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Tiết 3</w:t>
            </w:r>
          </w:p>
          <w:p w:rsidR="00B20841" w:rsidRDefault="00B20841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12/10/2020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- Câu hỏi: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Con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Em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- Câu trả lời: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Phản ứng chỉ vào mình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"Thuận" hoặc "Con tên…", "Em tên …"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“Bắn tên”.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biết đứng lên hoặc nhìn gv khi được gọi tên.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Đàm thoại và nói mẫu câu và hướng dẫn HS trả lời câu hỏi: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+ Con tên gì?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+ Con tên…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Luyện mẫu câu hỏi – trả lời câu hỏi về tên.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“Ai nhanh hơn”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tên HS đứng lên.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Gv chỉ và hỏi HS: con tên gì?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HS nói nhanh: Con tên... </w:t>
            </w:r>
          </w:p>
        </w:tc>
        <w:tc>
          <w:tcPr>
            <w:tcW w:w="288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 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Trả lời câu hỏi.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F65" w:rsidRPr="00996F65" w:rsidTr="006F58F2">
        <w:tc>
          <w:tcPr>
            <w:tcW w:w="298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  Tiết 4</w:t>
            </w:r>
          </w:p>
          <w:p w:rsidR="00B20841" w:rsidRDefault="00B20841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14/10/2020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- Câu hỏi: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Con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Em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- Câu trả lời: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Phản ứng chỉ vào mình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"Thuận" hoặc "Con tên…", "Em tên …"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“Bắn tên”.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biết đứng lên hoặc nhìn gv khi được gọi tên.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Đàm thoại và nói mẫu câu và hướng dẫn HS trả lời câu hỏi: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+ Con tên gì?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+ Con tên…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Luyện mẫu câu hỏi – trả lời câu hỏi về tên.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“Ai nhanh hơn”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tên HS đứng lên.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chỉ và hỏi HS: con tên gì?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HS nói nhanh: Con tên... </w:t>
            </w:r>
          </w:p>
        </w:tc>
        <w:tc>
          <w:tcPr>
            <w:tcW w:w="288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Tham gia chơi.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 và trả lời câu hỏi.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F65" w:rsidRPr="00996F65" w:rsidTr="006F58F2">
        <w:tc>
          <w:tcPr>
            <w:tcW w:w="298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B20841" w:rsidRDefault="00B20841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16/10/2020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Câu hỏi: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Cháu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Em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- Câu trả lời: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Phản ứng chỉ vào 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"Lợi" hoặc "Cháu tên Lợi", "Em tên Lợi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Cho hs quan sát ảnh 1 bạn đang chỉ tay vào ngực 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Hỏi : “ Bạn đang làm gì? ”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tập hs cách trả lời mẫu câu hỏi</w:t>
            </w:r>
          </w:p>
          <w:p w:rsidR="00996F65" w:rsidRPr="00996F65" w:rsidRDefault="00996F65" w:rsidP="00996F65">
            <w:pPr>
              <w:numPr>
                <w:ilvl w:val="0"/>
                <w:numId w:val="4"/>
              </w:numPr>
              <w:spacing w:after="0" w:line="360" w:lineRule="exact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Câu hỏi: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Cháu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Em tên gì?</w:t>
            </w:r>
          </w:p>
          <w:p w:rsidR="00996F65" w:rsidRPr="00996F65" w:rsidRDefault="00996F65" w:rsidP="00996F65">
            <w:pPr>
              <w:numPr>
                <w:ilvl w:val="0"/>
                <w:numId w:val="4"/>
              </w:numPr>
              <w:spacing w:after="0" w:line="360" w:lineRule="exact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Câu trả lời: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Phản ứng chỉ vào 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"Lợi" hoặc "Em tên Lợi", "cháu tên Lợi",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từng hs thực hành mẫu câu hỏi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:Mỗi bạn tự giới thiệu tên</w:t>
            </w:r>
          </w:p>
        </w:tc>
        <w:tc>
          <w:tcPr>
            <w:tcW w:w="288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ảnh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mẫu câu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996F65" w:rsidRPr="00996F65" w:rsidTr="006F58F2">
        <w:tc>
          <w:tcPr>
            <w:tcW w:w="298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6</w:t>
            </w:r>
          </w:p>
          <w:p w:rsidR="00B20841" w:rsidRDefault="00B20841" w:rsidP="00B2084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Câu hỏi: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Cháu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Em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- Câu trả lời: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Phản ứng chỉ vào 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"Lợi" hoặc "Cháu tên Lợi", "Em tên Lợi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Cho hs quan sát ảnh 1 bạn đang chỉ tay vào ngực 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Hỏi : “ Bạn đang làm gì? ”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 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tập hs cách trả lời mẫu câu hỏi</w:t>
            </w:r>
          </w:p>
          <w:p w:rsidR="00996F65" w:rsidRPr="00996F65" w:rsidRDefault="00996F65" w:rsidP="00996F65">
            <w:pPr>
              <w:numPr>
                <w:ilvl w:val="0"/>
                <w:numId w:val="4"/>
              </w:numPr>
              <w:spacing w:after="0" w:line="360" w:lineRule="exact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Câu hỏi: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Cháu tên gì?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Em tên gì?</w:t>
            </w:r>
          </w:p>
          <w:p w:rsidR="00996F65" w:rsidRPr="00996F65" w:rsidRDefault="00996F65" w:rsidP="00996F65">
            <w:pPr>
              <w:numPr>
                <w:ilvl w:val="0"/>
                <w:numId w:val="4"/>
              </w:numPr>
              <w:spacing w:after="0" w:line="360" w:lineRule="exact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Câu trả lời: 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Phản ứng chỉ vào 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"Lợi" hoặc "Em tên Lợi", "cháu tên Lợi",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Cho từng hs thực hành mẫu câu hỏi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:Mỗi bạn tự giới thiệu tên</w:t>
            </w:r>
          </w:p>
        </w:tc>
        <w:tc>
          <w:tcPr>
            <w:tcW w:w="288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ảnh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mẫu câu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996F65" w:rsidRPr="00996F65" w:rsidTr="006F58F2">
        <w:tc>
          <w:tcPr>
            <w:tcW w:w="298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7</w:t>
            </w:r>
          </w:p>
          <w:p w:rsidR="00B20841" w:rsidRDefault="00B20841" w:rsidP="00B2084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21/10/2020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Luyện mẫu câu hỏi - trả lời về tên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+ Biết nói tên của mình và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chỉ vào thẻ tên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tên của bạn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chơi: “Bắn tên”.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biết đứng lên hoặc nhìn gv khi được gọi tên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tên của bạn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Gv gắn thẻ tên học sinh lên bảng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 Cho hs nhận biết tên của 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phát âm tên của mình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Đàm thoại và nói mẫu câu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* Câu hỏi: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Bạn tên gì ?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Em tên gì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* phản ứng trả lời: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Biết nói tên của mình 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Chỉ vào thẻ tên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Trò chơi: “Ai gọi em”.</w:t>
            </w:r>
          </w:p>
        </w:tc>
        <w:tc>
          <w:tcPr>
            <w:tcW w:w="288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- Chù ý nhận ra tên  của mình, và của bạn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Nhận biết thẻ tên của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theo mẫu câu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Cả lớp tham gia</w:t>
            </w:r>
          </w:p>
        </w:tc>
      </w:tr>
      <w:tr w:rsidR="00996F65" w:rsidRPr="00996F65" w:rsidTr="006F58F2">
        <w:tc>
          <w:tcPr>
            <w:tcW w:w="298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8</w:t>
            </w:r>
          </w:p>
          <w:p w:rsidR="00B20841" w:rsidRDefault="00B20841" w:rsidP="00B2084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23/10/2020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Luyện mẫu câu hỏi - trả lời về tên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+ Biết nói tên của mình và chỉ vào thẻ tên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tên của bạn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chơi: “Bắn tên”.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biết đứng lên hoặc nhìn gv khi được gọi tên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tên của bạn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Gv gắn thẻ tên học sinh lên bảng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Cho hs nhận biết tên của 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phát âm tên của mình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3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Đàm thoại và nói mẫu câu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* Câu hỏi: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Bạn tên gì ?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Em tên gì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* phản ứng trả lời: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Biết nói tên của mình 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Chỉ vào thẻ tên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Trò chơi: “Ai gọi em”.</w:t>
            </w:r>
          </w:p>
        </w:tc>
        <w:tc>
          <w:tcPr>
            <w:tcW w:w="288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Chù ý nhận ra tên  của mình, và của bạn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Nhận biết thẻ tên của mình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Trả lời theo mẫu câu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Cả lớp tham gia</w:t>
            </w:r>
          </w:p>
        </w:tc>
      </w:tr>
    </w:tbl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F65" w:rsidRPr="00996F65" w:rsidRDefault="00996F65" w:rsidP="00996F65">
      <w:pPr>
        <w:tabs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F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Chào và tạm biệt</w:t>
      </w: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Phát ra những âm thanh ban đầu “a”, “bai bai” đi kèm với ngữ cảnh.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Xác định được những ngữ cảnh cần chào: khi đến lớp chào cô, chào thầy, chào bạn, đi học về chào ba chào mẹ…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Thực hành ở mọi lúc, mọi nơi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Tranh hs chào theo ngữ cảnh.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770"/>
        <w:gridCol w:w="3330"/>
      </w:tblGrid>
      <w:tr w:rsidR="00996F65" w:rsidRPr="00996F65" w:rsidTr="006F58F2">
        <w:trPr>
          <w:trHeight w:val="571"/>
        </w:trPr>
        <w:tc>
          <w:tcPr>
            <w:tcW w:w="23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33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96F65" w:rsidRPr="00996F65" w:rsidTr="006F58F2">
        <w:tc>
          <w:tcPr>
            <w:tcW w:w="23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B20841" w:rsidRDefault="00B20841" w:rsidP="00B2084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26/10/2020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vòng tay, vẫy tay chào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Phát ra những âm thanh ban đầu “a”, bai bai đi kèm với ngữ cảnh.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Giới thiệu bài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Hát bài: “Mẹ có yêu không nào”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với hs và giới thiệu bài.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biết vòng tay, vẫy tay chào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HS Phát ra những âm thanh ban đầu “a”, bai bai đi kèm với ngữ cảnh.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-Rèn cho HS phát ra âm thanh ban đầu “a”, bai bai.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“Nói theo hành động”.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Gv làm động tác: vòng tay, vẫy tay chào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phát ra âm thanh </w:t>
            </w:r>
          </w:p>
        </w:tc>
        <w:tc>
          <w:tcPr>
            <w:tcW w:w="333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Vỗ tay và hát theo.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Vừa nói và làm theo động tác</w:t>
            </w:r>
          </w:p>
        </w:tc>
      </w:tr>
      <w:tr w:rsidR="00996F65" w:rsidRPr="00996F65" w:rsidTr="006F58F2">
        <w:trPr>
          <w:trHeight w:val="3667"/>
        </w:trPr>
        <w:tc>
          <w:tcPr>
            <w:tcW w:w="23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B20841" w:rsidRDefault="00B20841" w:rsidP="00B2084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28/10/2020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vòng tay, vẫy tay chào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những ngữ cảnh cần chào: khi đến lớp chào cô, chào thầy, chào bạn.</w:t>
            </w: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Giới thiệu bài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Hát bài: “Em biết vâng lời mẹ dạy”.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và giới thiệu bài.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Xác định được những ngữ cảnh cần chào: khi đến lớp chào cô, chào bạn.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hành: Chào thầy, chào các bạn.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“Ai nhanh hơn”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quan sát tranh và bắt chước thực hiện theo tranh </w:t>
            </w:r>
          </w:p>
        </w:tc>
        <w:tc>
          <w:tcPr>
            <w:tcW w:w="333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Hát theo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F65" w:rsidRPr="00996F65" w:rsidTr="006F58F2">
        <w:trPr>
          <w:trHeight w:val="652"/>
        </w:trPr>
        <w:tc>
          <w:tcPr>
            <w:tcW w:w="23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B20841" w:rsidRDefault="00B20841" w:rsidP="00B2084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30/10/2020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vòng tay, vẫy tay chào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những ngữ cảnh cần chào: đi học về chào ba chào mẹ…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Giới thiệu bài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Hát bài: “Đi học về”, đàm thoại và giới thiệu bài.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những ngữ cảnh cần chào: đi học về chào ba chào mẹ….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 đóng vai.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đóng vai cha mẹ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đóng vai con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Cho hs thay phiên nhau đóng 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 xml:space="preserve">HĐ 4: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Cho hs thực hành trong thực tế mỗi khi hs đến lớp và lúc ra về</w:t>
            </w:r>
          </w:p>
        </w:tc>
        <w:tc>
          <w:tcPr>
            <w:tcW w:w="333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Vỗ tay theo.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sát/ lắng nghe  và thực hiện theo ngữ cảnh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-Tham gia trò chơi.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Thực hiện </w:t>
            </w:r>
          </w:p>
        </w:tc>
      </w:tr>
      <w:tr w:rsidR="00996F65" w:rsidRPr="00996F65" w:rsidTr="006F58F2">
        <w:trPr>
          <w:trHeight w:val="2327"/>
        </w:trPr>
        <w:tc>
          <w:tcPr>
            <w:tcW w:w="23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996F65" w:rsidRPr="00996F65" w:rsidRDefault="00996F65" w:rsidP="00996F65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6B20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vòng tay, vẫy tay chào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những ngữ cảnh cần chào: đi học về chào ba chào mẹ…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Hát bài: “Đi học về”, đàm thoại và giới thiệu bài.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: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Xác định được những ngữ cảnh cần chào: đi học về chào ba chào mẹ….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Trò chơi đóng vai.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Gv đóng vai cha mẹ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Hs đóng vai con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Cho hs thay phiên nhau đóng 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HĐ 4: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Cho hs thực hành trong thực tế mỗi khi hs đến lớp và lúc ra về</w:t>
            </w:r>
          </w:p>
        </w:tc>
        <w:tc>
          <w:tcPr>
            <w:tcW w:w="333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Vỗ tay theo.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Quan sát/ lắng nghe  và thực hiện theo ngữ cảnh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-Tham gia trò chơi.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Thực hiện </w:t>
            </w:r>
          </w:p>
        </w:tc>
      </w:tr>
    </w:tbl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Ôn tập</w:t>
      </w: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Ôn tập các nội dung đã học từ bài 1 – 3.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Biết thực hành các tình huống có vấn đề khi gv tạo ra.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  Tranh, ảnh các bạn hs.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  Tranh hs chào cô.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   Búp bê..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4700"/>
        <w:gridCol w:w="3240"/>
      </w:tblGrid>
      <w:tr w:rsidR="00996F65" w:rsidRPr="00996F65" w:rsidTr="006F58F2">
        <w:trPr>
          <w:trHeight w:val="571"/>
        </w:trPr>
        <w:tc>
          <w:tcPr>
            <w:tcW w:w="250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70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cô</w:t>
            </w:r>
          </w:p>
        </w:tc>
        <w:tc>
          <w:tcPr>
            <w:tcW w:w="32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96F65" w:rsidRPr="00996F65" w:rsidTr="006F58F2">
        <w:tc>
          <w:tcPr>
            <w:tcW w:w="250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1+2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6B20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4,6/11/2020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hành: trả lời tên khi được hỏi.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-Thực hành: hướng chú ý khi được gọi tên mình.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Trò chơi: “Bắn tên”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Tạo tình huống: đặt búp bê lên bàn và giới thiệu với hs. Yêu cầu hs gọi tên bạn búp bê.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 trả lời mẫu câu.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“Phản ứng nhanh”.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MĐ: Hỏi mẫu câu. Rèn cho hs trả lời nhanh về mẫu câu.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VD: Gọi 1 hs đứng lên và hỏi mẫu câu. Yêu cầu hs trả lời nhanh về mẫu câu đó.</w:t>
            </w:r>
          </w:p>
        </w:tc>
        <w:tc>
          <w:tcPr>
            <w:tcW w:w="32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</w:tc>
      </w:tr>
      <w:tr w:rsidR="00996F65" w:rsidRPr="00996F65" w:rsidTr="006F58F2">
        <w:trPr>
          <w:trHeight w:val="2861"/>
        </w:trPr>
        <w:tc>
          <w:tcPr>
            <w:tcW w:w="250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3+4</w:t>
            </w:r>
          </w:p>
          <w:p w:rsidR="006B20E2" w:rsidRPr="00996F65" w:rsidRDefault="006B20E2" w:rsidP="006B20E2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9,11/11/2020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-Thực hành: chào – hỏi.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Hát bài: “Mẹ có yêu không nào”.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bài mới.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Tạo tình huống kể chuyện: một bạn đi học gặp cô, thầy mà không chịu chào.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Hỏi hs đúng hay sai.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Chào hỏi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“Đóng vai”</w:t>
            </w:r>
          </w:p>
        </w:tc>
        <w:tc>
          <w:tcPr>
            <w:tcW w:w="32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Hát theo hoặc vỗ tay theo.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Lắng nghe và trả lời.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</w:tc>
      </w:tr>
    </w:tbl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Đồ dùng của tôi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1.Mục tiêu 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pacing w:val="-4"/>
          <w:sz w:val="26"/>
          <w:szCs w:val="26"/>
          <w:lang w:val="pt-BR"/>
        </w:rPr>
      </w:pPr>
      <w:r w:rsidRPr="00996F65">
        <w:rPr>
          <w:rFonts w:ascii="Times New Roman" w:eastAsia="Times New Roman" w:hAnsi="Times New Roman" w:cs="Times New Roman"/>
          <w:spacing w:val="-4"/>
          <w:sz w:val="26"/>
          <w:szCs w:val="26"/>
          <w:lang w:val="pt-BR"/>
        </w:rPr>
        <w:t>- Chú ý nhìn vào đồ vật, đồ chơi khi người khác muốn hỏi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it-IT"/>
        </w:rPr>
        <w:t>- Luyện mẫu câu hỏi - trả lời về một số vật, đồ dùng cá nhân và đồ dùng học tập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it-IT"/>
        </w:rPr>
        <w:t>+ Câu hỏi: Đây là gì?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it-IT"/>
        </w:rPr>
        <w:t>+ Trả lời: Chỉ/ nói "Cái bút".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it-IT"/>
        </w:rPr>
        <w:t>- Nhận biết các đồ vật, phát triển  vốn từ :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it-IT"/>
        </w:rPr>
        <w:t>+ Dép, khăn mặt, cặp sách/ba lô, bát, thìa trong giờ ăn, sách, vở, bút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2. Chuẩn bị 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it-IT"/>
        </w:rPr>
        <w:t>- Thực hành ở mọi lúc, mọi nơi</w:t>
      </w:r>
    </w:p>
    <w:p w:rsidR="00996F65" w:rsidRPr="00996F65" w:rsidRDefault="00996F65" w:rsidP="00996F65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96F65">
        <w:rPr>
          <w:rFonts w:ascii="Times New Roman" w:eastAsia="Times New Roman" w:hAnsi="Times New Roman" w:cs="Times New Roman"/>
          <w:sz w:val="26"/>
          <w:szCs w:val="26"/>
          <w:lang w:val="it-IT"/>
        </w:rPr>
        <w:t>- Tranh ảnh , đồ dùng : Dép, khăn mặt, cặp sách/ba lô, bát, thìa trong giờ ăn, sách, vở, bút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678"/>
        <w:gridCol w:w="3118"/>
      </w:tblGrid>
      <w:tr w:rsidR="00996F65" w:rsidRPr="00996F65" w:rsidTr="006F58F2">
        <w:trPr>
          <w:trHeight w:val="571"/>
        </w:trPr>
        <w:tc>
          <w:tcPr>
            <w:tcW w:w="2552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67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118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96F65" w:rsidRPr="00996F65" w:rsidTr="006F58F2">
        <w:tc>
          <w:tcPr>
            <w:tcW w:w="255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6B20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13/11/2020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chú ý nhìn vào đồ vật, đồ chơi khi người khác muốn hỏi.</w:t>
            </w: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- Nhận biết các đồ vật</w:t>
            </w:r>
          </w:p>
        </w:tc>
        <w:tc>
          <w:tcPr>
            <w:tcW w:w="467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“Chiếc túi kỳ diệu”.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tên bài học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HD cho HS hướng chú ý nhìn vào đồ vật, đồ chơi khi được người khác muốn hỏi.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Nhìn vào đồ vật bất kì khi khi giáo viên gọi tên đồ vật, đồ chơi đó.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“Bắn tên”.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Mđ:gọi tên đồ vật học sinh quan sát và chỉ vào đồ vật đó.</w:t>
            </w:r>
          </w:p>
        </w:tc>
        <w:tc>
          <w:tcPr>
            <w:tcW w:w="311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thực hành.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</w:tc>
      </w:tr>
      <w:tr w:rsidR="00996F65" w:rsidRPr="00996F65" w:rsidTr="006F58F2">
        <w:trPr>
          <w:trHeight w:val="3595"/>
        </w:trPr>
        <w:tc>
          <w:tcPr>
            <w:tcW w:w="255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16/11/2020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trả lời một số câu hỏi về đồ dùng học tập.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Vd: đây là gì? Chỉ/ nói cái bút.</w:t>
            </w:r>
          </w:p>
        </w:tc>
        <w:tc>
          <w:tcPr>
            <w:tcW w:w="467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“Chiếc túi kỳ diệu”.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MĐ: hs gọi tên một số đồ dùng quen thuộc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trả lời theo mẫu của giáo viên.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Vd: đây là gì?     Chỉ/ nói cái bút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hành: yêu cầu học sinh trả lời theo mẫu câu của giáo viên.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Cá nhân thực hiện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Cả lớp cùng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“Ai nhanh hơn”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MĐ: học sinh trả lời nhanh câu hỏi của giáo viên đưa ra.</w:t>
            </w:r>
          </w:p>
        </w:tc>
        <w:tc>
          <w:tcPr>
            <w:tcW w:w="311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</w:tc>
      </w:tr>
      <w:tr w:rsidR="00996F65" w:rsidRPr="00996F65" w:rsidTr="006F58F2">
        <w:trPr>
          <w:trHeight w:val="832"/>
        </w:trPr>
        <w:tc>
          <w:tcPr>
            <w:tcW w:w="255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18/11/2020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trả lời một số câu hỏi về đồ dùng cá nhân.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Vd: đây là gì?      + Chỉ/ nói cái mũ, cái áo, cái quần, đôi giày,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đôi dép…</w:t>
            </w:r>
          </w:p>
        </w:tc>
        <w:tc>
          <w:tcPr>
            <w:tcW w:w="467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Chơi: “Trời tối - trời sáng”.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tên bài.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Cùng hs mở hộp quà ra và gọi tên đồ vật có trong hộp quà.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HS trả lời theo mẫu của giáo viên.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Vd: Đây là gì?     Chỉ/ nói đôi dép.</w:t>
            </w: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Cá nhân trả lời theo mẫu câu trên.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Cả lớp cùng trả lời theo mẫu câu trên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“Cái gì biến mất”</w:t>
            </w:r>
          </w:p>
        </w:tc>
        <w:tc>
          <w:tcPr>
            <w:tcW w:w="311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và trả lời theo mẫu của gv.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  <w:tr w:rsidR="00996F65" w:rsidRPr="00996F65" w:rsidTr="006F58F2">
        <w:trPr>
          <w:trHeight w:val="2327"/>
        </w:trPr>
        <w:tc>
          <w:tcPr>
            <w:tcW w:w="255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20/11/2020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trả lời một số câu hỏi về đồ dùng cá nhân.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+ Vd: đây là gì?      + Chỉ/ nói cái mũ, cái áo, cái quần, đôi giày, đôi dép…</w:t>
            </w:r>
          </w:p>
        </w:tc>
        <w:tc>
          <w:tcPr>
            <w:tcW w:w="467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Chơi: “Trời tối - trời sáng”.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tên bài.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Cùng hs mở hộp quà ra và gọi tên đồ vật có trong hộp quà.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HS trả lời theo mẫu của giáo viên.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Vd: Đây là gì?     Chỉ/ nói đôi dép.</w:t>
            </w: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Cá nhân trả lời theo mẫu câu trên.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Cả lớp cùng trả lời theo mẫu câu trên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“Cái gì biến mất”</w:t>
            </w:r>
          </w:p>
        </w:tc>
        <w:tc>
          <w:tcPr>
            <w:tcW w:w="311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và trả lời theo mẫu của gv.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  <w:tr w:rsidR="00996F65" w:rsidRPr="00996F65" w:rsidTr="006F58F2">
        <w:trPr>
          <w:trHeight w:val="2327"/>
        </w:trPr>
        <w:tc>
          <w:tcPr>
            <w:tcW w:w="255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23/11/2020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và nói được một số vốn từ: dép, khăn mặt, cặp sách...và nhận ra được đồ dùng của mình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Trò chơi: “Chiếc túi kỳ diệu”.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tên bài học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Yêu cầu hs gọi tên một số đồ dùng. Sau đó hướng dẫn hs nhận biết được đồ dùng của mình.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Ghép tranh và vật thật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Chia nhóm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gắn tranh, hs đặt vật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“Đồ dùng của tôi”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Mđ: hs gọi được tên đồ dùng và nhận ra được đồ dùng của mình khi gv hỏi đây là gì?  Và đồ cái này của ai?</w:t>
            </w:r>
          </w:p>
        </w:tc>
        <w:tc>
          <w:tcPr>
            <w:tcW w:w="311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Chia 2 nhóm, làm theo yêu cầu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</w:t>
            </w:r>
          </w:p>
        </w:tc>
      </w:tr>
      <w:tr w:rsidR="00996F65" w:rsidRPr="00996F65" w:rsidTr="006F58F2">
        <w:trPr>
          <w:trHeight w:val="2327"/>
        </w:trPr>
        <w:tc>
          <w:tcPr>
            <w:tcW w:w="2552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6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25/11/2020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quan sát và nói được một số vốn từ: dép, khăn mặt, cặp sách...và nhận ra được đồ dùng của mình</w:t>
            </w:r>
          </w:p>
        </w:tc>
        <w:tc>
          <w:tcPr>
            <w:tcW w:w="467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Trò chơi: “Chiếc túi kỳ diệu”.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tên bài học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Yêu cầu hs gọi tên một số đồ dùng. Sau đó hướng dẫn hs nhận biết được đồ dùng của mình.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Ghép tranh và vật thật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Chia nhóm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gắn tranh, hs đặt vật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“Đồ dùng của tôi”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Mđ: hs gọi được tên đồ dùng và nhận ra được đồ dùng của mình khi gv hỏi đây là gì?  Và đồ cái này của ai?</w:t>
            </w:r>
          </w:p>
        </w:tc>
        <w:tc>
          <w:tcPr>
            <w:tcW w:w="3118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Chia 2 nhóm, làm theo yêu cầu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</w:tbl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Ôn tập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Biết trả lời tên của mình khi được hỏi.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Biết chào và tạm biệt đúng với ngữ cảnh.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     - Biết gọi tên và nhận ra được một số đồ dùng của mình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Một số đồ dùng của học sinh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Tranh ảnh: chào hỏi.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040"/>
        <w:gridCol w:w="3060"/>
      </w:tblGrid>
      <w:tr w:rsidR="00996F65" w:rsidRPr="00996F65" w:rsidTr="006F58F2">
        <w:trPr>
          <w:trHeight w:val="571"/>
        </w:trPr>
        <w:tc>
          <w:tcPr>
            <w:tcW w:w="23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50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0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96F65" w:rsidRPr="00996F65" w:rsidTr="006F58F2">
        <w:tc>
          <w:tcPr>
            <w:tcW w:w="23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27/11/2020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-Biết trả lời tên của mình khi được hỏi.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Giới thiệu bài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Trò chơi: “Bắn tên”.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tên bài học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Hd hs đóng vai và hỏi tên với nhau. Vd: bạn tên gì? Mình tên…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Thực hành: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Cá nhân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Hai hs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Cả lớp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4 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Nghe giọng đoán tên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- 1 bạn nói/ hát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Cả lớp đoán tên bạn nào</w:t>
            </w:r>
          </w:p>
        </w:tc>
        <w:tc>
          <w:tcPr>
            <w:tcW w:w="30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thực hành.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chơi</w:t>
            </w:r>
          </w:p>
        </w:tc>
      </w:tr>
      <w:tr w:rsidR="00996F65" w:rsidRPr="00996F65" w:rsidTr="006F58F2">
        <w:trPr>
          <w:trHeight w:val="2965"/>
        </w:trPr>
        <w:tc>
          <w:tcPr>
            <w:tcW w:w="23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30/11/2020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-Biết chào và tạm biệt đúng với ngữ cảnh.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 1: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Giới thiệu bài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Hát bài: “Em biết vâng lời mẹ dạy”.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Đàm thoại và giới thiệu bài.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 sát tranh: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HS Xác định được những ngữ cảnh cần chào: khi đến lớp chào cô, chào bạn.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hành: chào thầy, chào các bạn.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“Ai nhanh hơn”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quan sát tranh và bắt chước thực hiện theo tranh. Bạn nào nhanh hơn sẽ được khen. </w:t>
            </w:r>
          </w:p>
        </w:tc>
        <w:tc>
          <w:tcPr>
            <w:tcW w:w="30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Hát theo/ vỗ tay theo bài hát.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</w:tc>
      </w:tr>
      <w:tr w:rsidR="00996F65" w:rsidRPr="00996F65" w:rsidTr="006F58F2">
        <w:trPr>
          <w:trHeight w:val="839"/>
        </w:trPr>
        <w:tc>
          <w:tcPr>
            <w:tcW w:w="23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8C18C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02/12/2020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-Biết gọi tên và nhận ra được một số đồ dùng của mình.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Giới thiệu bài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“Chiếc túi kỳ diệu”.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tên bài học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2: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hs gọi tên một số đồ dùng. Sau đó hướng dẫn hs nhận biết được đồ dùng của mình.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3: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Ghép tranh và vật thật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Chia nhóm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gắn tranh, hs đặt vật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 4: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 chơi: “Đồ dùng của tôi”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Mđ: Hs gọi được tên đồ dùng và nhận ra được đồ dùng của mình khi gv hỏi đây là gì?  Và đồ cái này của ai?</w:t>
            </w:r>
          </w:p>
        </w:tc>
        <w:tc>
          <w:tcPr>
            <w:tcW w:w="30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Chia 2 nhóm, làm theo yêu cầu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</w:tbl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Lớp học của em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1. Mục tiêu </w:t>
      </w: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96F65">
        <w:rPr>
          <w:rFonts w:ascii="Times New Roman" w:eastAsia="Times New Roman" w:hAnsi="Times New Roman" w:cs="Times New Roman"/>
          <w:sz w:val="26"/>
          <w:szCs w:val="26"/>
        </w:rPr>
        <w:t>Nhìn/ chỉ vào đúng người khi tên họ được nhắc tới.</w:t>
      </w: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 Chỉ/ gọi đúng tên các bạn học sinh trong lớp.</w:t>
      </w: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 Chỉ/ gọi đúng tên các thầy giáo dạy lớp em.</w:t>
      </w: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- Luyện mẫu câu hỏi và trả lời về tên các bạn trong lớp em.“đây là ai?” </w:t>
      </w: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- Luyện mẫu câu hỏi và trả lời về tên các thầy giáo dạy  lớp em.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 xml:space="preserve">2. Chuẩn bị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Một số bài hát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Ảnh của các bạn học sinh trong lớp và các thầy giáo dạy lớp em.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sz w:val="26"/>
          <w:szCs w:val="26"/>
        </w:rPr>
        <w:t>- Mời 1,2 thầy cô cùng tham gia giờ học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6"/>
          <w:szCs w:val="26"/>
        </w:rPr>
        <w:t>3. Hoạt động dạy học</w:t>
      </w:r>
      <w:r w:rsidRPr="00996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3227"/>
      </w:tblGrid>
      <w:tr w:rsidR="00996F65" w:rsidRPr="00996F65" w:rsidTr="006F58F2">
        <w:tc>
          <w:tcPr>
            <w:tcW w:w="26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shd w:val="clear" w:color="auto" w:fill="auto"/>
          </w:tcPr>
          <w:p w:rsidR="00996F65" w:rsidRPr="00996F65" w:rsidRDefault="00996F65" w:rsidP="00996F6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227" w:type="dxa"/>
            <w:shd w:val="clear" w:color="auto" w:fill="auto"/>
          </w:tcPr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996F65" w:rsidRPr="00996F65" w:rsidTr="006F58F2">
        <w:tc>
          <w:tcPr>
            <w:tcW w:w="26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1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04/12/2020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Nhìn/ chỉ vào đúng người khi tên họ được nhắc tới.</w:t>
            </w:r>
          </w:p>
        </w:tc>
        <w:tc>
          <w:tcPr>
            <w:tcW w:w="4536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Hát bài: “Lớp chúng mình”. Sau đó giới thiệu vào bài.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HĐ2: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hỏi : “Ai biết lớp chúng mình gồm  có những ai?”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mời 1 vài em khá trả lời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hành: gọi tên bất kỳ một hs và yêu cầu hs chỉ/ nhìn vào đúng người mà gv gọi tên.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HĐ4: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Chơi: “Ai giỏi hơn”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cho hs kể tên lần lượt các bạn trong lớp.Gọi em xung phong trả lời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Cả lớp nhắc lại, Gv động viên nhắc nhở hs</w:t>
            </w:r>
          </w:p>
        </w:tc>
        <w:tc>
          <w:tcPr>
            <w:tcW w:w="3227" w:type="dxa"/>
            <w:shd w:val="clear" w:color="auto" w:fill="auto"/>
          </w:tcPr>
          <w:p w:rsidR="00996F65" w:rsidRPr="00996F65" w:rsidRDefault="00996F65" w:rsidP="00996F65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vỗ tay và hát theo</w:t>
            </w:r>
          </w:p>
          <w:p w:rsidR="00996F65" w:rsidRPr="00996F65" w:rsidRDefault="00996F65" w:rsidP="00996F65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96F65" w:rsidRPr="00996F65" w:rsidRDefault="00996F65" w:rsidP="00996F65">
            <w:pPr>
              <w:tabs>
                <w:tab w:val="left" w:pos="17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-Trả lời theo yêu cầu của gv.</w:t>
            </w:r>
          </w:p>
          <w:p w:rsidR="00996F65" w:rsidRPr="00996F65" w:rsidRDefault="00996F65" w:rsidP="00996F65">
            <w:pPr>
              <w:tabs>
                <w:tab w:val="left" w:pos="29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tabs>
                <w:tab w:val="left" w:pos="29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theo yêu cầu.</w:t>
            </w:r>
          </w:p>
          <w:p w:rsidR="00996F65" w:rsidRPr="00996F65" w:rsidRDefault="00996F65" w:rsidP="00996F65">
            <w:pPr>
              <w:tabs>
                <w:tab w:val="left" w:pos="29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tabs>
                <w:tab w:val="left" w:pos="292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</w:tc>
      </w:tr>
      <w:tr w:rsidR="00996F65" w:rsidRPr="00996F65" w:rsidTr="006F58F2">
        <w:tc>
          <w:tcPr>
            <w:tcW w:w="26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2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07/12/2020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Chỉ/ gọi đúng tên các bạn học sinh trong lớp</w:t>
            </w:r>
          </w:p>
        </w:tc>
        <w:tc>
          <w:tcPr>
            <w:tcW w:w="4536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HĐ1: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Chơi: “Bắn tên”. Sau đó giới thiệu bài học.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HĐ2: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Gv  đưa ảnh và hỏi: “Ai đây?.  - - Gợi ý nhắc nhở hs trả lời</w:t>
            </w:r>
          </w:p>
          <w:p w:rsidR="00996F65" w:rsidRPr="00996F65" w:rsidRDefault="00996F65" w:rsidP="00996F65">
            <w:pPr>
              <w:numPr>
                <w:ilvl w:val="0"/>
                <w:numId w:val="4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Gọi cá nhân,cả lớp nhắc lại 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học sinh gọi đúng tên các bạn trong lớp.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HĐ4: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Chơi: “Ai đoán nhanh”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xem Ảnh và đoán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Gợi ý hs đoán và trả lời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Động viên,nhắc nhở.</w:t>
            </w:r>
          </w:p>
        </w:tc>
        <w:tc>
          <w:tcPr>
            <w:tcW w:w="3227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Hs chú ý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Hs trả lời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6F65" w:rsidRPr="00996F65" w:rsidTr="006F58F2">
        <w:tc>
          <w:tcPr>
            <w:tcW w:w="26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3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09/12/2020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Chỉ/ gọi đúng tên các thầy cô giáo dạy lớp em.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Chơi: “Bắn tên”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Sau đó giới thiệu bài học.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HĐ2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Gv  đưa ảnh và hỏi: “Ai đây?.      Gợi ý nhắc nhở hs trả lời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Gọi cá nhân,cả lớp nhắc lại 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học sinh gọi đúng tên các thầy cô giáo dạy lớp em.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HĐ4: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Chơi: “Ai đoán nhanh”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xem Ảnh và đoán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gợi ý hs đoán và trả lời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động viên,nhắc nhở.</w:t>
            </w:r>
          </w:p>
        </w:tc>
        <w:tc>
          <w:tcPr>
            <w:tcW w:w="3227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Tham gia trò chơi.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  <w:tr w:rsidR="00996F65" w:rsidRPr="00996F65" w:rsidTr="006F58F2">
        <w:tc>
          <w:tcPr>
            <w:tcW w:w="26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Tiết 4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11/12/2020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Chỉ/ gọi đúng tên các bạn và thầy cô giáo dạy lớp em.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Chơi: “Bắn tên”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Sau đó giới thiệu bài học.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HĐ2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Gv  đưa ảnh và hỏi: “Ai đây?.      Gợi ý nhắc nhở hs trả lời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Gọi cá nhân,cả lớp nhắc lại 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Yêu cầu học sinh gọi đúng tên các bạn và tên các thầy cô giáo dạy lớp em.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HĐ4: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Chơi: “Ai đoán nhanh”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xem Ảnh và đoán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gợi ý hs đoán và trả lời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động viên,nhắc nhở.</w:t>
            </w:r>
          </w:p>
        </w:tc>
        <w:tc>
          <w:tcPr>
            <w:tcW w:w="3227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Quan sát và thực hiện.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trò chơi.</w:t>
            </w:r>
          </w:p>
        </w:tc>
      </w:tr>
      <w:tr w:rsidR="00996F65" w:rsidRPr="00996F65" w:rsidTr="006F58F2">
        <w:tc>
          <w:tcPr>
            <w:tcW w:w="26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5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14/12/2020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Luyện mẫu câu hỏi và trả lời về tên các bạn trong lớp em:</w:t>
            </w:r>
          </w:p>
          <w:p w:rsidR="008C18C6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Vd: 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- Đây là ai ?</w:t>
            </w:r>
          </w:p>
          <w:p w:rsidR="00996F65" w:rsidRPr="00996F65" w:rsidRDefault="00996F65" w:rsidP="008C18C6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-Bạn </w:t>
            </w:r>
            <w:r w:rsidR="008C18C6">
              <w:rPr>
                <w:rFonts w:ascii="Times New Roman" w:eastAsia="Times New Roman" w:hAnsi="Times New Roman" w:cs="Times New Roman"/>
                <w:sz w:val="26"/>
                <w:szCs w:val="26"/>
              </w:rPr>
              <w:t>Hoàng Thịnh</w:t>
            </w:r>
          </w:p>
        </w:tc>
        <w:tc>
          <w:tcPr>
            <w:tcW w:w="4536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Hát bài hát. Gv đưa ảnh và giới thiệu vào bài.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HĐ2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Gv đưa ảnh và hỏi: “Ai đây? Gv gợi ý nhắc nhở hs trả lời.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Gọi cá nhân,cả lớp nhắc lại.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hành: yêu cầu học sinh trả lời theo mẫu câu của gv.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HĐ4: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Chơi: “Ai đoán nhanh”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Hs xem Ảnh và đoán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Cô gợi ý hs đoán và trả lời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Cô động viên,nhắc nhở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7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theo yêu cầu của gv.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</w:tc>
      </w:tr>
      <w:tr w:rsidR="00996F65" w:rsidRPr="00996F65" w:rsidTr="006F58F2">
        <w:tc>
          <w:tcPr>
            <w:tcW w:w="2660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Tiết 6</w:t>
            </w:r>
          </w:p>
          <w:p w:rsidR="008C18C6" w:rsidRPr="00996F65" w:rsidRDefault="008C18C6" w:rsidP="008C18C6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16/12/2020</w:t>
            </w:r>
            <w:r w:rsidRPr="00996F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Luyện mẫu câu hỏi và trả lời về tên các thầy cô giáo dạy  lớp em.</w:t>
            </w:r>
          </w:p>
        </w:tc>
        <w:tc>
          <w:tcPr>
            <w:tcW w:w="4536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HĐ1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Chơi: “Bắn tên”. Gv đưa ảnh và giới thiệu vào bài.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HĐ2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: Gv đưa ảnh và hỏi: “Ai đây? Gv gợi ý nhắc nhở hs trả lời.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Gọi cá nhân,cả lớp nhắc lại.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HĐ3: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hành: yêu cầu học sinh trả lời theo mẫu câu của gv.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HĐ4: </w:t>
            </w: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Chơi: “Ai đoán nhanh” 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xem Ảnh và đoán</w:t>
            </w:r>
          </w:p>
          <w:p w:rsidR="00996F65" w:rsidRPr="00996F65" w:rsidRDefault="00996F65" w:rsidP="00996F6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GV gợi ý hs đoán và trả lời</w:t>
            </w:r>
          </w:p>
        </w:tc>
        <w:tc>
          <w:tcPr>
            <w:tcW w:w="3227" w:type="dxa"/>
            <w:shd w:val="clear" w:color="auto" w:fill="auto"/>
          </w:tcPr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6F65" w:rsidRPr="00996F65" w:rsidRDefault="00996F65" w:rsidP="00996F6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Thực hiện theo yêu cầu của gv.</w:t>
            </w:r>
          </w:p>
          <w:p w:rsidR="00996F65" w:rsidRPr="00996F65" w:rsidRDefault="00996F65" w:rsidP="00996F6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F65">
              <w:rPr>
                <w:rFonts w:ascii="Times New Roman" w:eastAsia="Times New Roman" w:hAnsi="Times New Roman" w:cs="Times New Roman"/>
                <w:sz w:val="26"/>
                <w:szCs w:val="26"/>
              </w:rPr>
              <w:t>Tham gia.</w:t>
            </w:r>
          </w:p>
        </w:tc>
      </w:tr>
    </w:tbl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Làm theo lời cô</w:t>
      </w:r>
    </w:p>
    <w:p w:rsidR="00996F65" w:rsidRPr="00996F65" w:rsidRDefault="00996F65" w:rsidP="00996F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8"/>
          <w:szCs w:val="26"/>
        </w:rPr>
        <w:t xml:space="preserve">1. Mục tiêu </w:t>
      </w: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sz w:val="28"/>
          <w:szCs w:val="26"/>
        </w:rPr>
        <w:t>-  Biết thể hiện nhu cầu của mình trong học tập qua mẫu câu:  Con thích vẽ/ con thích viết…</w:t>
      </w: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sz w:val="28"/>
          <w:szCs w:val="26"/>
        </w:rPr>
        <w:t xml:space="preserve">-  Thực hiện được các mệnh lệnh đơn giản: ngồi xuống, đứng lên, xếp hàng, vào lớp, đặt tay lên bàn, học bài, đi ngủ, </w:t>
      </w: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sz w:val="28"/>
          <w:szCs w:val="26"/>
        </w:rPr>
        <w:t>- Thực hiện được các mệnh lệnh đơn giản: cất bút, viết, tô màu, đi vệ sinh, lau miệng, cất đồ chơi, ra chơi, ăn uống…</w:t>
      </w:r>
    </w:p>
    <w:p w:rsidR="00996F65" w:rsidRPr="00996F65" w:rsidRDefault="00996F65" w:rsidP="00996F65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sz w:val="28"/>
          <w:szCs w:val="26"/>
        </w:rPr>
        <w:t>- Luyện mẫu câu hỏi và trả lời một số mẫu :   Con đang cầm gì?  Con đang cầm bút…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b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8"/>
          <w:szCs w:val="26"/>
        </w:rPr>
        <w:t xml:space="preserve">2. Chuẩn bị 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sz w:val="28"/>
          <w:szCs w:val="26"/>
        </w:rPr>
        <w:t>- Một số bài hát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sz w:val="28"/>
          <w:szCs w:val="26"/>
        </w:rPr>
        <w:t>- Một số đồ dùng sách, bút, đồ chơi…</w:t>
      </w:r>
    </w:p>
    <w:p w:rsidR="00996F65" w:rsidRPr="00996F65" w:rsidRDefault="00996F65" w:rsidP="00996F65">
      <w:pPr>
        <w:spacing w:after="0"/>
        <w:rPr>
          <w:rFonts w:ascii="Times New Roman" w:eastAsia="Times New Roman" w:hAnsi="Times New Roman" w:cs="Times New Roman"/>
          <w:sz w:val="28"/>
          <w:szCs w:val="26"/>
          <w:lang w:val="pt-BR"/>
        </w:rPr>
      </w:pPr>
      <w:r w:rsidRPr="00996F65">
        <w:rPr>
          <w:rFonts w:ascii="Times New Roman" w:eastAsia="Times New Roman" w:hAnsi="Times New Roman" w:cs="Times New Roman"/>
          <w:sz w:val="28"/>
          <w:szCs w:val="26"/>
          <w:lang w:val="pt-BR"/>
        </w:rPr>
        <w:t>- Một số tranh có liên quan.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8"/>
          <w:szCs w:val="26"/>
        </w:rPr>
      </w:pPr>
      <w:r w:rsidRPr="00996F65">
        <w:rPr>
          <w:rFonts w:ascii="Times New Roman" w:eastAsia="Times New Roman" w:hAnsi="Times New Roman" w:cs="Times New Roman"/>
          <w:b/>
          <w:sz w:val="28"/>
          <w:szCs w:val="26"/>
        </w:rPr>
        <w:t>3. Hoạt động dạy học</w:t>
      </w:r>
      <w:r w:rsidRPr="00996F65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471"/>
        <w:gridCol w:w="4912"/>
        <w:gridCol w:w="2934"/>
      </w:tblGrid>
      <w:tr w:rsidR="00996F65" w:rsidRPr="00996F65" w:rsidTr="006F58F2">
        <w:trPr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65" w:rsidRPr="00996F65" w:rsidRDefault="00996F65" w:rsidP="00996F65">
            <w:pPr>
              <w:jc w:val="center"/>
              <w:rPr>
                <w:b/>
                <w:i/>
                <w:sz w:val="28"/>
                <w:szCs w:val="26"/>
              </w:rPr>
            </w:pPr>
            <w:r w:rsidRPr="00996F65">
              <w:rPr>
                <w:b/>
                <w:i/>
                <w:sz w:val="28"/>
                <w:szCs w:val="26"/>
              </w:rPr>
              <w:t>Nội dung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65" w:rsidRPr="00996F65" w:rsidRDefault="00996F65" w:rsidP="00996F65">
            <w:pPr>
              <w:jc w:val="center"/>
              <w:rPr>
                <w:b/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Hoạt động của giáo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65" w:rsidRPr="00996F65" w:rsidRDefault="00996F65" w:rsidP="00996F65">
            <w:pPr>
              <w:jc w:val="center"/>
              <w:rPr>
                <w:b/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Hoạt động của học sinh</w:t>
            </w:r>
          </w:p>
        </w:tc>
      </w:tr>
      <w:tr w:rsidR="00996F65" w:rsidRPr="00996F65" w:rsidTr="006F58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  <w:r w:rsidRPr="00996F65">
              <w:rPr>
                <w:b/>
                <w:i/>
                <w:sz w:val="28"/>
                <w:szCs w:val="26"/>
              </w:rPr>
              <w:t xml:space="preserve">Tiết 1 </w:t>
            </w:r>
          </w:p>
          <w:p w:rsidR="008C18C6" w:rsidRPr="00996F65" w:rsidRDefault="008C18C6" w:rsidP="008C18C6">
            <w:pPr>
              <w:rPr>
                <w:i/>
                <w:sz w:val="26"/>
                <w:szCs w:val="26"/>
              </w:rPr>
            </w:pPr>
            <w:r w:rsidRPr="00996F65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18/12/2020</w:t>
            </w:r>
            <w:r w:rsidRPr="00996F65">
              <w:rPr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Biết thực hiện câu có một mệnh lệnh có: lấy sách, lấy bút…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HĐ1:</w:t>
            </w:r>
            <w:r w:rsidRPr="00996F65">
              <w:rPr>
                <w:sz w:val="28"/>
                <w:szCs w:val="26"/>
              </w:rPr>
              <w:t xml:space="preserve"> Hát bài: “Lớp chúng mình”. Sau đó giới thiệu và dẫn dắt hs vào bài.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HĐ2: </w:t>
            </w:r>
            <w:r w:rsidRPr="00996F65">
              <w:rPr>
                <w:sz w:val="28"/>
                <w:szCs w:val="26"/>
              </w:rPr>
              <w:t>Đàm thoại với hs về bài hát, hướng dẫn hs thực hiện mệnh lệnh có: lấy sách, lấy vở…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HĐ3: </w:t>
            </w:r>
            <w:r w:rsidRPr="00996F65">
              <w:rPr>
                <w:sz w:val="28"/>
                <w:szCs w:val="26"/>
              </w:rPr>
              <w:t>Thực hành: gọi tên bất kỳ một đồ vật nào. Yêu cầu hs lấy đồ vật đó.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HĐ4: </w:t>
            </w:r>
            <w:r w:rsidRPr="00996F65">
              <w:rPr>
                <w:sz w:val="28"/>
                <w:szCs w:val="26"/>
              </w:rPr>
              <w:t>Chơi: “Ai nhanh hơn”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tabs>
                <w:tab w:val="left" w:pos="172"/>
              </w:tabs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Học sinh vỗ tay và hát theo</w:t>
            </w:r>
          </w:p>
          <w:p w:rsidR="00996F65" w:rsidRPr="00996F65" w:rsidRDefault="00996F65" w:rsidP="00996F65">
            <w:pPr>
              <w:tabs>
                <w:tab w:val="left" w:pos="172"/>
              </w:tabs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Thực hiện theo yêu cầu của gv.</w:t>
            </w:r>
          </w:p>
          <w:p w:rsidR="00996F65" w:rsidRPr="00996F65" w:rsidRDefault="00996F65" w:rsidP="00996F65">
            <w:pPr>
              <w:tabs>
                <w:tab w:val="left" w:pos="292"/>
              </w:tabs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tabs>
                <w:tab w:val="left" w:pos="292"/>
              </w:tabs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Thực hiện theo yêu cầu.</w:t>
            </w:r>
          </w:p>
          <w:p w:rsidR="00996F65" w:rsidRPr="00996F65" w:rsidRDefault="00996F65" w:rsidP="00996F65">
            <w:pPr>
              <w:tabs>
                <w:tab w:val="left" w:pos="292"/>
              </w:tabs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tabs>
                <w:tab w:val="left" w:pos="292"/>
              </w:tabs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Tham gia.</w:t>
            </w:r>
          </w:p>
        </w:tc>
      </w:tr>
      <w:tr w:rsidR="00996F65" w:rsidRPr="00996F65" w:rsidTr="006F58F2">
        <w:trPr>
          <w:trHeight w:val="3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  <w:r w:rsidRPr="00996F65">
              <w:rPr>
                <w:b/>
                <w:i/>
                <w:sz w:val="28"/>
                <w:szCs w:val="26"/>
              </w:rPr>
              <w:t>Tiết 2</w:t>
            </w:r>
          </w:p>
          <w:p w:rsidR="00A175F8" w:rsidRPr="00996F65" w:rsidRDefault="00A175F8" w:rsidP="00A175F8">
            <w:pPr>
              <w:rPr>
                <w:i/>
                <w:sz w:val="26"/>
                <w:szCs w:val="26"/>
              </w:rPr>
            </w:pPr>
            <w:r w:rsidRPr="00996F65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21/12/2020</w:t>
            </w:r>
            <w:r w:rsidRPr="00996F65">
              <w:rPr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Biết thể hiện nhu cầu của mình trong học tập qua mẫu câu: 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Con thích gì?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Con thích vẽ/ con thích viết…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HĐ1</w:t>
            </w:r>
            <w:r w:rsidRPr="00996F65">
              <w:rPr>
                <w:sz w:val="28"/>
                <w:szCs w:val="26"/>
              </w:rPr>
              <w:t>:  Quan sát tranh sau đó đàm thoại về một số tranh và giới thiệu bài.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HĐ2: </w:t>
            </w:r>
            <w:r w:rsidRPr="00996F65">
              <w:rPr>
                <w:sz w:val="28"/>
                <w:szCs w:val="26"/>
              </w:rPr>
              <w:t>Hướng dẫn hs biết thể hiện nhu cầu của mình trong học tập qua mẫu câu: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- Con thích gì?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- Con thích vẽ/ con thích viết…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HĐ3: </w:t>
            </w:r>
            <w:r w:rsidRPr="00996F65">
              <w:rPr>
                <w:sz w:val="28"/>
                <w:szCs w:val="26"/>
              </w:rPr>
              <w:t>Thực hành: gv hỏi mẫu câu và hs trả lời “con thích…”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HĐ4: </w:t>
            </w:r>
            <w:r w:rsidRPr="00996F65">
              <w:rPr>
                <w:sz w:val="28"/>
                <w:szCs w:val="26"/>
              </w:rPr>
              <w:t xml:space="preserve">Trò chơi: “Ai nhanh nhất” 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Mđ: Chọn tranh mà mình thích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Tham gia.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Hs chú ý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Hs trả lời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Tham gia.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Tham gia.</w:t>
            </w:r>
          </w:p>
        </w:tc>
      </w:tr>
      <w:tr w:rsidR="00996F65" w:rsidRPr="00996F65" w:rsidTr="006F58F2">
        <w:trPr>
          <w:trHeight w:val="15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  <w:r w:rsidRPr="00996F65">
              <w:rPr>
                <w:b/>
                <w:i/>
                <w:sz w:val="28"/>
                <w:szCs w:val="26"/>
              </w:rPr>
              <w:t xml:space="preserve">Tiết 3  </w:t>
            </w:r>
          </w:p>
          <w:p w:rsidR="00A175F8" w:rsidRPr="00996F65" w:rsidRDefault="00A175F8" w:rsidP="00A175F8">
            <w:pPr>
              <w:rPr>
                <w:i/>
                <w:sz w:val="26"/>
                <w:szCs w:val="26"/>
              </w:rPr>
            </w:pPr>
            <w:r w:rsidRPr="00996F65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23/12/2020</w:t>
            </w:r>
            <w:r w:rsidRPr="00996F65">
              <w:rPr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Thực hiện được các mệnh lệnh đơn giản: ngồi xuống, đứng lên, xếp hàng, </w:t>
            </w:r>
            <w:r w:rsidRPr="00996F65">
              <w:rPr>
                <w:sz w:val="28"/>
                <w:szCs w:val="26"/>
              </w:rPr>
              <w:lastRenderedPageBreak/>
              <w:t>vào lớp, đặt tay lên bàn, học bài, đi ngủ,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lastRenderedPageBreak/>
              <w:t>HĐ1</w:t>
            </w:r>
            <w:r w:rsidRPr="00996F65">
              <w:rPr>
                <w:sz w:val="28"/>
                <w:szCs w:val="26"/>
              </w:rPr>
              <w:t>: Trò chơi: “Trời ta – đất ta” , đàm thoại và giới thiệu bài học.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HĐ2</w:t>
            </w:r>
            <w:r w:rsidRPr="00996F65">
              <w:rPr>
                <w:sz w:val="28"/>
                <w:szCs w:val="26"/>
              </w:rPr>
              <w:t>: Hướng dẫn hs thực hiện các mệnh lệnh: ngồi xuống, đứng lên, xếp hàng, vào lớp, đặt tay lên bàn, học bài, đi ngủ…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HĐ3: </w:t>
            </w:r>
            <w:r w:rsidRPr="00996F65">
              <w:rPr>
                <w:sz w:val="28"/>
                <w:szCs w:val="26"/>
              </w:rPr>
              <w:t xml:space="preserve">Thực hành: yêu cầu học sinh thực </w:t>
            </w:r>
            <w:r w:rsidRPr="00996F65">
              <w:rPr>
                <w:sz w:val="28"/>
                <w:szCs w:val="26"/>
              </w:rPr>
              <w:lastRenderedPageBreak/>
              <w:t>hiện lại một số mệnh lệnh trên: cá nhân, nhóm, lớp cùng thực hiện.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HĐ4: </w:t>
            </w:r>
            <w:r w:rsidRPr="00996F65">
              <w:rPr>
                <w:sz w:val="28"/>
                <w:szCs w:val="26"/>
              </w:rPr>
              <w:t xml:space="preserve">Trò chơi: “Ai ngoan nhất” 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Mđ: hs thực hiện đúng và nhanh mệnh lệnh của gv.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lastRenderedPageBreak/>
              <w:t>- Tham gia trò chơi.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Quan sát và thực hiện.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Thực hành.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Tham gia trò chơi.</w:t>
            </w:r>
          </w:p>
        </w:tc>
      </w:tr>
      <w:tr w:rsidR="00996F65" w:rsidRPr="00996F65" w:rsidTr="006F58F2">
        <w:trPr>
          <w:trHeight w:val="23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  <w:r w:rsidRPr="00996F65">
              <w:rPr>
                <w:b/>
                <w:i/>
                <w:sz w:val="28"/>
                <w:szCs w:val="26"/>
              </w:rPr>
              <w:lastRenderedPageBreak/>
              <w:t>Tiết 4</w:t>
            </w:r>
          </w:p>
          <w:p w:rsidR="00A175F8" w:rsidRPr="00996F65" w:rsidRDefault="00A175F8" w:rsidP="00A175F8">
            <w:pPr>
              <w:rPr>
                <w:i/>
                <w:sz w:val="26"/>
                <w:szCs w:val="26"/>
              </w:rPr>
            </w:pPr>
            <w:r w:rsidRPr="00996F65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25/12/2020</w:t>
            </w:r>
            <w:r w:rsidRPr="00996F65">
              <w:rPr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Thực hiện được các mệnh lệnh đơn giản: cất bút, viết, tô màu, đi vệ sinh, lau miệng, cất đồ chơi, ra chơi, ăn uống…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HĐ1</w:t>
            </w:r>
            <w:r w:rsidRPr="00996F65">
              <w:rPr>
                <w:sz w:val="28"/>
                <w:szCs w:val="26"/>
              </w:rPr>
              <w:t>: Trò chơi: “Trời ta – đất ta”, đàm thoại và giới thiệu bài học.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HĐ2</w:t>
            </w:r>
            <w:r w:rsidRPr="00996F65">
              <w:rPr>
                <w:sz w:val="28"/>
                <w:szCs w:val="26"/>
              </w:rPr>
              <w:t>: Hướng dẫn hs thực hiện các mệnh lệnh: cất bút, viết, tô màu, đi vệ sinh, lau miệng, cất đồ chơi, ra chơi, ăn uống…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HĐ3: </w:t>
            </w:r>
            <w:r w:rsidRPr="00996F65">
              <w:rPr>
                <w:sz w:val="28"/>
                <w:szCs w:val="26"/>
              </w:rPr>
              <w:t>Thực hành: yêu cầu học sinh thực hiện lại một số mệnh lệnh trên: cá nhân, nhóm, lớp cùng thực hiện.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HĐ4: </w:t>
            </w:r>
            <w:r w:rsidRPr="00996F65">
              <w:rPr>
                <w:sz w:val="28"/>
                <w:szCs w:val="26"/>
              </w:rPr>
              <w:t xml:space="preserve"> Trò chơi: “Phản ứng nhanh” 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Mđ</w:t>
            </w:r>
            <w:r w:rsidRPr="00996F65">
              <w:rPr>
                <w:sz w:val="28"/>
                <w:szCs w:val="26"/>
              </w:rPr>
              <w:t>: hs thực hiện đúng và nhanh mệnh lệnh của gv.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  <w:r w:rsidRPr="00996F65">
              <w:rPr>
                <w:sz w:val="28"/>
                <w:szCs w:val="26"/>
                <w:lang w:val="pt-BR"/>
              </w:rPr>
              <w:t>- Tham gia.</w:t>
            </w: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  <w:r w:rsidRPr="00996F65">
              <w:rPr>
                <w:sz w:val="28"/>
                <w:szCs w:val="26"/>
                <w:lang w:val="pt-BR"/>
              </w:rPr>
              <w:t>- Quan sát và thực hiện.</w:t>
            </w: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  <w:r w:rsidRPr="00996F65">
              <w:rPr>
                <w:sz w:val="28"/>
                <w:szCs w:val="26"/>
                <w:lang w:val="pt-BR"/>
              </w:rPr>
              <w:t>- Thực hiện theo yêu cầu của gv.</w:t>
            </w: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Tham gia.</w:t>
            </w:r>
          </w:p>
        </w:tc>
      </w:tr>
      <w:tr w:rsidR="00996F65" w:rsidRPr="00996F65" w:rsidTr="006F58F2">
        <w:trPr>
          <w:trHeight w:val="23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  <w:r w:rsidRPr="00996F65">
              <w:rPr>
                <w:b/>
                <w:i/>
                <w:sz w:val="28"/>
                <w:szCs w:val="26"/>
              </w:rPr>
              <w:t>Tiết 5</w:t>
            </w:r>
          </w:p>
          <w:p w:rsidR="00302768" w:rsidRPr="00996F65" w:rsidRDefault="00302768" w:rsidP="00302768">
            <w:pPr>
              <w:rPr>
                <w:i/>
                <w:sz w:val="26"/>
                <w:szCs w:val="26"/>
              </w:rPr>
            </w:pPr>
            <w:r w:rsidRPr="00996F65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28/12/2020</w:t>
            </w:r>
            <w:r w:rsidRPr="00996F65">
              <w:rPr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Luyện mẫu câu hỏi và trả lời một số mẫu câu: 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- Con đang cầm gì? 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- Con đang cầm bút…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HĐ1</w:t>
            </w:r>
            <w:r w:rsidRPr="00996F65">
              <w:rPr>
                <w:sz w:val="28"/>
                <w:szCs w:val="26"/>
              </w:rPr>
              <w:t>: Hát một bài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Gv đưa ảnh và giới thiệu vào bài.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HĐ2</w:t>
            </w:r>
            <w:r w:rsidRPr="00996F65">
              <w:rPr>
                <w:sz w:val="28"/>
                <w:szCs w:val="26"/>
              </w:rPr>
              <w:t>: Nói mẫu và hướng dẫn hs trả lời mẫu câu: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 - Con đang cầm gì? 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 - Con đang cầm bút…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HĐ3: </w:t>
            </w:r>
            <w:r w:rsidRPr="00996F65">
              <w:rPr>
                <w:sz w:val="28"/>
                <w:szCs w:val="26"/>
              </w:rPr>
              <w:t xml:space="preserve">Thực hành: yêu cầu học sinh trả lời theo mẫu câu của gv. 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HĐ4: </w:t>
            </w:r>
            <w:r w:rsidRPr="00996F65">
              <w:rPr>
                <w:sz w:val="28"/>
                <w:szCs w:val="26"/>
              </w:rPr>
              <w:t xml:space="preserve">Chơi: “Đóng vai” 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Mđ: một hs hỏi và một hs trả lời.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  <w:r w:rsidRPr="00996F65">
              <w:rPr>
                <w:sz w:val="28"/>
                <w:szCs w:val="26"/>
                <w:lang w:val="pt-BR"/>
              </w:rPr>
              <w:t>- Tham gia.</w:t>
            </w: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  <w:r w:rsidRPr="00996F65">
              <w:rPr>
                <w:sz w:val="28"/>
                <w:szCs w:val="26"/>
                <w:lang w:val="pt-BR"/>
              </w:rPr>
              <w:t>- Quan sát và thực hiện.</w:t>
            </w: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  <w:lang w:val="pt-BR"/>
              </w:rPr>
            </w:pPr>
            <w:r w:rsidRPr="00996F65">
              <w:rPr>
                <w:sz w:val="28"/>
                <w:szCs w:val="26"/>
                <w:lang w:val="pt-BR"/>
              </w:rPr>
              <w:t>- Thực hiện theo yêu cầu của gv.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Tham gia.</w:t>
            </w:r>
          </w:p>
        </w:tc>
      </w:tr>
      <w:tr w:rsidR="00996F65" w:rsidRPr="00996F65" w:rsidTr="006F58F2">
        <w:trPr>
          <w:trHeight w:val="23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  <w:r w:rsidRPr="00996F65">
              <w:rPr>
                <w:b/>
                <w:i/>
                <w:sz w:val="28"/>
                <w:szCs w:val="26"/>
              </w:rPr>
              <w:t>Tiết 6</w:t>
            </w:r>
          </w:p>
          <w:p w:rsidR="00996F65" w:rsidRPr="00996F65" w:rsidRDefault="00996F65" w:rsidP="00996F65">
            <w:pPr>
              <w:rPr>
                <w:i/>
                <w:sz w:val="26"/>
                <w:szCs w:val="26"/>
              </w:rPr>
            </w:pPr>
            <w:r w:rsidRPr="00996F65">
              <w:rPr>
                <w:i/>
                <w:sz w:val="26"/>
                <w:szCs w:val="26"/>
              </w:rPr>
              <w:t>(</w:t>
            </w:r>
            <w:r w:rsidR="00302768">
              <w:rPr>
                <w:i/>
                <w:sz w:val="26"/>
                <w:szCs w:val="26"/>
              </w:rPr>
              <w:t>30/12/2020</w:t>
            </w:r>
            <w:r w:rsidRPr="00996F65">
              <w:rPr>
                <w:i/>
                <w:sz w:val="26"/>
                <w:szCs w:val="26"/>
              </w:rPr>
              <w:t>)</w:t>
            </w:r>
          </w:p>
          <w:p w:rsidR="00996F65" w:rsidRPr="00996F65" w:rsidRDefault="00996F65" w:rsidP="00996F65">
            <w:pPr>
              <w:rPr>
                <w:b/>
                <w:i/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Ôn tập các mẫu câu trên và thực hiện các mệnh lệnh có.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HĐ1</w:t>
            </w:r>
            <w:r w:rsidRPr="00996F65">
              <w:rPr>
                <w:sz w:val="28"/>
                <w:szCs w:val="26"/>
              </w:rPr>
              <w:t>: Hát và vận động theo bài hát: “Lớp chúng mình”. Đàm thoại và dẫn dắt hs vào bài.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>HĐ2</w:t>
            </w:r>
            <w:r w:rsidRPr="00996F65">
              <w:rPr>
                <w:sz w:val="28"/>
                <w:szCs w:val="26"/>
              </w:rPr>
              <w:t xml:space="preserve">: Yêu cầu hs thực hiện các mệnh lệnh có đơn giản và trả lời mẫu câu: 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 - Con đang cầm gì? </w:t>
            </w:r>
          </w:p>
          <w:p w:rsidR="00996F65" w:rsidRPr="00996F65" w:rsidRDefault="00996F65" w:rsidP="00996F65">
            <w:pPr>
              <w:outlineLvl w:val="0"/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 xml:space="preserve">  - Con đang cầm bút…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HĐ3: </w:t>
            </w:r>
            <w:r w:rsidRPr="00996F65">
              <w:rPr>
                <w:sz w:val="28"/>
                <w:szCs w:val="26"/>
              </w:rPr>
              <w:t>Thực hành: cá nhân, nhóm, lớp thực hiện theo yêu cầu của gv.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b/>
                <w:sz w:val="28"/>
                <w:szCs w:val="26"/>
              </w:rPr>
              <w:t xml:space="preserve">HĐ4: </w:t>
            </w:r>
            <w:r w:rsidRPr="00996F65">
              <w:rPr>
                <w:sz w:val="28"/>
                <w:szCs w:val="26"/>
              </w:rPr>
              <w:t>Liên hệ thực tế:  nhìn bất cứ vật nào trong lớp gv đặt câu hỏi và ra mệnh lệnh hs thực hiện theo yêu cầu có.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Vận động theo bài hát.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Tham gia.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Thực hiện theo yêu cầu của gv.</w:t>
            </w:r>
          </w:p>
          <w:p w:rsidR="00996F65" w:rsidRPr="00996F65" w:rsidRDefault="00996F65" w:rsidP="00996F65">
            <w:pPr>
              <w:rPr>
                <w:sz w:val="28"/>
                <w:szCs w:val="26"/>
              </w:rPr>
            </w:pPr>
            <w:r w:rsidRPr="00996F65">
              <w:rPr>
                <w:sz w:val="28"/>
                <w:szCs w:val="26"/>
              </w:rPr>
              <w:t>- Liên hệ thưc tế</w:t>
            </w:r>
          </w:p>
        </w:tc>
      </w:tr>
    </w:tbl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8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8"/>
          <w:szCs w:val="26"/>
        </w:rPr>
      </w:pPr>
    </w:p>
    <w:p w:rsidR="00996F65" w:rsidRDefault="00A1688A" w:rsidP="00A16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ĐÁNH GIÁ XẾP LOẠI HỌC SINH HỌC KÌ I</w:t>
      </w:r>
    </w:p>
    <w:p w:rsidR="00A1688A" w:rsidRPr="00996F65" w:rsidRDefault="00A1688A" w:rsidP="00A16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(04/01/2021-08/01/2021)</w:t>
      </w: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8"/>
          <w:szCs w:val="26"/>
        </w:rPr>
      </w:pPr>
    </w:p>
    <w:p w:rsidR="00996F65" w:rsidRPr="00996F65" w:rsidRDefault="00996F65" w:rsidP="00996F65">
      <w:pPr>
        <w:spacing w:after="0"/>
        <w:jc w:val="left"/>
        <w:rPr>
          <w:rFonts w:ascii="Times New Roman" w:eastAsia="Times New Roman" w:hAnsi="Times New Roman" w:cs="Times New Roman"/>
          <w:sz w:val="28"/>
          <w:szCs w:val="26"/>
        </w:rPr>
      </w:pPr>
      <w:bookmarkStart w:id="0" w:name="_GoBack"/>
      <w:bookmarkEnd w:id="0"/>
    </w:p>
    <w:sectPr w:rsidR="00996F65" w:rsidRPr="00996F65" w:rsidSect="00715BF0">
      <w:headerReference w:type="default" r:id="rId8"/>
      <w:footerReference w:type="default" r:id="rId9"/>
      <w:pgSz w:w="11909" w:h="16834" w:code="9"/>
      <w:pgMar w:top="562" w:right="850" w:bottom="56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4F" w:rsidRDefault="00B3024F" w:rsidP="00996F65">
      <w:pPr>
        <w:spacing w:after="0"/>
      </w:pPr>
      <w:r>
        <w:separator/>
      </w:r>
    </w:p>
  </w:endnote>
  <w:endnote w:type="continuationSeparator" w:id="0">
    <w:p w:rsidR="00B3024F" w:rsidRDefault="00B3024F" w:rsidP="00996F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7D" w:rsidRDefault="000E07BE">
    <w:pPr>
      <w:pStyle w:val="Footer"/>
    </w:pPr>
    <w:r>
      <w:ptab w:relativeTo="margin" w:alignment="center" w:leader="none"/>
    </w:r>
    <w:r w:rsidR="00996F65">
      <w:t>Năm học: 2020 - 2021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4F" w:rsidRDefault="00B3024F" w:rsidP="00996F65">
      <w:pPr>
        <w:spacing w:after="0"/>
      </w:pPr>
      <w:r>
        <w:separator/>
      </w:r>
    </w:p>
  </w:footnote>
  <w:footnote w:type="continuationSeparator" w:id="0">
    <w:p w:rsidR="00B3024F" w:rsidRDefault="00B3024F" w:rsidP="00996F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7D" w:rsidRPr="00F3097E" w:rsidRDefault="000E07BE">
    <w:pPr>
      <w:pStyle w:val="Header"/>
      <w:rPr>
        <w:i/>
        <w:sz w:val="22"/>
        <w:szCs w:val="22"/>
      </w:rPr>
    </w:pPr>
    <w:r w:rsidRPr="00F3097E">
      <w:rPr>
        <w:i/>
        <w:sz w:val="22"/>
        <w:szCs w:val="22"/>
      </w:rPr>
      <w:t>Kĩ năng giao tiếp</w:t>
    </w:r>
  </w:p>
  <w:p w:rsidR="00382E7D" w:rsidRDefault="00B30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DBD"/>
    <w:multiLevelType w:val="hybridMultilevel"/>
    <w:tmpl w:val="838890D2"/>
    <w:lvl w:ilvl="0" w:tplc="9EFE06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A4007"/>
    <w:multiLevelType w:val="hybridMultilevel"/>
    <w:tmpl w:val="5A6C5A1C"/>
    <w:lvl w:ilvl="0" w:tplc="DAAA6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1804"/>
    <w:multiLevelType w:val="hybridMultilevel"/>
    <w:tmpl w:val="F45E3DB8"/>
    <w:lvl w:ilvl="0" w:tplc="6E841F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C7563"/>
    <w:multiLevelType w:val="hybridMultilevel"/>
    <w:tmpl w:val="FFDC22E8"/>
    <w:lvl w:ilvl="0" w:tplc="A1D4C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</w:rPr>
    </w:lvl>
    <w:lvl w:ilvl="1" w:tplc="75442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A368A"/>
    <w:multiLevelType w:val="hybridMultilevel"/>
    <w:tmpl w:val="DF962D36"/>
    <w:lvl w:ilvl="0" w:tplc="CD140374">
      <w:start w:val="1"/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73171C05"/>
    <w:multiLevelType w:val="hybridMultilevel"/>
    <w:tmpl w:val="973AFE12"/>
    <w:lvl w:ilvl="0" w:tplc="72B4E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56436"/>
    <w:multiLevelType w:val="hybridMultilevel"/>
    <w:tmpl w:val="6DFCD816"/>
    <w:lvl w:ilvl="0" w:tplc="96F49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65"/>
    <w:rsid w:val="000E07BE"/>
    <w:rsid w:val="00142859"/>
    <w:rsid w:val="00302768"/>
    <w:rsid w:val="003C13DB"/>
    <w:rsid w:val="004815DE"/>
    <w:rsid w:val="00660235"/>
    <w:rsid w:val="006B20E2"/>
    <w:rsid w:val="008C18C6"/>
    <w:rsid w:val="00996F65"/>
    <w:rsid w:val="00A1688A"/>
    <w:rsid w:val="00A175F8"/>
    <w:rsid w:val="00AE3B68"/>
    <w:rsid w:val="00B20841"/>
    <w:rsid w:val="00B3024F"/>
    <w:rsid w:val="00C00BC7"/>
    <w:rsid w:val="00D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96F65"/>
  </w:style>
  <w:style w:type="paragraph" w:styleId="ListParagraph">
    <w:name w:val="List Paragraph"/>
    <w:basedOn w:val="Normal"/>
    <w:uiPriority w:val="34"/>
    <w:qFormat/>
    <w:rsid w:val="00996F65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F65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6F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F65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6F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65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6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96F65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96F65"/>
  </w:style>
  <w:style w:type="paragraph" w:styleId="ListParagraph">
    <w:name w:val="List Paragraph"/>
    <w:basedOn w:val="Normal"/>
    <w:uiPriority w:val="34"/>
    <w:qFormat/>
    <w:rsid w:val="00996F65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F65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6F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F65"/>
    <w:pPr>
      <w:tabs>
        <w:tab w:val="center" w:pos="4680"/>
        <w:tab w:val="right" w:pos="9360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6F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65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6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96F65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3508</Words>
  <Characters>19998</Characters>
  <Application>Microsoft Office Word</Application>
  <DocSecurity>0</DocSecurity>
  <Lines>166</Lines>
  <Paragraphs>46</Paragraphs>
  <ScaleCrop>false</ScaleCrop>
  <Company>Phan Danh</Company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16</cp:revision>
  <dcterms:created xsi:type="dcterms:W3CDTF">2020-10-11T11:04:00Z</dcterms:created>
  <dcterms:modified xsi:type="dcterms:W3CDTF">2021-01-10T11:03:00Z</dcterms:modified>
</cp:coreProperties>
</file>