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2E" w:rsidRPr="006C409F" w:rsidRDefault="00FF655C" w:rsidP="00151F2E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II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>. Mục tiêu dài hạn (từ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tháng 01- 2021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đế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>n tháng 05- 2021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151F2E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594">
        <w:rPr>
          <w:rFonts w:ascii="Times New Roman" w:hAnsi="Times New Roman" w:cs="Times New Roman"/>
          <w:b/>
          <w:bCs/>
          <w:sz w:val="28"/>
          <w:szCs w:val="28"/>
        </w:rPr>
        <w:t>Trẻ</w:t>
      </w:r>
      <w:r w:rsidR="00636748">
        <w:rPr>
          <w:rFonts w:ascii="Times New Roman" w:hAnsi="Times New Roman" w:cs="Times New Roman"/>
          <w:b/>
          <w:bCs/>
          <w:sz w:val="28"/>
          <w:szCs w:val="28"/>
        </w:rPr>
        <w:t>: Mười Tám</w:t>
      </w:r>
      <w:r w:rsidRPr="00393594">
        <w:rPr>
          <w:rFonts w:ascii="Times New Roman" w:hAnsi="Times New Roman" w:cs="Times New Roman"/>
          <w:b/>
          <w:bCs/>
          <w:sz w:val="28"/>
          <w:szCs w:val="28"/>
        </w:rPr>
        <w:t xml:space="preserve">          Người thực hiện: Nguyễn Thị Hiền</w:t>
      </w:r>
    </w:p>
    <w:p w:rsidR="00151F2E" w:rsidRPr="006C409F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151F2E" w:rsidRPr="00393594" w:rsidTr="00FF655C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51F2E" w:rsidRPr="00393594" w:rsidTr="00FF655C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36748" w:rsidRDefault="00151F2E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sz w:val="28"/>
                <w:szCs w:val="28"/>
              </w:rPr>
              <w:t xml:space="preserve">- Nhận biết 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một số</w:t>
            </w:r>
            <w:r w:rsidR="00636748">
              <w:rPr>
                <w:rFonts w:ascii="Times New Roman" w:hAnsi="Times New Roman" w:cs="Times New Roman"/>
                <w:sz w:val="28"/>
                <w:szCs w:val="28"/>
              </w:rPr>
              <w:t xml:space="preserve"> đồ dùng gia đình: Quạt,bàn ghế,ti vi,tủ</w:t>
            </w:r>
          </w:p>
          <w:p w:rsidR="00151F2E" w:rsidRPr="0062437B" w:rsidRDefault="00E66FCA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một số</w:t>
            </w:r>
            <w:r w:rsidR="00636748">
              <w:rPr>
                <w:rFonts w:ascii="Times New Roman" w:hAnsi="Times New Roman" w:cs="Times New Roman"/>
                <w:sz w:val="28"/>
                <w:szCs w:val="28"/>
              </w:rPr>
              <w:t xml:space="preserve"> con vật : Mèo ,gà ,chó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Trẻ  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trả lời được mẫu câu của GV :</w:t>
            </w: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151F2E" w:rsidRPr="004E2D66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  <w:p w:rsidR="00151F2E" w:rsidRPr="00B16643" w:rsidRDefault="004552BC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Bật nhảy tại chỗ</w:t>
            </w:r>
            <w:r w:rsidR="00BA66F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51F2E" w:rsidRPr="004E2D66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="0084484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Bật về phía trước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quần thun</w:t>
            </w:r>
          </w:p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áo thun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Cài cúc áo to</w:t>
            </w:r>
          </w:p>
        </w:tc>
        <w:tc>
          <w:tcPr>
            <w:tcW w:w="2358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655C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t lau bàn</w:t>
            </w:r>
          </w:p>
          <w:p w:rsidR="00151F2E" w:rsidRPr="00636748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</w:t>
            </w:r>
            <w:r w:rsidR="00636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636748">
              <w:rPr>
                <w:rFonts w:ascii="Times New Roman" w:hAnsi="Times New Roman" w:cs="Times New Roman"/>
                <w:sz w:val="28"/>
                <w:szCs w:val="28"/>
              </w:rPr>
              <w:t xml:space="preserve"> đổ rác</w:t>
            </w:r>
          </w:p>
          <w:p w:rsidR="00E524A4" w:rsidRPr="00E524A4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  Kế hoạch giáo dục 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01 / 2021</w:t>
      </w:r>
    </w:p>
    <w:p w:rsidR="00151F2E" w:rsidRPr="001038B3" w:rsidRDefault="00151F2E" w:rsidP="00151F2E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636748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="00151F2E"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Người thực hiện: Nguyễn Thị Hiền</w:t>
      </w:r>
    </w:p>
    <w:p w:rsidR="00151F2E" w:rsidRPr="002F4180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1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1038B3" w:rsidRDefault="00151F2E" w:rsidP="00E66F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cái quạt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FCA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FCA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Gấp quần thun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CA" w:rsidRPr="001038B3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343"/>
        </w:trPr>
        <w:tc>
          <w:tcPr>
            <w:tcW w:w="1728" w:type="dxa"/>
            <w:vAlign w:val="center"/>
          </w:tcPr>
          <w:p w:rsidR="00151F2E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  <w:r w:rsidR="00151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151F2E" w:rsidRPr="00393594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</w:tc>
        <w:tc>
          <w:tcPr>
            <w:tcW w:w="2070" w:type="dxa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Pr="00F76D3C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6FCA" w:rsidRDefault="00E66FCA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151F2E" w:rsidRPr="00CD6C72" w:rsidRDefault="00FE6D5F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="00151F2E"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CD6C72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151F2E" w:rsidRPr="000B1C11" w:rsidTr="00E66FC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51F2E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cái quạt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F2E" w:rsidRDefault="00636748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xem hình cái quạt </w:t>
            </w:r>
          </w:p>
          <w:p w:rsidR="00E66FCA" w:rsidRDefault="00636748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cái quạt và đưa tranh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cho hs quan sát 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cái quạt và cho học sinh chỉ vào cái quạt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trẻ tìm quạt ở trong lớp</w:t>
            </w:r>
          </w:p>
          <w:p w:rsidR="00E66FCA" w:rsidRDefault="00636748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đi tìm quạt và chỉ vào những cái quạt đó</w:t>
            </w:r>
          </w:p>
          <w:p w:rsidR="00E66FCA" w:rsidRDefault="00636748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trẻ khi trẻ không tìm được quạt.</w:t>
            </w:r>
          </w:p>
          <w:p w:rsidR="00636748" w:rsidRPr="000B1C11" w:rsidRDefault="00636748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có tác dụng gì? Cùng trẻ dùng tay làm hành động mát</w:t>
            </w:r>
          </w:p>
        </w:tc>
      </w:tr>
      <w:tr w:rsidR="006C220E" w:rsidRPr="000B1C11" w:rsidTr="0004136E">
        <w:trPr>
          <w:trHeight w:val="466"/>
        </w:trPr>
        <w:tc>
          <w:tcPr>
            <w:tcW w:w="797" w:type="dxa"/>
            <w:shd w:val="clear" w:color="auto" w:fill="auto"/>
          </w:tcPr>
          <w:p w:rsidR="006C220E" w:rsidRPr="000B1C11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</w:t>
            </w:r>
            <w:r w:rsidR="00517B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hỏi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GV :</w:t>
            </w:r>
          </w:p>
          <w:p w:rsidR="006C220E" w:rsidRPr="006C220E" w:rsidRDefault="006C220E" w:rsidP="006C2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20E" w:rsidRPr="003168B0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517B4C" w:rsidRPr="003168B0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517B4C" w:rsidRPr="003168B0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517B4C" w:rsidRPr="003168B0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517B4C" w:rsidRPr="003168B0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517B4C" w:rsidRPr="003168B0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151F2E" w:rsidRPr="000B1C11" w:rsidTr="00E66FCA">
        <w:trPr>
          <w:trHeight w:val="2122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Gấp quần thun</w:t>
            </w:r>
          </w:p>
          <w:p w:rsidR="00151F2E" w:rsidRPr="000B1C11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DB" w:rsidRDefault="00E66FCA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GV cho trẻ tự lấy một chiếc quần thun của trẻ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quần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quần chun  cho trẻ quan sat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cùng thực hành gấp quần chun 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quần chun.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quần chun.</w:t>
            </w: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20E" w:rsidRPr="000B1C11" w:rsidTr="00E66FCA">
        <w:trPr>
          <w:trHeight w:val="2296"/>
        </w:trPr>
        <w:tc>
          <w:tcPr>
            <w:tcW w:w="797" w:type="dxa"/>
            <w:shd w:val="clear" w:color="auto" w:fill="auto"/>
          </w:tcPr>
          <w:p w:rsidR="006C220E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Lăn và bắt bóng</w:t>
            </w:r>
          </w:p>
          <w:p w:rsidR="006C220E" w:rsidRPr="000B1C11" w:rsidRDefault="006C220E" w:rsidP="006C2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gây hứng thú cho trẻ : Chơi tự do với quả bóng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bóng cho cô và cho bạn”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cách tung bóng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trẻ cùng thực hiện hoạt động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tung bóng với một bạn khác.</w:t>
            </w:r>
          </w:p>
          <w:p w:rsidR="006C220E" w:rsidRPr="00E66FCA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E66FCA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Mục tiêu ngắn hạn tháng 02 / 2021</w:t>
      </w:r>
    </w:p>
    <w:p w:rsidR="00151F2E" w:rsidRPr="00455AAD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51F2E" w:rsidRDefault="00FE6D5F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Trẻ:Mười Tám</w:t>
      </w:r>
      <w:r w:rsidR="00151F2E"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Người thực hiện: Nguyễn Thị Hiền</w:t>
      </w:r>
    </w:p>
    <w:p w:rsidR="00151F2E" w:rsidRPr="001038B3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Pr="001038B3" w:rsidRDefault="00636748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ti vi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151F2E" w:rsidRPr="001038B3" w:rsidRDefault="00E524A4" w:rsidP="00E524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51F2E" w:rsidRPr="00517B4C" w:rsidRDefault="00151F2E" w:rsidP="005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1038B3" w:rsidRDefault="00151F2E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DC34B6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8B04DB" w:rsidRDefault="00517B4C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151F2E" w:rsidRPr="001F4B11" w:rsidRDefault="00FE6D5F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="00151F2E"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8B04DB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E524A4" w:rsidRPr="000B1C11" w:rsidTr="00FF11E9">
        <w:trPr>
          <w:trHeight w:val="2933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Pr="000B1C11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Tivi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36748" w:rsidRPr="00636748" w:rsidRDefault="00636748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Tivi</w:t>
            </w:r>
          </w:p>
          <w:p w:rsidR="00636748" w:rsidRPr="00636748" w:rsidRDefault="00636748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TIVI</w:t>
            </w:r>
            <w:r w:rsidRP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đưa tranh ra cho hs quan sát </w:t>
            </w:r>
          </w:p>
          <w:p w:rsidR="00636748" w:rsidRPr="00636748" w:rsidRDefault="00636748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hỏi trẻ : Lớp mình có tivi không?</w:t>
            </w:r>
          </w:p>
          <w:p w:rsidR="00636748" w:rsidRDefault="00636748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đi tìm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tivi và chỉ vào </w:t>
            </w:r>
          </w:p>
          <w:p w:rsidR="00636748" w:rsidRPr="00636748" w:rsidRDefault="00636748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chỉ vào tivi và nói lại : Đây là ti vi cho trẻ ập phát âm theo cô</w:t>
            </w:r>
          </w:p>
          <w:p w:rsidR="00E524A4" w:rsidRPr="000B1C11" w:rsidRDefault="00636748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mở tivi và cho trẻ và cô cùng vận động theo nhạc.</w:t>
            </w:r>
          </w:p>
        </w:tc>
      </w:tr>
      <w:tr w:rsidR="00E524A4" w:rsidRPr="000B1C11" w:rsidTr="00B731A9">
        <w:trPr>
          <w:trHeight w:val="466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E524A4" w:rsidRPr="006C220E" w:rsidRDefault="00E524A4" w:rsidP="00E524A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</w:t>
            </w:r>
            <w:r w:rsidR="003168B0" w:rsidRPr="003168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 tranh con chó 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E524A4" w:rsidRPr="00E66FCA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151F2E" w:rsidRPr="000B1C11" w:rsidTr="008B04DB">
        <w:trPr>
          <w:trHeight w:val="78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151F2E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lấy một chiếc quần áo của trẻ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áo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áo thun cho trẻ quan sat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hành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áo thun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C3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B4C" w:rsidRDefault="00151F2E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eastAsia="Times New Roman" w:hAnsi="Times New Roman" w:cs="Times New Roman"/>
                <w:sz w:val="28"/>
                <w:szCs w:val="28"/>
              </w:rPr>
              <w:t>Cô chuẩn bị một cái bàn và một cái khăn lau bàn đã được làm ướt và vắt khô.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Trẻ thực hiện lau bàn ,gv hỗ trợ trẻ khi trẻ thực hiện sai.</w:t>
            </w:r>
          </w:p>
          <w:p w:rsidR="00E524A4" w:rsidRPr="000B1C11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655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524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Kế hoạch tháng 03/2021</w:t>
      </w:r>
    </w:p>
    <w:p w:rsidR="00151F2E" w:rsidRPr="001F4B11" w:rsidRDefault="00FE6D5F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Mười Tám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="00151F2E"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EC26B3">
        <w:trPr>
          <w:trHeight w:val="1493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1038B3" w:rsidRDefault="00636748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bàn ,ghế</w:t>
            </w:r>
          </w:p>
        </w:tc>
      </w:tr>
      <w:tr w:rsidR="00BA66FF" w:rsidRPr="000B1C11" w:rsidTr="00EC26B3">
        <w:trPr>
          <w:trHeight w:val="466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BA66FF" w:rsidRPr="000B1C11" w:rsidTr="00255D8C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4552BC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nhảy tại chỗ</w:t>
            </w:r>
          </w:p>
        </w:tc>
      </w:tr>
      <w:tr w:rsidR="00BA66FF" w:rsidRPr="00455AAD" w:rsidTr="00255D8C">
        <w:trPr>
          <w:trHeight w:val="1907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Pr="00455AAD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6FF" w:rsidRPr="00BA66FF" w:rsidRDefault="00BA66FF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Kế hoạch tháng </w:t>
      </w:r>
      <w:r w:rsidR="00BA66FF">
        <w:rPr>
          <w:rFonts w:ascii="Times New Roman" w:eastAsia="Times New Roman" w:hAnsi="Times New Roman" w:cs="Times New Roman"/>
          <w:b/>
          <w:bCs/>
          <w:sz w:val="28"/>
          <w:szCs w:val="28"/>
        </w:rPr>
        <w:t>03/2021</w:t>
      </w: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0B1C11" w:rsidRDefault="00FE6D5F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Trẻ:Mười Tám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</w:p>
    <w:p w:rsidR="00151F2E" w:rsidRPr="000B1C11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0B1C11">
        <w:rPr>
          <w:rFonts w:ascii="VNI-Times" w:eastAsia="Times New Roman" w:hAnsi="VNI-Times" w:cs="Times New Roman"/>
          <w:b/>
          <w:sz w:val="28"/>
          <w:szCs w:val="28"/>
        </w:rPr>
        <w:lastRenderedPageBreak/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bàn ghế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A66FF" w:rsidRDefault="00636748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bàn,ghế</w:t>
            </w:r>
          </w:p>
          <w:p w:rsidR="00BA66FF" w:rsidRDefault="00636748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cái bàn đâu? cái ghế đâu?  Trẻ chỉ vào hình cái bàn cái ghế.</w:t>
            </w:r>
          </w:p>
          <w:p w:rsidR="00BA66FF" w:rsidRDefault="00636748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trẻ đi xung quanh lớp và hỏi trẻ chỉ  cho cô cái bàn,chỉ cho cô cái ghế có trong lớp</w:t>
            </w:r>
          </w:p>
          <w:p w:rsidR="00BA66FF" w:rsidRDefault="00636748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bàn và ghế để giữa lớp và yêu cầu trẻ .Cất cho cô cái bàn,cất cho cô cái ghế</w:t>
            </w:r>
          </w:p>
          <w:p w:rsidR="00636748" w:rsidRPr="000B1C11" w:rsidRDefault="00BA66FF" w:rsidP="006367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6748"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hiện theo yêu cầu của GV.</w:t>
            </w:r>
          </w:p>
          <w:p w:rsidR="00BA66FF" w:rsidRPr="000B1C11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6FF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6C220E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BA66FF" w:rsidRPr="00E66FCA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8B04DB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Quet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hướng dẫn trẻ cách đưa chổi để quét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8B04DB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BA6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F4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2BC">
              <w:rPr>
                <w:rFonts w:ascii="Times New Roman" w:eastAsia="Times New Roman" w:hAnsi="Times New Roman" w:cs="Times New Roman"/>
                <w:sz w:val="28"/>
                <w:szCs w:val="28"/>
              </w:rPr>
              <w:t>Bật nhảy tại chỗ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</w:t>
            </w:r>
            <w:r w:rsidR="004552BC">
              <w:rPr>
                <w:rFonts w:ascii="Times New Roman" w:eastAsia="Times New Roman" w:hAnsi="Times New Roman" w:cs="Times New Roman"/>
                <w:sz w:val="28"/>
                <w:szCs w:val="28"/>
              </w:rPr>
              <w:t>iệu hoạt động “ Bật nhảy tại chỗ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</w:t>
            </w:r>
            <w:r w:rsidR="004552BC">
              <w:rPr>
                <w:rFonts w:ascii="Times New Roman" w:eastAsia="Times New Roman" w:hAnsi="Times New Roman" w:cs="Times New Roman"/>
                <w:sz w:val="28"/>
                <w:szCs w:val="28"/>
              </w:rPr>
              <w:t>g dẫn trẻ cách bật nhảy tại chỗ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c</w:t>
            </w:r>
            <w:r w:rsidR="004552BC">
              <w:rPr>
                <w:rFonts w:ascii="Times New Roman" w:eastAsia="Times New Roman" w:hAnsi="Times New Roman" w:cs="Times New Roman"/>
                <w:sz w:val="28"/>
                <w:szCs w:val="28"/>
              </w:rPr>
              <w:t>ùng thực hiện “ Bật nhảy tại chỗ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cùng với cô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tự </w:t>
            </w:r>
            <w:r w:rsidR="004552BC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hoạt động.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hỗ trợ động viên trẻ thực hiện hoạt động.</w:t>
            </w: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6D4" w:rsidRDefault="00844848" w:rsidP="008B04DB">
      <w:pPr>
        <w:shd w:val="clear" w:color="auto" w:fill="FFFFFF"/>
        <w:spacing w:after="0"/>
      </w:pPr>
      <w:bookmarkStart w:id="0" w:name="_GoBack"/>
      <w:bookmarkEnd w:id="0"/>
    </w:p>
    <w:sectPr w:rsidR="00EF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D"/>
    <w:rsid w:val="00143560"/>
    <w:rsid w:val="00151F2E"/>
    <w:rsid w:val="003168B0"/>
    <w:rsid w:val="004552BC"/>
    <w:rsid w:val="00517B4C"/>
    <w:rsid w:val="00636748"/>
    <w:rsid w:val="006C220E"/>
    <w:rsid w:val="006C544D"/>
    <w:rsid w:val="00833519"/>
    <w:rsid w:val="00844848"/>
    <w:rsid w:val="008B04DB"/>
    <w:rsid w:val="00BA66FF"/>
    <w:rsid w:val="00D77716"/>
    <w:rsid w:val="00DD3F15"/>
    <w:rsid w:val="00E524A4"/>
    <w:rsid w:val="00E66FCA"/>
    <w:rsid w:val="00EA3BDD"/>
    <w:rsid w:val="00F21E64"/>
    <w:rsid w:val="00FE6D5F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59E8AE-BD2A-4A0F-AB5D-3C1319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FA7F-BD7E-4C95-8C33-3DD6FD47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2020-11-04T22:41:00Z</dcterms:created>
  <dcterms:modified xsi:type="dcterms:W3CDTF">2021-04-08T13:59:00Z</dcterms:modified>
</cp:coreProperties>
</file>