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88" w:rsidRPr="00E8222A" w:rsidRDefault="00767A88" w:rsidP="00767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Thông tin khái quát về học sinh</w:t>
      </w:r>
    </w:p>
    <w:p w:rsidR="00767A88" w:rsidRPr="001A5DB0" w:rsidRDefault="00767A88" w:rsidP="00767A8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67A88">
        <w:rPr>
          <w:rFonts w:ascii="Times New Roman" w:hAnsi="Times New Roman" w:cs="Times New Roman"/>
          <w:sz w:val="28"/>
          <w:szCs w:val="28"/>
        </w:rPr>
        <w:t xml:space="preserve">Tên học sinh: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Mai Đào Ngọc Yến Nhi</w:t>
      </w:r>
    </w:p>
    <w:p w:rsidR="00767A88" w:rsidRPr="001A5DB0" w:rsidRDefault="00767A88" w:rsidP="00767A8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5DB0">
        <w:rPr>
          <w:rFonts w:ascii="Times New Roman" w:hAnsi="Times New Roman" w:cs="Times New Roman"/>
          <w:sz w:val="28"/>
          <w:szCs w:val="28"/>
          <w:lang w:val="vi-VN"/>
        </w:rPr>
        <w:t>Ngày thán</w:t>
      </w:r>
      <w:r w:rsidR="0076577D">
        <w:rPr>
          <w:rFonts w:ascii="Times New Roman" w:hAnsi="Times New Roman" w:cs="Times New Roman"/>
          <w:sz w:val="28"/>
          <w:szCs w:val="28"/>
          <w:lang w:val="vi-VN"/>
        </w:rPr>
        <w:t>g năm sinh:       25 / 9 / 2006</w:t>
      </w:r>
    </w:p>
    <w:p w:rsidR="00767A88" w:rsidRPr="001A5DB0" w:rsidRDefault="00767A88" w:rsidP="00767A8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5DB0">
        <w:rPr>
          <w:rFonts w:ascii="Times New Roman" w:hAnsi="Times New Roman" w:cs="Times New Roman"/>
          <w:sz w:val="28"/>
          <w:szCs w:val="28"/>
          <w:lang w:val="vi-VN"/>
        </w:rPr>
        <w:t>Giới tín</w:t>
      </w:r>
      <w:r>
        <w:rPr>
          <w:rFonts w:ascii="Times New Roman" w:hAnsi="Times New Roman" w:cs="Times New Roman"/>
          <w:sz w:val="28"/>
          <w:szCs w:val="28"/>
          <w:lang w:val="vi-VN"/>
        </w:rPr>
        <w:t>h:                           Nữ</w:t>
      </w:r>
    </w:p>
    <w:p w:rsidR="00767A88" w:rsidRPr="001A5DB0" w:rsidRDefault="00767A88" w:rsidP="00767A8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5DB0">
        <w:rPr>
          <w:rFonts w:ascii="Times New Roman" w:hAnsi="Times New Roman" w:cs="Times New Roman"/>
          <w:sz w:val="28"/>
          <w:szCs w:val="28"/>
          <w:lang w:val="vi-VN"/>
        </w:rPr>
        <w:t>Dạng tật:                        Khuyết tật trí tuệ</w:t>
      </w:r>
    </w:p>
    <w:p w:rsidR="00767A88" w:rsidRPr="001A5DB0" w:rsidRDefault="00767A88" w:rsidP="00767A8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5DB0">
        <w:rPr>
          <w:rFonts w:ascii="Times New Roman" w:hAnsi="Times New Roman" w:cs="Times New Roman"/>
          <w:sz w:val="28"/>
          <w:szCs w:val="28"/>
          <w:lang w:val="vi-VN"/>
        </w:rPr>
        <w:t xml:space="preserve">Mức độ tật:                     </w:t>
      </w:r>
    </w:p>
    <w:p w:rsidR="00767A88" w:rsidRPr="001A5DB0" w:rsidRDefault="00767A88" w:rsidP="00767A8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5DB0">
        <w:rPr>
          <w:rFonts w:ascii="Times New Roman" w:hAnsi="Times New Roman" w:cs="Times New Roman"/>
          <w:sz w:val="28"/>
          <w:szCs w:val="28"/>
          <w:lang w:val="vi-VN"/>
        </w:rPr>
        <w:t>Các bệnh tật khác:</w:t>
      </w:r>
    </w:p>
    <w:p w:rsidR="00767A88" w:rsidRPr="00E8222A" w:rsidRDefault="00767A88" w:rsidP="00767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Thông tin cơ bản về gia đinh</w:t>
      </w:r>
    </w:p>
    <w:p w:rsidR="00767A88" w:rsidRPr="001A5DB0" w:rsidRDefault="00767A88" w:rsidP="00767A8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67A88">
        <w:rPr>
          <w:rFonts w:ascii="Times New Roman" w:hAnsi="Times New Roman" w:cs="Times New Roman"/>
          <w:sz w:val="28"/>
          <w:szCs w:val="28"/>
          <w:lang w:val="fr-FR"/>
        </w:rPr>
        <w:t xml:space="preserve">Họ tên cha: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Mai Đình Quốc</w:t>
      </w:r>
    </w:p>
    <w:p w:rsidR="00767A88" w:rsidRPr="00AC075D" w:rsidRDefault="00767A88" w:rsidP="00767A8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075D">
        <w:rPr>
          <w:rFonts w:ascii="Times New Roman" w:hAnsi="Times New Roman" w:cs="Times New Roman"/>
          <w:sz w:val="28"/>
          <w:szCs w:val="28"/>
          <w:lang w:val="vi-VN"/>
        </w:rPr>
        <w:t xml:space="preserve">Ngày tháng năm sinh:       </w:t>
      </w:r>
    </w:p>
    <w:p w:rsidR="00767A88" w:rsidRPr="001A5DB0" w:rsidRDefault="00767A88" w:rsidP="00767A8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075D">
        <w:rPr>
          <w:rFonts w:ascii="Times New Roman" w:hAnsi="Times New Roman" w:cs="Times New Roman"/>
          <w:sz w:val="28"/>
          <w:szCs w:val="28"/>
          <w:lang w:val="vi-VN"/>
        </w:rPr>
        <w:t xml:space="preserve">Nghề nghiệp: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Thợ nề</w:t>
      </w:r>
    </w:p>
    <w:p w:rsidR="00767A88" w:rsidRPr="00AC075D" w:rsidRDefault="00767A88" w:rsidP="00767A8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075D">
        <w:rPr>
          <w:rFonts w:ascii="Times New Roman" w:hAnsi="Times New Roman" w:cs="Times New Roman"/>
          <w:sz w:val="28"/>
          <w:szCs w:val="28"/>
          <w:lang w:val="vi-VN"/>
        </w:rPr>
        <w:t xml:space="preserve">Họ tên mẹ:                      </w:t>
      </w:r>
      <w:r w:rsidR="00A3732A">
        <w:rPr>
          <w:rFonts w:ascii="Times New Roman" w:hAnsi="Times New Roman" w:cs="Times New Roman"/>
          <w:sz w:val="28"/>
          <w:szCs w:val="28"/>
          <w:lang w:val="vi-VN"/>
        </w:rPr>
        <w:t>Đào Thị Huê</w:t>
      </w:r>
    </w:p>
    <w:p w:rsidR="00767A88" w:rsidRPr="00AC075D" w:rsidRDefault="00767A88" w:rsidP="00767A8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075D">
        <w:rPr>
          <w:rFonts w:ascii="Times New Roman" w:hAnsi="Times New Roman" w:cs="Times New Roman"/>
          <w:sz w:val="28"/>
          <w:szCs w:val="28"/>
          <w:lang w:val="vi-VN"/>
        </w:rPr>
        <w:t xml:space="preserve">Ngày tháng năm sinh:      </w:t>
      </w:r>
      <w:bookmarkStart w:id="0" w:name="_GoBack"/>
      <w:bookmarkEnd w:id="0"/>
    </w:p>
    <w:p w:rsidR="00767A88" w:rsidRPr="001A5DB0" w:rsidRDefault="00767A88" w:rsidP="00767A8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075D">
        <w:rPr>
          <w:rFonts w:ascii="Times New Roman" w:hAnsi="Times New Roman" w:cs="Times New Roman"/>
          <w:sz w:val="28"/>
          <w:szCs w:val="28"/>
          <w:lang w:val="vi-VN"/>
        </w:rPr>
        <w:t xml:space="preserve">Nghề nghiệp: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Công nhân</w:t>
      </w:r>
    </w:p>
    <w:p w:rsidR="00767A88" w:rsidRPr="001A5DB0" w:rsidRDefault="00767A88" w:rsidP="00767A8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5DB0">
        <w:rPr>
          <w:rFonts w:ascii="Times New Roman" w:hAnsi="Times New Roman" w:cs="Times New Roman"/>
          <w:sz w:val="28"/>
          <w:szCs w:val="28"/>
          <w:lang w:val="vi-VN"/>
        </w:rPr>
        <w:t>Tình trạng hôn nhân:            Bình thường</w:t>
      </w:r>
    </w:p>
    <w:p w:rsidR="00767A88" w:rsidRDefault="00767A8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br w:type="page"/>
      </w:r>
    </w:p>
    <w:p w:rsidR="003105AF" w:rsidRPr="00596C81" w:rsidRDefault="003105AF" w:rsidP="003105AF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596C81">
        <w:rPr>
          <w:rFonts w:ascii="Times New Roman" w:hAnsi="Times New Roman" w:cs="Times New Roman"/>
          <w:b/>
          <w:sz w:val="28"/>
          <w:szCs w:val="28"/>
          <w:lang w:val="sv-SE"/>
        </w:rPr>
        <w:lastRenderedPageBreak/>
        <w:t>Mục tiêu học kỳ II</w:t>
      </w:r>
    </w:p>
    <w:p w:rsidR="003105AF" w:rsidRPr="00596C81" w:rsidRDefault="003105AF" w:rsidP="003105AF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596C81">
        <w:rPr>
          <w:rFonts w:ascii="Times New Roman" w:hAnsi="Times New Roman" w:cs="Times New Roman"/>
          <w:b/>
          <w:i/>
          <w:sz w:val="28"/>
          <w:szCs w:val="28"/>
          <w:lang w:val="sv-SE"/>
        </w:rPr>
        <w:t>Kiến thức: (Toán, Tiếng Việt, TNXH,…..)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Nhận biết, so sánh, thêm bớt </w:t>
      </w:r>
      <w:proofErr w:type="gramStart"/>
      <w:r>
        <w:rPr>
          <w:rFonts w:ascii="Times New Roman" w:hAnsi="Times New Roman" w:cs="Times New Roman"/>
          <w:sz w:val="28"/>
          <w:szCs w:val="28"/>
        </w:rPr>
        <w:t>trong  phạm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 200.000.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đề: gia đình, thầy cô, cây cối, các mùa trong năm.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điền thông tin của minh vào các loại giấy tờ, đơn từ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các loại hình học không gian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 xml:space="preserve">Biết </w:t>
      </w:r>
      <w:r>
        <w:rPr>
          <w:rFonts w:ascii="Times New Roman" w:hAnsi="Times New Roman" w:cs="Times New Roman"/>
          <w:sz w:val="28"/>
          <w:szCs w:val="28"/>
        </w:rPr>
        <w:t>đơn vị đo độ dài, khối lượng, thể tích và thực hành đo</w:t>
      </w:r>
    </w:p>
    <w:p w:rsidR="003105AF" w:rsidRPr="00E8222A" w:rsidRDefault="003105AF" w:rsidP="003105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Ứng xử phù hợp với thầy cô,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bè,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lớn.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Nấu cơm, canh, kho thịt, cá, chiên trứng. 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được máy ép,</w:t>
      </w:r>
      <w:r w:rsidR="00767A8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dụng cụ nhà bếp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bảo vệ và rèn luyện  sức khỏe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vệ sinh nhà cửa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105AF" w:rsidRPr="00E8222A" w:rsidRDefault="003105AF" w:rsidP="003105AF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E8222A">
        <w:rPr>
          <w:rFonts w:ascii="Times New Roman" w:hAnsi="Times New Roman" w:cs="Times New Roman"/>
          <w:i/>
          <w:sz w:val="28"/>
          <w:szCs w:val="28"/>
        </w:rPr>
        <w:t>Ngày 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>
        <w:rPr>
          <w:rFonts w:ascii="Times New Roman" w:hAnsi="Times New Roman" w:cs="Times New Roman"/>
          <w:i/>
          <w:sz w:val="28"/>
          <w:szCs w:val="28"/>
        </w:rPr>
        <w:t>2021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</w:t>
      </w:r>
      <w:r>
        <w:rPr>
          <w:rFonts w:ascii="Times New Roman" w:hAnsi="Times New Roman" w:cs="Times New Roman"/>
          <w:b/>
          <w:sz w:val="28"/>
          <w:szCs w:val="28"/>
        </w:rPr>
        <w:t>ịnh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Thị Ng</w:t>
      </w:r>
      <w:r>
        <w:rPr>
          <w:rFonts w:ascii="Times New Roman" w:hAnsi="Times New Roman" w:cs="Times New Roman"/>
          <w:b/>
          <w:sz w:val="28"/>
          <w:szCs w:val="28"/>
        </w:rPr>
        <w:t>ọc</w:t>
      </w: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1/2021</w:t>
      </w:r>
    </w:p>
    <w:p w:rsidR="003105AF" w:rsidRPr="00E8222A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2665"/>
        <w:gridCol w:w="53"/>
        <w:gridCol w:w="4320"/>
        <w:gridCol w:w="2538"/>
      </w:tblGrid>
      <w:tr w:rsidR="003105AF" w:rsidTr="00A32798">
        <w:trPr>
          <w:jc w:val="center"/>
        </w:trPr>
        <w:tc>
          <w:tcPr>
            <w:tcW w:w="2665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105AF" w:rsidTr="00A32798">
        <w:trPr>
          <w:jc w:val="center"/>
        </w:trPr>
        <w:tc>
          <w:tcPr>
            <w:tcW w:w="2665" w:type="dxa"/>
          </w:tcPr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Thêm, bớt trong phạm vi 10.000</w:t>
            </w:r>
          </w:p>
        </w:tc>
        <w:tc>
          <w:tcPr>
            <w:tcW w:w="4373" w:type="dxa"/>
            <w:gridSpan w:val="2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cách thối tiền 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  <w:gridSpan w:val="2"/>
          </w:tcPr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biết, so sánh trong phạm vi 200.000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  <w:gridSpan w:val="2"/>
          </w:tcPr>
          <w:p w:rsidR="003105AF" w:rsidRPr="00504EFE" w:rsidRDefault="003105AF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 vị trí địa lý và khí hậu của Việt Nam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  <w:gridSpan w:val="2"/>
          </w:tcPr>
          <w:p w:rsidR="003105AF" w:rsidRPr="002C75FC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chọn nguyên liệu và nấu được các món đơn giản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  <w:gridSpan w:val="2"/>
          </w:tcPr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Biết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treo quần áo vào móc và dọn dẹp tủ quần áo</w:t>
            </w:r>
          </w:p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sát, thực hành.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  <w:gridSpan w:val="2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Nhổ cỏ, tưới cây, cuốc đất, rửa xe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9576" w:type="dxa"/>
            <w:gridSpan w:val="4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Ngoan, hiền, tuy nhiên còn hay chọc bạn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Ý kiến đề xuất của giáo viên chủ nhiệm: (GDCN, phương tiện hỗ trợ, môi trường):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dõi phối hợp với gv bộ môn và quản lý nội trú</w:t>
            </w:r>
          </w:p>
        </w:tc>
      </w:tr>
    </w:tbl>
    <w:p w:rsidR="003105AF" w:rsidRDefault="003105AF" w:rsidP="003105A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105AF" w:rsidRDefault="003105AF" w:rsidP="003105A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105AF" w:rsidRDefault="003105AF" w:rsidP="003105A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105AF" w:rsidRPr="005C3CA6" w:rsidRDefault="003105AF" w:rsidP="003105AF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C3CA6">
        <w:rPr>
          <w:rFonts w:ascii="Times New Roman" w:hAnsi="Times New Roman" w:cs="Times New Roman"/>
          <w:b/>
          <w:sz w:val="28"/>
          <w:szCs w:val="28"/>
        </w:rPr>
        <w:t>Kế</w:t>
      </w:r>
      <w:r>
        <w:rPr>
          <w:rFonts w:ascii="Times New Roman" w:hAnsi="Times New Roman" w:cs="Times New Roman"/>
          <w:b/>
          <w:sz w:val="28"/>
          <w:szCs w:val="28"/>
        </w:rPr>
        <w:t xml:space="preserve"> họa</w:t>
      </w:r>
      <w:r w:rsidRPr="005C3CA6">
        <w:rPr>
          <w:rFonts w:ascii="Times New Roman" w:hAnsi="Times New Roman" w:cs="Times New Roman"/>
          <w:b/>
          <w:sz w:val="28"/>
          <w:szCs w:val="28"/>
        </w:rPr>
        <w:t>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2/2021</w:t>
      </w:r>
    </w:p>
    <w:p w:rsidR="003105AF" w:rsidRPr="00E8222A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3105AF" w:rsidTr="00A32798">
        <w:trPr>
          <w:jc w:val="center"/>
        </w:trPr>
        <w:tc>
          <w:tcPr>
            <w:tcW w:w="271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Thêm, bớt trong phạm vi 20.000</w:t>
            </w:r>
          </w:p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 hành mua hàng trong phạm vi 50.000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cách thối tiền 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504EFE" w:rsidRDefault="003105AF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Nói được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 mùa trong năm, biết các đơn vị đo thể tích, khối lượng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2C75FC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tự bảo vệ bản thân khi chỉ có một mình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nấu một số món và dọn dẹp nhà bếp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sát, thực hành.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Rửa xe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9576" w:type="dxa"/>
            <w:gridSpan w:val="3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chăm chỉ, có ý thức tham gia các hoạt động.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3105AF" w:rsidRPr="00EE3873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/>
    <w:p w:rsidR="003105AF" w:rsidRDefault="003105AF" w:rsidP="003105AF"/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3105AF" w:rsidRPr="00DD7EC8" w:rsidRDefault="00DD7EC8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Tháng 3/202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</w:p>
    <w:p w:rsidR="003105AF" w:rsidRPr="00E8222A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4212"/>
        <w:gridCol w:w="2475"/>
      </w:tblGrid>
      <w:tr w:rsidR="003105AF" w:rsidTr="00A32798">
        <w:trPr>
          <w:jc w:val="center"/>
        </w:trPr>
        <w:tc>
          <w:tcPr>
            <w:tcW w:w="2663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475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105AF" w:rsidTr="00A32798">
        <w:trPr>
          <w:jc w:val="center"/>
        </w:trPr>
        <w:tc>
          <w:tcPr>
            <w:tcW w:w="2663" w:type="dxa"/>
          </w:tcPr>
          <w:p w:rsidR="003105AF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Thêm, bớt trong phạm vi 50.000</w:t>
            </w:r>
          </w:p>
          <w:p w:rsidR="003105AF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Mua hàng trong phạm vi 100.000</w:t>
            </w:r>
          </w:p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 ngày trong tuần</w:t>
            </w:r>
          </w:p>
        </w:tc>
        <w:tc>
          <w:tcPr>
            <w:tcW w:w="4212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cách thối tiền </w:t>
            </w:r>
          </w:p>
        </w:tc>
        <w:tc>
          <w:tcPr>
            <w:tcW w:w="2475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663" w:type="dxa"/>
          </w:tcPr>
          <w:p w:rsidR="003105AF" w:rsidRPr="00504EFE" w:rsidRDefault="003105AF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Nói được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 mùa trong năm</w:t>
            </w:r>
          </w:p>
        </w:tc>
        <w:tc>
          <w:tcPr>
            <w:tcW w:w="4212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663" w:type="dxa"/>
          </w:tcPr>
          <w:p w:rsidR="003105AF" w:rsidRPr="002C75FC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nấu cơm, nấu canh…</w:t>
            </w:r>
          </w:p>
        </w:tc>
        <w:tc>
          <w:tcPr>
            <w:tcW w:w="4212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475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663" w:type="dxa"/>
          </w:tcPr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Biết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 sinh nhà cửa, rèn luyện sức khỏe,  bảo vệ bản thân</w:t>
            </w:r>
          </w:p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2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sát, thực hành.</w:t>
            </w:r>
          </w:p>
        </w:tc>
        <w:tc>
          <w:tcPr>
            <w:tcW w:w="2475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</w:tr>
      <w:tr w:rsidR="003105AF" w:rsidTr="00A32798">
        <w:trPr>
          <w:jc w:val="center"/>
        </w:trPr>
        <w:tc>
          <w:tcPr>
            <w:tcW w:w="2663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9350" w:type="dxa"/>
            <w:gridSpan w:val="3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chăm chỉ</w:t>
            </w:r>
            <w:r w:rsidR="00767A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có ý thức tham gia các hoạt động.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3105AF" w:rsidRDefault="003105AF" w:rsidP="003105AF"/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4/2021</w:t>
      </w:r>
    </w:p>
    <w:p w:rsidR="003105AF" w:rsidRPr="00E8222A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3105AF" w:rsidTr="00A32798">
        <w:trPr>
          <w:jc w:val="center"/>
        </w:trPr>
        <w:tc>
          <w:tcPr>
            <w:tcW w:w="271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Thêm, bớt trong phạm vi 100.000</w:t>
            </w:r>
          </w:p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 hành đo khối lượng, đo độ dài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cách thối tiền 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504EFE" w:rsidRDefault="003105AF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Điền được vào các đơn từ thông dụng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2C75FC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Biết tự bảo vệ bản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thân khi chỉ có một mình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 chuyện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nấu một số món và nước ép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sát, thực hành.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xe, làm vườn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9576" w:type="dxa"/>
            <w:gridSpan w:val="3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chăm chỉ, có ý thức tham gia các hoạt động.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3105AF" w:rsidRPr="00EE3873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Pr="00EE3873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5/2021</w:t>
      </w:r>
    </w:p>
    <w:p w:rsidR="003105AF" w:rsidRPr="00E8222A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3105AF" w:rsidTr="00A32798">
        <w:trPr>
          <w:jc w:val="center"/>
        </w:trPr>
        <w:tc>
          <w:tcPr>
            <w:tcW w:w="271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 loại hình học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</w:t>
            </w:r>
          </w:p>
          <w:p w:rsidR="003105AF" w:rsidRPr="007E190A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7E190A" w:rsidRDefault="003105AF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Tiếng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5AF" w:rsidRPr="007E190A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2C75FC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KNS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5AF" w:rsidRPr="007E190A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KNLB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05AF" w:rsidRPr="007E190A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Cuốc đất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Thưc hành đóng gói thành phẩm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9576" w:type="dxa"/>
            <w:gridSpan w:val="3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3105AF" w:rsidRPr="00EE3873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Pr="007E190A" w:rsidRDefault="003105AF" w:rsidP="003105AF">
      <w:pPr>
        <w:rPr>
          <w:lang w:val="vi-VN"/>
        </w:rPr>
      </w:pPr>
    </w:p>
    <w:p w:rsidR="003105AF" w:rsidRPr="00EE3873" w:rsidRDefault="003105AF" w:rsidP="003105AF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sự tiến bộ của trẻ:</w:t>
      </w:r>
    </w:p>
    <w:p w:rsidR="003105AF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hiền, lễ phép, nhanh nhẹn, hoạt bát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:rsidR="003105AF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tự phục vụ tốt</w:t>
      </w:r>
    </w:p>
    <w:p w:rsidR="003105AF" w:rsidRPr="00EE3873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Tích cực tham gia các hoạt động học.</w:t>
      </w:r>
    </w:p>
    <w:p w:rsidR="003105AF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Kĩ năng tập trung chú ý và ghi nhớ còn hạn chế.</w:t>
      </w:r>
    </w:p>
    <w:p w:rsidR="003105AF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tính toán còn chậm cần cố gắng nhiều.</w:t>
      </w:r>
    </w:p>
    <w:p w:rsidR="003105AF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Có ý thức trong mọi hoạt động.</w:t>
      </w:r>
    </w:p>
    <w:p w:rsidR="003105AF" w:rsidRPr="00F97EDA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Có ý thức giúp đỡ cô và các bạn</w:t>
      </w:r>
    </w:p>
    <w:p w:rsidR="003105AF" w:rsidRPr="00FF2C3D" w:rsidRDefault="003105AF" w:rsidP="003105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Còn hay chọc ghẹo một số bạn</w:t>
      </w: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</w:t>
      </w:r>
      <w:r w:rsidR="00767A88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5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 tháng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5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2021</w:t>
      </w: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Trịnh Thị Ngọc</w:t>
      </w: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105AF" w:rsidRPr="00767A88" w:rsidRDefault="003105AF" w:rsidP="003105AF">
      <w:pPr>
        <w:rPr>
          <w:lang w:val="sv-SE"/>
        </w:rPr>
      </w:pPr>
    </w:p>
    <w:p w:rsidR="003105AF" w:rsidRPr="00767A88" w:rsidRDefault="003105AF" w:rsidP="003105AF">
      <w:pPr>
        <w:rPr>
          <w:lang w:val="sv-SE"/>
        </w:rPr>
      </w:pPr>
    </w:p>
    <w:p w:rsidR="003105AF" w:rsidRDefault="003105AF" w:rsidP="003105AF"/>
    <w:p w:rsidR="003105AF" w:rsidRDefault="003105AF" w:rsidP="003105AF"/>
    <w:p w:rsidR="003105AF" w:rsidRDefault="003105AF" w:rsidP="003105AF"/>
    <w:p w:rsidR="003105AF" w:rsidRDefault="003105AF" w:rsidP="003105AF"/>
    <w:p w:rsidR="003105AF" w:rsidRDefault="003105AF" w:rsidP="003105AF"/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/>
    <w:p w:rsidR="003105AF" w:rsidRDefault="003105AF" w:rsidP="003105AF"/>
    <w:p w:rsidR="003105AF" w:rsidRDefault="003105AF" w:rsidP="003105AF"/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/>
    <w:p w:rsidR="00C50EFD" w:rsidRDefault="00C50EFD"/>
    <w:sectPr w:rsidR="00C5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AF"/>
    <w:rsid w:val="003105AF"/>
    <w:rsid w:val="0076577D"/>
    <w:rsid w:val="00767A88"/>
    <w:rsid w:val="00A3732A"/>
    <w:rsid w:val="00B708BC"/>
    <w:rsid w:val="00C50EFD"/>
    <w:rsid w:val="00D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5AF"/>
    <w:pPr>
      <w:ind w:left="720"/>
      <w:contextualSpacing/>
    </w:pPr>
  </w:style>
  <w:style w:type="table" w:styleId="TableGrid">
    <w:name w:val="Table Grid"/>
    <w:basedOn w:val="TableNormal"/>
    <w:uiPriority w:val="59"/>
    <w:rsid w:val="0031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5AF"/>
    <w:pPr>
      <w:ind w:left="720"/>
      <w:contextualSpacing/>
    </w:pPr>
  </w:style>
  <w:style w:type="table" w:styleId="TableGrid">
    <w:name w:val="Table Grid"/>
    <w:basedOn w:val="TableNormal"/>
    <w:uiPriority w:val="59"/>
    <w:rsid w:val="0031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Kieu Trinh</cp:lastModifiedBy>
  <cp:revision>5</cp:revision>
  <dcterms:created xsi:type="dcterms:W3CDTF">2021-04-26T07:31:00Z</dcterms:created>
  <dcterms:modified xsi:type="dcterms:W3CDTF">2021-05-14T02:13:00Z</dcterms:modified>
</cp:coreProperties>
</file>